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941" w:rsidRPr="001A0941" w:rsidRDefault="001A0941" w:rsidP="008811DD">
      <w:pPr>
        <w:pStyle w:val="3"/>
        <w:spacing w:before="0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A0941">
        <w:rPr>
          <w:rFonts w:ascii="Times New Roman" w:hAnsi="Times New Roman" w:cs="Times New Roman"/>
          <w:color w:val="auto"/>
          <w:sz w:val="28"/>
          <w:szCs w:val="28"/>
        </w:rPr>
        <w:t>ПРОЕКТ</w:t>
      </w:r>
    </w:p>
    <w:p w:rsidR="001A0941" w:rsidRPr="00CE69E8" w:rsidRDefault="001A0941" w:rsidP="008811DD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3174556" wp14:editId="4ECBB222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0941" w:rsidRDefault="001A0941" w:rsidP="008811DD">
      <w:pPr>
        <w:rPr>
          <w:b/>
          <w:bCs/>
          <w:sz w:val="32"/>
          <w:szCs w:val="32"/>
        </w:rPr>
      </w:pPr>
    </w:p>
    <w:p w:rsidR="001A0941" w:rsidRDefault="001A0941" w:rsidP="008811DD">
      <w:pPr>
        <w:jc w:val="center"/>
        <w:rPr>
          <w:b/>
          <w:bCs/>
          <w:sz w:val="32"/>
          <w:szCs w:val="32"/>
        </w:rPr>
      </w:pPr>
      <w:r w:rsidRPr="00CE69E8">
        <w:rPr>
          <w:b/>
          <w:bCs/>
          <w:sz w:val="32"/>
          <w:szCs w:val="32"/>
        </w:rPr>
        <w:t>КРАСНОЯРСКИЙ КРАЙ</w:t>
      </w:r>
      <w:r w:rsidRPr="00CE69E8">
        <w:rPr>
          <w:b/>
          <w:bCs/>
          <w:sz w:val="32"/>
          <w:szCs w:val="32"/>
        </w:rPr>
        <w:br/>
        <w:t xml:space="preserve">АЧИНСКИЙ  </w:t>
      </w:r>
      <w:r>
        <w:rPr>
          <w:b/>
          <w:bCs/>
          <w:sz w:val="32"/>
          <w:szCs w:val="32"/>
        </w:rPr>
        <w:t>ОКРУЖН</w:t>
      </w:r>
      <w:r w:rsidRPr="00CE69E8">
        <w:rPr>
          <w:b/>
          <w:bCs/>
          <w:sz w:val="32"/>
          <w:szCs w:val="32"/>
        </w:rPr>
        <w:t>ОЙ  СОВЕТ  ДЕПУТАТОВ</w:t>
      </w:r>
    </w:p>
    <w:p w:rsidR="001A0941" w:rsidRPr="00CE69E8" w:rsidRDefault="001A0941" w:rsidP="008811DD">
      <w:pPr>
        <w:jc w:val="center"/>
        <w:rPr>
          <w:b/>
          <w:bCs/>
          <w:sz w:val="32"/>
          <w:szCs w:val="32"/>
        </w:rPr>
      </w:pPr>
    </w:p>
    <w:p w:rsidR="001A0941" w:rsidRPr="00CE69E8" w:rsidRDefault="001A0941" w:rsidP="008811DD">
      <w:pPr>
        <w:jc w:val="center"/>
        <w:rPr>
          <w:b/>
          <w:sz w:val="44"/>
          <w:szCs w:val="44"/>
        </w:rPr>
      </w:pPr>
      <w:proofErr w:type="gramStart"/>
      <w:r w:rsidRPr="00CE69E8">
        <w:rPr>
          <w:b/>
          <w:bCs/>
          <w:sz w:val="44"/>
          <w:szCs w:val="44"/>
        </w:rPr>
        <w:t>Р</w:t>
      </w:r>
      <w:proofErr w:type="gramEnd"/>
      <w:r w:rsidRPr="00CE69E8">
        <w:rPr>
          <w:b/>
          <w:bCs/>
          <w:sz w:val="44"/>
          <w:szCs w:val="44"/>
        </w:rPr>
        <w:t xml:space="preserve"> Е Ш Е Н И Е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052"/>
        <w:gridCol w:w="1876"/>
        <w:gridCol w:w="1876"/>
        <w:gridCol w:w="2660"/>
        <w:gridCol w:w="601"/>
      </w:tblGrid>
      <w:tr w:rsidR="001A0941" w:rsidRPr="00CE69E8" w:rsidTr="001A0941">
        <w:trPr>
          <w:trHeight w:val="623"/>
        </w:trPr>
        <w:tc>
          <w:tcPr>
            <w:tcW w:w="3052" w:type="dxa"/>
          </w:tcPr>
          <w:p w:rsidR="001A0941" w:rsidRDefault="001A0941" w:rsidP="008811DD">
            <w:pPr>
              <w:rPr>
                <w:sz w:val="28"/>
                <w:szCs w:val="28"/>
              </w:rPr>
            </w:pPr>
          </w:p>
          <w:p w:rsidR="001A0941" w:rsidRPr="00CE69E8" w:rsidRDefault="001A0941" w:rsidP="008811DD">
            <w:pPr>
              <w:rPr>
                <w:sz w:val="28"/>
                <w:szCs w:val="28"/>
              </w:rPr>
            </w:pPr>
            <w:r w:rsidRPr="00CE69E8">
              <w:rPr>
                <w:sz w:val="28"/>
                <w:szCs w:val="28"/>
              </w:rPr>
              <w:t>00.00.0000</w:t>
            </w:r>
          </w:p>
        </w:tc>
        <w:tc>
          <w:tcPr>
            <w:tcW w:w="3752" w:type="dxa"/>
            <w:gridSpan w:val="2"/>
          </w:tcPr>
          <w:p w:rsidR="001A0941" w:rsidRDefault="001A0941" w:rsidP="008811DD">
            <w:pPr>
              <w:jc w:val="center"/>
              <w:rPr>
                <w:sz w:val="28"/>
                <w:szCs w:val="28"/>
              </w:rPr>
            </w:pPr>
          </w:p>
          <w:p w:rsidR="001A0941" w:rsidRPr="00CE69E8" w:rsidRDefault="001A0941" w:rsidP="008811DD">
            <w:pPr>
              <w:jc w:val="center"/>
              <w:rPr>
                <w:sz w:val="28"/>
                <w:szCs w:val="28"/>
              </w:rPr>
            </w:pPr>
            <w:r w:rsidRPr="00CE69E8">
              <w:rPr>
                <w:sz w:val="28"/>
                <w:szCs w:val="28"/>
              </w:rPr>
              <w:t>г. Ачинск</w:t>
            </w:r>
          </w:p>
        </w:tc>
        <w:tc>
          <w:tcPr>
            <w:tcW w:w="3261" w:type="dxa"/>
            <w:gridSpan w:val="2"/>
          </w:tcPr>
          <w:p w:rsidR="001A0941" w:rsidRDefault="001A0941" w:rsidP="008811DD">
            <w:pPr>
              <w:jc w:val="right"/>
              <w:rPr>
                <w:sz w:val="28"/>
                <w:szCs w:val="28"/>
              </w:rPr>
            </w:pPr>
          </w:p>
          <w:p w:rsidR="001A0941" w:rsidRPr="00CE69E8" w:rsidRDefault="001A0941" w:rsidP="008811DD">
            <w:pPr>
              <w:jc w:val="right"/>
              <w:rPr>
                <w:sz w:val="28"/>
                <w:szCs w:val="28"/>
              </w:rPr>
            </w:pPr>
            <w:r w:rsidRPr="00CE69E8">
              <w:rPr>
                <w:sz w:val="28"/>
                <w:szCs w:val="28"/>
              </w:rPr>
              <w:t xml:space="preserve">№ 00-000р    </w:t>
            </w:r>
          </w:p>
        </w:tc>
      </w:tr>
      <w:tr w:rsidR="001E5895" w:rsidRPr="00CB78B4" w:rsidTr="001A0941">
        <w:trPr>
          <w:gridAfter w:val="1"/>
          <w:wAfter w:w="601" w:type="dxa"/>
        </w:trPr>
        <w:tc>
          <w:tcPr>
            <w:tcW w:w="4928" w:type="dxa"/>
            <w:gridSpan w:val="2"/>
            <w:shd w:val="clear" w:color="auto" w:fill="auto"/>
          </w:tcPr>
          <w:p w:rsidR="001E5895" w:rsidRPr="00CB78B4" w:rsidRDefault="001E5895" w:rsidP="008811DD">
            <w:pPr>
              <w:jc w:val="both"/>
              <w:rPr>
                <w:sz w:val="28"/>
                <w:szCs w:val="28"/>
              </w:rPr>
            </w:pPr>
          </w:p>
          <w:p w:rsidR="001E5895" w:rsidRPr="00CB78B4" w:rsidRDefault="001E5895" w:rsidP="00447B50">
            <w:pPr>
              <w:ind w:right="1735"/>
              <w:jc w:val="both"/>
              <w:rPr>
                <w:sz w:val="28"/>
                <w:szCs w:val="28"/>
              </w:rPr>
            </w:pPr>
            <w:r w:rsidRPr="00CB78B4">
              <w:rPr>
                <w:sz w:val="28"/>
                <w:szCs w:val="28"/>
              </w:rPr>
              <w:t xml:space="preserve">О земельном налоге на территории Ачинского муниципального округа 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1E5895" w:rsidRPr="00CB78B4" w:rsidRDefault="001E5895" w:rsidP="008811DD">
            <w:pPr>
              <w:rPr>
                <w:sz w:val="28"/>
                <w:szCs w:val="28"/>
              </w:rPr>
            </w:pPr>
          </w:p>
          <w:p w:rsidR="001E5895" w:rsidRPr="00CB78B4" w:rsidRDefault="001E5895" w:rsidP="008811DD">
            <w:pPr>
              <w:rPr>
                <w:sz w:val="28"/>
                <w:szCs w:val="28"/>
              </w:rPr>
            </w:pPr>
          </w:p>
        </w:tc>
      </w:tr>
    </w:tbl>
    <w:p w:rsidR="001E5895" w:rsidRPr="00CB78B4" w:rsidRDefault="001E5895" w:rsidP="008811DD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:rsidR="001E5895" w:rsidRPr="00CB78B4" w:rsidRDefault="00C94784" w:rsidP="008811DD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730CF7" w:rsidRPr="00CB78B4">
        <w:rPr>
          <w:rFonts w:eastAsiaTheme="minorHAnsi"/>
          <w:sz w:val="28"/>
          <w:szCs w:val="28"/>
          <w:lang w:eastAsia="en-US"/>
        </w:rPr>
        <w:t xml:space="preserve"> статьей 132 Конституции Российской Федерации,</w:t>
      </w:r>
      <w:r w:rsidR="00730CF7" w:rsidRPr="00CB78B4">
        <w:rPr>
          <w:sz w:val="28"/>
          <w:szCs w:val="28"/>
        </w:rPr>
        <w:t xml:space="preserve"> </w:t>
      </w:r>
      <w:r w:rsidR="001E5895" w:rsidRPr="00CB78B4">
        <w:rPr>
          <w:sz w:val="28"/>
          <w:szCs w:val="28"/>
        </w:rPr>
        <w:t xml:space="preserve">главой 31 </w:t>
      </w:r>
      <w:r w:rsidR="00971588" w:rsidRPr="00CB78B4">
        <w:rPr>
          <w:sz w:val="28"/>
          <w:szCs w:val="28"/>
        </w:rPr>
        <w:t xml:space="preserve">«Земельный налог» </w:t>
      </w:r>
      <w:r w:rsidR="001E5895" w:rsidRPr="00CB78B4">
        <w:rPr>
          <w:sz w:val="28"/>
          <w:szCs w:val="28"/>
        </w:rPr>
        <w:t xml:space="preserve">Налогового кодекса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E4302A" w:rsidRPr="00CB78B4">
        <w:rPr>
          <w:sz w:val="28"/>
          <w:szCs w:val="28"/>
          <w:shd w:val="clear" w:color="auto" w:fill="FFFFFF"/>
        </w:rPr>
        <w:t>Закон</w:t>
      </w:r>
      <w:r w:rsidR="008811DD">
        <w:rPr>
          <w:sz w:val="28"/>
          <w:szCs w:val="28"/>
          <w:shd w:val="clear" w:color="auto" w:fill="FFFFFF"/>
        </w:rPr>
        <w:t>ом</w:t>
      </w:r>
      <w:r w:rsidR="00E4302A" w:rsidRPr="00CB78B4">
        <w:rPr>
          <w:sz w:val="28"/>
          <w:szCs w:val="28"/>
          <w:shd w:val="clear" w:color="auto" w:fill="FFFFFF"/>
        </w:rPr>
        <w:t xml:space="preserve"> Красноярского края от 15.05.2025 № 9-3914 «О территориальной организации местного самоуправления в Красноярском крае», </w:t>
      </w:r>
      <w:proofErr w:type="spellStart"/>
      <w:r w:rsidR="001A0941">
        <w:rPr>
          <w:sz w:val="28"/>
          <w:szCs w:val="28"/>
          <w:shd w:val="clear" w:color="auto" w:fill="FFFFFF"/>
        </w:rPr>
        <w:t>Ачинский</w:t>
      </w:r>
      <w:proofErr w:type="spellEnd"/>
      <w:r w:rsidR="001A0941">
        <w:rPr>
          <w:sz w:val="28"/>
          <w:szCs w:val="28"/>
          <w:shd w:val="clear" w:color="auto" w:fill="FFFFFF"/>
        </w:rPr>
        <w:t xml:space="preserve"> </w:t>
      </w:r>
      <w:r w:rsidR="001E5895" w:rsidRPr="00CB78B4">
        <w:rPr>
          <w:sz w:val="28"/>
          <w:szCs w:val="28"/>
        </w:rPr>
        <w:t>окружной Совет депутатов РЕШИЛ:</w:t>
      </w:r>
    </w:p>
    <w:p w:rsidR="001E5895" w:rsidRPr="00CB78B4" w:rsidRDefault="001E5895" w:rsidP="008811DD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A2625" w:rsidRPr="00CB78B4" w:rsidRDefault="008A2625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8B4">
        <w:rPr>
          <w:rFonts w:ascii="Times New Roman" w:hAnsi="Times New Roman" w:cs="Times New Roman"/>
          <w:sz w:val="28"/>
          <w:szCs w:val="28"/>
        </w:rPr>
        <w:t xml:space="preserve">1. </w:t>
      </w:r>
      <w:r w:rsidR="007A2756" w:rsidRPr="00CB78B4">
        <w:rPr>
          <w:rFonts w:ascii="Times New Roman" w:hAnsi="Times New Roman" w:cs="Times New Roman"/>
          <w:sz w:val="28"/>
          <w:szCs w:val="28"/>
        </w:rPr>
        <w:t>Установить</w:t>
      </w:r>
      <w:r w:rsidRPr="00CB78B4">
        <w:rPr>
          <w:rFonts w:ascii="Times New Roman" w:hAnsi="Times New Roman" w:cs="Times New Roman"/>
          <w:sz w:val="28"/>
          <w:szCs w:val="28"/>
        </w:rPr>
        <w:t xml:space="preserve"> </w:t>
      </w:r>
      <w:r w:rsidR="007A2756" w:rsidRPr="00CB78B4">
        <w:rPr>
          <w:rFonts w:ascii="Times New Roman" w:hAnsi="Times New Roman" w:cs="Times New Roman"/>
          <w:sz w:val="28"/>
          <w:szCs w:val="28"/>
        </w:rPr>
        <w:t xml:space="preserve">земельный налог </w:t>
      </w:r>
      <w:r w:rsidRPr="00CB78B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1E5895" w:rsidRPr="00CB78B4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CB78B4">
        <w:rPr>
          <w:rFonts w:ascii="Times New Roman" w:hAnsi="Times New Roman" w:cs="Times New Roman"/>
          <w:sz w:val="28"/>
          <w:szCs w:val="28"/>
        </w:rPr>
        <w:t>.</w:t>
      </w:r>
    </w:p>
    <w:p w:rsidR="008A2625" w:rsidRPr="00CB78B4" w:rsidRDefault="008A2625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8B4">
        <w:rPr>
          <w:rFonts w:ascii="Times New Roman" w:hAnsi="Times New Roman" w:cs="Times New Roman"/>
          <w:sz w:val="28"/>
          <w:szCs w:val="28"/>
        </w:rPr>
        <w:t>2. Установить следующие ставки земельного налога от кадастровой стоимости земельного участка:</w:t>
      </w:r>
    </w:p>
    <w:p w:rsidR="008A2625" w:rsidRPr="00CB78B4" w:rsidRDefault="008811DD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A2625" w:rsidRPr="00CB78B4">
        <w:rPr>
          <w:rFonts w:ascii="Times New Roman" w:hAnsi="Times New Roman" w:cs="Times New Roman"/>
          <w:sz w:val="28"/>
          <w:szCs w:val="28"/>
        </w:rPr>
        <w:t>) в размере 0,1</w:t>
      </w:r>
      <w:r w:rsidR="00BC0BCF" w:rsidRPr="00CB78B4">
        <w:rPr>
          <w:rFonts w:ascii="Times New Roman" w:hAnsi="Times New Roman" w:cs="Times New Roman"/>
          <w:sz w:val="28"/>
          <w:szCs w:val="28"/>
        </w:rPr>
        <w:t xml:space="preserve"> </w:t>
      </w:r>
      <w:r w:rsidR="008A2625" w:rsidRPr="00CB78B4">
        <w:rPr>
          <w:rFonts w:ascii="Times New Roman" w:hAnsi="Times New Roman" w:cs="Times New Roman"/>
          <w:sz w:val="28"/>
          <w:szCs w:val="28"/>
        </w:rPr>
        <w:t>% в отношении земельных участков:</w:t>
      </w:r>
    </w:p>
    <w:p w:rsidR="008A2625" w:rsidRPr="00CB78B4" w:rsidRDefault="008A2625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8B4">
        <w:rPr>
          <w:rFonts w:ascii="Times New Roman" w:hAnsi="Times New Roman" w:cs="Times New Roman"/>
          <w:sz w:val="28"/>
          <w:szCs w:val="28"/>
        </w:rPr>
        <w:t>- занятых землями общего пользования гаражных, садоводческих и животноводческих обществ;</w:t>
      </w:r>
    </w:p>
    <w:p w:rsidR="00226D0C" w:rsidRPr="00CB78B4" w:rsidRDefault="008811DD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26D0C" w:rsidRPr="00CB78B4">
        <w:rPr>
          <w:rFonts w:ascii="Times New Roman" w:hAnsi="Times New Roman" w:cs="Times New Roman"/>
          <w:sz w:val="28"/>
          <w:szCs w:val="28"/>
        </w:rPr>
        <w:t>) в размере 0,15 % в отношении земельных участков:</w:t>
      </w:r>
    </w:p>
    <w:p w:rsidR="00226D0C" w:rsidRPr="00CB78B4" w:rsidRDefault="00226D0C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8B4">
        <w:rPr>
          <w:rFonts w:ascii="Times New Roman" w:hAnsi="Times New Roman" w:cs="Times New Roman"/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8A2625" w:rsidRPr="00CB78B4" w:rsidRDefault="008811DD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A2625" w:rsidRPr="00CB78B4">
        <w:rPr>
          <w:rFonts w:ascii="Times New Roman" w:hAnsi="Times New Roman" w:cs="Times New Roman"/>
          <w:sz w:val="28"/>
          <w:szCs w:val="28"/>
        </w:rPr>
        <w:t>) в размере 0,3% в отношении земельных участков:</w:t>
      </w:r>
    </w:p>
    <w:p w:rsidR="008A2625" w:rsidRPr="00CB78B4" w:rsidRDefault="008A2625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78B4">
        <w:rPr>
          <w:rFonts w:ascii="Times New Roman" w:hAnsi="Times New Roman" w:cs="Times New Roman"/>
          <w:sz w:val="28"/>
          <w:szCs w:val="28"/>
        </w:rPr>
        <w:t xml:space="preserve"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</w:t>
      </w:r>
      <w:r w:rsidRPr="00CB78B4">
        <w:rPr>
          <w:rFonts w:ascii="Times New Roman" w:hAnsi="Times New Roman" w:cs="Times New Roman"/>
          <w:sz w:val="28"/>
          <w:szCs w:val="28"/>
        </w:rPr>
        <w:lastRenderedPageBreak/>
        <w:t>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 w:rsidRPr="00CB78B4">
        <w:rPr>
          <w:rFonts w:ascii="Times New Roman" w:hAnsi="Times New Roman" w:cs="Times New Roman"/>
          <w:sz w:val="28"/>
          <w:szCs w:val="28"/>
        </w:rPr>
        <w:t xml:space="preserve">, кадастровая стоимость </w:t>
      </w:r>
      <w:proofErr w:type="gramStart"/>
      <w:r w:rsidRPr="00CB78B4">
        <w:rPr>
          <w:rFonts w:ascii="Times New Roman" w:hAnsi="Times New Roman" w:cs="Times New Roman"/>
          <w:sz w:val="28"/>
          <w:szCs w:val="28"/>
        </w:rPr>
        <w:t>каждого</w:t>
      </w:r>
      <w:proofErr w:type="gramEnd"/>
      <w:r w:rsidRPr="00CB78B4">
        <w:rPr>
          <w:rFonts w:ascii="Times New Roman" w:hAnsi="Times New Roman" w:cs="Times New Roman"/>
          <w:sz w:val="28"/>
          <w:szCs w:val="28"/>
        </w:rPr>
        <w:t xml:space="preserve"> из которых превышает 300 миллионов рублей;</w:t>
      </w:r>
    </w:p>
    <w:p w:rsidR="008A2625" w:rsidRPr="00CB78B4" w:rsidRDefault="008A2625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78B4">
        <w:rPr>
          <w:rFonts w:ascii="Times New Roman" w:hAnsi="Times New Roman" w:cs="Times New Roman"/>
          <w:sz w:val="28"/>
          <w:szCs w:val="28"/>
        </w:rPr>
        <w:t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</w:t>
      </w:r>
      <w:r w:rsidR="00C37C1A" w:rsidRPr="00CB78B4">
        <w:rPr>
          <w:rFonts w:ascii="Times New Roman" w:hAnsi="Times New Roman" w:cs="Times New Roman"/>
          <w:sz w:val="28"/>
          <w:szCs w:val="28"/>
        </w:rPr>
        <w:t xml:space="preserve"> законом</w:t>
      </w:r>
      <w:r w:rsidRPr="00CB78B4">
        <w:rPr>
          <w:rFonts w:ascii="Times New Roman" w:hAnsi="Times New Roman" w:cs="Times New Roman"/>
          <w:sz w:val="28"/>
          <w:szCs w:val="28"/>
        </w:rPr>
        <w:t xml:space="preserve"> от 29</w:t>
      </w:r>
      <w:r w:rsidR="00152705">
        <w:rPr>
          <w:rFonts w:ascii="Times New Roman" w:hAnsi="Times New Roman" w:cs="Times New Roman"/>
          <w:sz w:val="28"/>
          <w:szCs w:val="28"/>
        </w:rPr>
        <w:t>.07.</w:t>
      </w:r>
      <w:r w:rsidRPr="00CB78B4">
        <w:rPr>
          <w:rFonts w:ascii="Times New Roman" w:hAnsi="Times New Roman" w:cs="Times New Roman"/>
          <w:sz w:val="28"/>
          <w:szCs w:val="28"/>
        </w:rPr>
        <w:t xml:space="preserve">2017 </w:t>
      </w:r>
      <w:r w:rsidR="00091D4A" w:rsidRPr="00CB78B4">
        <w:rPr>
          <w:rFonts w:ascii="Times New Roman" w:hAnsi="Times New Roman" w:cs="Times New Roman"/>
          <w:sz w:val="28"/>
          <w:szCs w:val="28"/>
        </w:rPr>
        <w:t>№</w:t>
      </w:r>
      <w:r w:rsidRPr="00CB78B4">
        <w:rPr>
          <w:rFonts w:ascii="Times New Roman" w:hAnsi="Times New Roman" w:cs="Times New Roman"/>
          <w:sz w:val="28"/>
          <w:szCs w:val="28"/>
        </w:rPr>
        <w:t xml:space="preserve"> 217-ФЗ </w:t>
      </w:r>
      <w:r w:rsidR="006D36E0" w:rsidRPr="00CB78B4">
        <w:rPr>
          <w:rFonts w:ascii="Times New Roman" w:hAnsi="Times New Roman" w:cs="Times New Roman"/>
          <w:sz w:val="28"/>
          <w:szCs w:val="28"/>
        </w:rPr>
        <w:t>«</w:t>
      </w:r>
      <w:r w:rsidRPr="00CB78B4">
        <w:rPr>
          <w:rFonts w:ascii="Times New Roman" w:hAnsi="Times New Roman" w:cs="Times New Roman"/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6D36E0" w:rsidRPr="00CB78B4">
        <w:rPr>
          <w:rFonts w:ascii="Times New Roman" w:hAnsi="Times New Roman" w:cs="Times New Roman"/>
          <w:sz w:val="28"/>
          <w:szCs w:val="28"/>
        </w:rPr>
        <w:t>»</w:t>
      </w:r>
      <w:r w:rsidRPr="00CB78B4">
        <w:rPr>
          <w:rFonts w:ascii="Times New Roman" w:hAnsi="Times New Roman" w:cs="Times New Roman"/>
          <w:sz w:val="28"/>
          <w:szCs w:val="28"/>
        </w:rPr>
        <w:t>, за исключением указанных в настоящем абзаце земельных участков, кадастровая стоимость каждого из которых превышает</w:t>
      </w:r>
      <w:proofErr w:type="gramEnd"/>
      <w:r w:rsidRPr="00CB78B4">
        <w:rPr>
          <w:rFonts w:ascii="Times New Roman" w:hAnsi="Times New Roman" w:cs="Times New Roman"/>
          <w:sz w:val="28"/>
          <w:szCs w:val="28"/>
        </w:rPr>
        <w:t xml:space="preserve"> 300 миллионов рублей;</w:t>
      </w:r>
    </w:p>
    <w:p w:rsidR="008A2625" w:rsidRPr="00CB78B4" w:rsidRDefault="008A2625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8B4">
        <w:rPr>
          <w:rFonts w:ascii="Times New Roman" w:hAnsi="Times New Roman" w:cs="Times New Roman"/>
          <w:sz w:val="28"/>
          <w:szCs w:val="28"/>
        </w:rPr>
        <w:t xml:space="preserve">- занятых гаражами с площадью земельного участка до 50 </w:t>
      </w:r>
      <w:r w:rsidR="00580809" w:rsidRPr="00CB78B4">
        <w:rPr>
          <w:rFonts w:ascii="Times New Roman" w:hAnsi="Times New Roman" w:cs="Times New Roman"/>
          <w:sz w:val="28"/>
          <w:szCs w:val="28"/>
        </w:rPr>
        <w:t>квадратных метров</w:t>
      </w:r>
      <w:r w:rsidRPr="00CB78B4">
        <w:rPr>
          <w:rFonts w:ascii="Times New Roman" w:hAnsi="Times New Roman" w:cs="Times New Roman"/>
          <w:sz w:val="28"/>
          <w:szCs w:val="28"/>
        </w:rPr>
        <w:t xml:space="preserve"> и предоставленных физическим лицам, за исключением физических лиц, использующих гаражи в предпринимательской деятельности;</w:t>
      </w:r>
    </w:p>
    <w:p w:rsidR="008A2625" w:rsidRPr="00CB78B4" w:rsidRDefault="008A2625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8B4">
        <w:rPr>
          <w:rFonts w:ascii="Times New Roman" w:hAnsi="Times New Roman" w:cs="Times New Roman"/>
          <w:sz w:val="28"/>
          <w:szCs w:val="28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8A2625" w:rsidRPr="00CB78B4" w:rsidRDefault="008811DD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A2625" w:rsidRPr="00CB78B4">
        <w:rPr>
          <w:rFonts w:ascii="Times New Roman" w:hAnsi="Times New Roman" w:cs="Times New Roman"/>
          <w:sz w:val="28"/>
          <w:szCs w:val="28"/>
        </w:rPr>
        <w:t>) в размере 1,5% в отношении прочих земельных участков.</w:t>
      </w:r>
    </w:p>
    <w:p w:rsidR="008A2625" w:rsidRPr="00CB78B4" w:rsidRDefault="00E32AC4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7"/>
      <w:bookmarkEnd w:id="0"/>
      <w:r w:rsidRPr="00CB78B4">
        <w:rPr>
          <w:rFonts w:ascii="Times New Roman" w:hAnsi="Times New Roman" w:cs="Times New Roman"/>
          <w:sz w:val="28"/>
          <w:szCs w:val="28"/>
        </w:rPr>
        <w:t>3</w:t>
      </w:r>
      <w:r w:rsidR="008A2625" w:rsidRPr="00CB78B4">
        <w:rPr>
          <w:rFonts w:ascii="Times New Roman" w:hAnsi="Times New Roman" w:cs="Times New Roman"/>
          <w:sz w:val="28"/>
          <w:szCs w:val="28"/>
        </w:rPr>
        <w:t xml:space="preserve">. Освободить от уплаты земельного налога на территории </w:t>
      </w:r>
      <w:r w:rsidR="001E5895" w:rsidRPr="00CB78B4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8A2625" w:rsidRPr="00CB78B4">
        <w:rPr>
          <w:rFonts w:ascii="Times New Roman" w:hAnsi="Times New Roman" w:cs="Times New Roman"/>
          <w:sz w:val="28"/>
          <w:szCs w:val="28"/>
        </w:rPr>
        <w:t>:</w:t>
      </w:r>
    </w:p>
    <w:p w:rsidR="00545915" w:rsidRPr="00CB78B4" w:rsidRDefault="008811DD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45915" w:rsidRPr="00CB78B4">
        <w:rPr>
          <w:rFonts w:ascii="Times New Roman" w:hAnsi="Times New Roman" w:cs="Times New Roman"/>
          <w:sz w:val="28"/>
          <w:szCs w:val="28"/>
        </w:rPr>
        <w:t>) органы государственной власти Красноярского края, органы местного самоуправления Ачинского муниципального округа в отношении земельных участков, используемых ими для непосредственного выполнения возложенных на них функций;</w:t>
      </w:r>
    </w:p>
    <w:p w:rsidR="00545915" w:rsidRPr="00CB78B4" w:rsidRDefault="008811DD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45915" w:rsidRPr="00CB78B4">
        <w:rPr>
          <w:rFonts w:ascii="Times New Roman" w:hAnsi="Times New Roman" w:cs="Times New Roman"/>
          <w:sz w:val="28"/>
          <w:szCs w:val="28"/>
        </w:rPr>
        <w:t>) учреждения социальной защиты и здравоохранения, в том числе обеспечивающие и обслуживающие учреждения здравоохранения, финансируемые из краевого бюджета или местного бюджета и (или) Фонда обязательного медицинского страхования</w:t>
      </w:r>
      <w:r w:rsidR="003E5EEC" w:rsidRPr="00CB78B4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45915" w:rsidRPr="00CB78B4">
        <w:rPr>
          <w:rFonts w:ascii="Times New Roman" w:hAnsi="Times New Roman" w:cs="Times New Roman"/>
          <w:sz w:val="28"/>
          <w:szCs w:val="28"/>
        </w:rPr>
        <w:t>, в отношении земельных участков, используемых в соответствии с целевым назначением;</w:t>
      </w:r>
    </w:p>
    <w:p w:rsidR="00545915" w:rsidRPr="00CB78B4" w:rsidRDefault="008811DD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545915" w:rsidRPr="00CB78B4">
        <w:rPr>
          <w:rFonts w:ascii="Times New Roman" w:hAnsi="Times New Roman" w:cs="Times New Roman"/>
          <w:sz w:val="28"/>
          <w:szCs w:val="28"/>
        </w:rPr>
        <w:t>) учреждения, финансируемые из бюджетов всех уровней, в отношении земельных участков, находящихся под объектами спортивного, культурного назначения или используемых непосредственно в образовательных целях</w:t>
      </w:r>
      <w:r w:rsidR="006D4A3B" w:rsidRPr="00CB78B4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957446" w:rsidRPr="00CB78B4">
        <w:rPr>
          <w:rFonts w:ascii="Times New Roman" w:hAnsi="Times New Roman" w:cs="Times New Roman"/>
          <w:sz w:val="28"/>
          <w:szCs w:val="28"/>
        </w:rPr>
        <w:t xml:space="preserve"> для организации отдыха детей и их оздоровления</w:t>
      </w:r>
      <w:r w:rsidR="00545915" w:rsidRPr="00CB78B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45915" w:rsidRPr="00CB78B4" w:rsidRDefault="008811DD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45915" w:rsidRPr="00CB78B4">
        <w:rPr>
          <w:rFonts w:ascii="Times New Roman" w:hAnsi="Times New Roman" w:cs="Times New Roman"/>
          <w:sz w:val="28"/>
          <w:szCs w:val="28"/>
        </w:rPr>
        <w:t>) учреждения детского дошкольного образования вне зависимости от форм собственности - под объектами, используемыми непосредственно в образовательных целях;</w:t>
      </w:r>
    </w:p>
    <w:p w:rsidR="00545915" w:rsidRPr="00CB78B4" w:rsidRDefault="008811DD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45915" w:rsidRPr="00CB78B4">
        <w:rPr>
          <w:rFonts w:ascii="Times New Roman" w:hAnsi="Times New Roman" w:cs="Times New Roman"/>
          <w:sz w:val="28"/>
          <w:szCs w:val="28"/>
        </w:rPr>
        <w:t>) некоммерческие организации, финансируемые из краевого бюджета, в отношении земельных участков, используемых для реализации лесохозяйственных регламентов в лесничествах и лесопарках;</w:t>
      </w:r>
    </w:p>
    <w:p w:rsidR="00545915" w:rsidRPr="00CB78B4" w:rsidRDefault="008811DD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545915" w:rsidRPr="00CB78B4">
        <w:rPr>
          <w:rFonts w:ascii="Times New Roman" w:hAnsi="Times New Roman" w:cs="Times New Roman"/>
          <w:sz w:val="28"/>
          <w:szCs w:val="28"/>
        </w:rPr>
        <w:t>) некоммерческие организации, финансируемые из краевого бюджета, в отношении земельных участков, предоставленных для осуществления ветеринарной деятельности;</w:t>
      </w:r>
    </w:p>
    <w:p w:rsidR="00545915" w:rsidRPr="00CB78B4" w:rsidRDefault="008811DD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545915" w:rsidRPr="00CB78B4">
        <w:rPr>
          <w:rFonts w:ascii="Times New Roman" w:hAnsi="Times New Roman" w:cs="Times New Roman"/>
          <w:sz w:val="28"/>
          <w:szCs w:val="28"/>
        </w:rPr>
        <w:t xml:space="preserve">) некоммерческие организации, финансируемые из местного бюджета, в </w:t>
      </w:r>
      <w:r w:rsidR="00545915" w:rsidRPr="00CB78B4">
        <w:rPr>
          <w:rFonts w:ascii="Times New Roman" w:hAnsi="Times New Roman" w:cs="Times New Roman"/>
          <w:sz w:val="28"/>
          <w:szCs w:val="28"/>
        </w:rPr>
        <w:lastRenderedPageBreak/>
        <w:t xml:space="preserve">отношении земельных участков, предоставленных для жилищного строительства, строительства объектов спортивного, культурного, образовательного назначения, здравоохранения и социальной защиты населения, инженерной, коммунальной, транспортной инфраструктуры </w:t>
      </w:r>
      <w:r w:rsidR="00463AB8" w:rsidRPr="00CB78B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545915" w:rsidRPr="00CB78B4">
        <w:rPr>
          <w:rFonts w:ascii="Times New Roman" w:hAnsi="Times New Roman" w:cs="Times New Roman"/>
          <w:sz w:val="28"/>
          <w:szCs w:val="28"/>
        </w:rPr>
        <w:t>, благоустройств</w:t>
      </w:r>
      <w:r w:rsidR="00463AB8" w:rsidRPr="00CB78B4">
        <w:rPr>
          <w:rFonts w:ascii="Times New Roman" w:hAnsi="Times New Roman" w:cs="Times New Roman"/>
          <w:sz w:val="28"/>
          <w:szCs w:val="28"/>
        </w:rPr>
        <w:t>а территорий общего пользования;</w:t>
      </w:r>
    </w:p>
    <w:p w:rsidR="00093754" w:rsidRPr="00CB78B4" w:rsidRDefault="008811DD" w:rsidP="008811DD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="00093754" w:rsidRPr="00CB78B4">
        <w:rPr>
          <w:rFonts w:ascii="Times New Roman" w:hAnsi="Times New Roman" w:cs="Times New Roman"/>
          <w:bCs/>
          <w:sz w:val="28"/>
          <w:szCs w:val="28"/>
        </w:rPr>
        <w:t>) граждан, впервые организующи</w:t>
      </w:r>
      <w:r w:rsidR="00E1572E" w:rsidRPr="00CB78B4">
        <w:rPr>
          <w:rFonts w:ascii="Times New Roman" w:hAnsi="Times New Roman" w:cs="Times New Roman"/>
          <w:bCs/>
          <w:sz w:val="28"/>
          <w:szCs w:val="28"/>
        </w:rPr>
        <w:t>х</w:t>
      </w:r>
      <w:r w:rsidR="00093754" w:rsidRPr="00CB78B4">
        <w:rPr>
          <w:rFonts w:ascii="Times New Roman" w:hAnsi="Times New Roman" w:cs="Times New Roman"/>
          <w:bCs/>
          <w:sz w:val="28"/>
          <w:szCs w:val="28"/>
        </w:rPr>
        <w:t xml:space="preserve"> крестьянские (фермерские) хозяйства, в течение пяти лет с момента </w:t>
      </w:r>
      <w:r w:rsidR="001C7C3D" w:rsidRPr="00CB78B4">
        <w:rPr>
          <w:rFonts w:ascii="Times New Roman" w:hAnsi="Times New Roman" w:cs="Times New Roman"/>
          <w:bCs/>
          <w:sz w:val="28"/>
          <w:szCs w:val="28"/>
        </w:rPr>
        <w:t>приобретения (</w:t>
      </w:r>
      <w:r w:rsidR="00093754" w:rsidRPr="00CB78B4">
        <w:rPr>
          <w:rFonts w:ascii="Times New Roman" w:hAnsi="Times New Roman" w:cs="Times New Roman"/>
          <w:bCs/>
          <w:sz w:val="28"/>
          <w:szCs w:val="28"/>
        </w:rPr>
        <w:t>предоставления</w:t>
      </w:r>
      <w:r w:rsidR="001C7C3D" w:rsidRPr="00CB78B4">
        <w:rPr>
          <w:rFonts w:ascii="Times New Roman" w:hAnsi="Times New Roman" w:cs="Times New Roman"/>
          <w:bCs/>
          <w:sz w:val="28"/>
          <w:szCs w:val="28"/>
        </w:rPr>
        <w:t>)</w:t>
      </w:r>
      <w:r w:rsidR="00093754" w:rsidRPr="00CB78B4">
        <w:rPr>
          <w:rFonts w:ascii="Times New Roman" w:hAnsi="Times New Roman" w:cs="Times New Roman"/>
          <w:bCs/>
          <w:sz w:val="28"/>
          <w:szCs w:val="28"/>
        </w:rPr>
        <w:t xml:space="preserve"> земельных участков;</w:t>
      </w:r>
    </w:p>
    <w:p w:rsidR="008A2625" w:rsidRPr="00CB78B4" w:rsidRDefault="008811DD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A2625" w:rsidRPr="00CB78B4">
        <w:rPr>
          <w:rFonts w:ascii="Times New Roman" w:hAnsi="Times New Roman" w:cs="Times New Roman"/>
          <w:sz w:val="28"/>
          <w:szCs w:val="28"/>
        </w:rPr>
        <w:t>) ветеранов Великой Отечественной войны</w:t>
      </w:r>
      <w:r w:rsidR="00580809" w:rsidRPr="00CB78B4">
        <w:rPr>
          <w:rFonts w:ascii="Times New Roman" w:hAnsi="Times New Roman" w:cs="Times New Roman"/>
          <w:sz w:val="28"/>
          <w:szCs w:val="28"/>
        </w:rPr>
        <w:t>, вдов участников Великой Отечественной войны</w:t>
      </w:r>
      <w:r w:rsidR="008A2625" w:rsidRPr="00CB78B4">
        <w:rPr>
          <w:rFonts w:ascii="Times New Roman" w:hAnsi="Times New Roman" w:cs="Times New Roman"/>
          <w:sz w:val="28"/>
          <w:szCs w:val="28"/>
        </w:rPr>
        <w:t xml:space="preserve"> в отношении земельных участков, занятых жилищным фондом и приобретенных (предоставленных) для индивидуального жилищного строительства, личного подсобного хозяйства, садоводства, огородничества или животноводства, а также дачного хозяйства;</w:t>
      </w:r>
    </w:p>
    <w:p w:rsidR="008A2625" w:rsidRPr="00CB78B4" w:rsidRDefault="008811DD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A2625" w:rsidRPr="00CB78B4">
        <w:rPr>
          <w:rFonts w:ascii="Times New Roman" w:hAnsi="Times New Roman" w:cs="Times New Roman"/>
          <w:sz w:val="28"/>
          <w:szCs w:val="28"/>
        </w:rPr>
        <w:t>) ветеранов и инвалидов боевых действий</w:t>
      </w:r>
      <w:r w:rsidR="007F12DA" w:rsidRPr="00CB78B4">
        <w:rPr>
          <w:rFonts w:ascii="Times New Roman" w:hAnsi="Times New Roman" w:cs="Times New Roman"/>
          <w:sz w:val="28"/>
          <w:szCs w:val="28"/>
        </w:rPr>
        <w:t>;</w:t>
      </w:r>
    </w:p>
    <w:p w:rsidR="007A4C9A" w:rsidRPr="00CB78B4" w:rsidRDefault="008811DD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7A4C9A" w:rsidRPr="00CB78B4">
        <w:rPr>
          <w:rFonts w:ascii="Times New Roman" w:hAnsi="Times New Roman" w:cs="Times New Roman"/>
          <w:sz w:val="28"/>
          <w:szCs w:val="28"/>
        </w:rPr>
        <w:t>) членов семей военнослужащих, потерявших кормильца при исполнении им служебных обязанностей;</w:t>
      </w:r>
    </w:p>
    <w:p w:rsidR="00046A85" w:rsidRPr="00CB78B4" w:rsidRDefault="008811DD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B306B" w:rsidRPr="00CB78B4">
        <w:rPr>
          <w:rFonts w:ascii="Times New Roman" w:hAnsi="Times New Roman" w:cs="Times New Roman"/>
          <w:sz w:val="28"/>
          <w:szCs w:val="28"/>
        </w:rPr>
        <w:t xml:space="preserve">) </w:t>
      </w:r>
      <w:r w:rsidR="0050346A" w:rsidRPr="00CB78B4">
        <w:rPr>
          <w:rFonts w:ascii="Times New Roman" w:hAnsi="Times New Roman" w:cs="Times New Roman"/>
          <w:sz w:val="28"/>
          <w:szCs w:val="28"/>
        </w:rPr>
        <w:t>лиц</w:t>
      </w:r>
      <w:r w:rsidR="00BD65B2" w:rsidRPr="00CB78B4">
        <w:rPr>
          <w:rFonts w:ascii="Times New Roman" w:hAnsi="Times New Roman" w:cs="Times New Roman"/>
          <w:sz w:val="28"/>
          <w:szCs w:val="28"/>
        </w:rPr>
        <w:t xml:space="preserve">, </w:t>
      </w:r>
      <w:r w:rsidR="00B161F4" w:rsidRPr="00CB78B4">
        <w:rPr>
          <w:rFonts w:ascii="Times New Roman" w:hAnsi="Times New Roman" w:cs="Times New Roman"/>
          <w:sz w:val="28"/>
          <w:szCs w:val="28"/>
        </w:rPr>
        <w:t>указанных в подпунктах 9.1 -</w:t>
      </w:r>
      <w:r w:rsidR="00534089" w:rsidRPr="00CB78B4">
        <w:rPr>
          <w:rFonts w:ascii="Times New Roman" w:hAnsi="Times New Roman" w:cs="Times New Roman"/>
          <w:sz w:val="28"/>
          <w:szCs w:val="28"/>
        </w:rPr>
        <w:t xml:space="preserve"> </w:t>
      </w:r>
      <w:r w:rsidR="00B161F4" w:rsidRPr="00CB78B4">
        <w:rPr>
          <w:rFonts w:ascii="Times New Roman" w:hAnsi="Times New Roman" w:cs="Times New Roman"/>
          <w:sz w:val="28"/>
          <w:szCs w:val="28"/>
        </w:rPr>
        <w:t xml:space="preserve">9.5 </w:t>
      </w:r>
      <w:r w:rsidR="00534089" w:rsidRPr="00CB78B4">
        <w:rPr>
          <w:rFonts w:ascii="Times New Roman" w:hAnsi="Times New Roman" w:cs="Times New Roman"/>
          <w:sz w:val="28"/>
          <w:szCs w:val="28"/>
        </w:rPr>
        <w:t xml:space="preserve">пункта 1 </w:t>
      </w:r>
      <w:r w:rsidR="00B161F4" w:rsidRPr="00CB78B4">
        <w:rPr>
          <w:rFonts w:ascii="Times New Roman" w:hAnsi="Times New Roman" w:cs="Times New Roman"/>
          <w:sz w:val="28"/>
          <w:szCs w:val="28"/>
        </w:rPr>
        <w:t>статьи 407 Налогового кодекса Российской Федерации.</w:t>
      </w:r>
    </w:p>
    <w:p w:rsidR="008A2625" w:rsidRPr="00CB78B4" w:rsidRDefault="00E32AC4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0"/>
      <w:bookmarkEnd w:id="1"/>
      <w:r w:rsidRPr="00CB78B4">
        <w:rPr>
          <w:rFonts w:ascii="Times New Roman" w:hAnsi="Times New Roman" w:cs="Times New Roman"/>
          <w:sz w:val="28"/>
          <w:szCs w:val="28"/>
        </w:rPr>
        <w:t>4</w:t>
      </w:r>
      <w:r w:rsidR="008A2625" w:rsidRPr="00CB78B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A2625" w:rsidRPr="00CB78B4">
        <w:rPr>
          <w:rFonts w:ascii="Times New Roman" w:hAnsi="Times New Roman" w:cs="Times New Roman"/>
          <w:sz w:val="28"/>
          <w:szCs w:val="28"/>
        </w:rPr>
        <w:t>С организаций, освобожденных от уплаты земельного налога, или организаций, пользующихся льготами по уплате земельного налога, при передаче ими в аренду, пользование земельных участков (части земельного участка), доли земельного участка (пропорционально, в зависимости от переданной в аренду, пользование части здания, помещения и т.п.) взимается земельный налог с площади, переданной в аренду (пользование) или используемой не по целевому назначению.</w:t>
      </w:r>
      <w:proofErr w:type="gramEnd"/>
    </w:p>
    <w:p w:rsidR="00AA03E0" w:rsidRPr="00CB78B4" w:rsidRDefault="00E32AC4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8B4">
        <w:rPr>
          <w:rFonts w:ascii="Times New Roman" w:hAnsi="Times New Roman" w:cs="Times New Roman"/>
          <w:sz w:val="28"/>
          <w:szCs w:val="28"/>
        </w:rPr>
        <w:t>5</w:t>
      </w:r>
      <w:r w:rsidR="008A2625" w:rsidRPr="00CB78B4">
        <w:rPr>
          <w:rFonts w:ascii="Times New Roman" w:hAnsi="Times New Roman" w:cs="Times New Roman"/>
          <w:sz w:val="28"/>
          <w:szCs w:val="28"/>
        </w:rPr>
        <w:t>. 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владении, для следующих категорий налогоплательщиков:</w:t>
      </w:r>
    </w:p>
    <w:p w:rsidR="001617BD" w:rsidRPr="00CB78B4" w:rsidRDefault="001617BD" w:rsidP="008811DD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78B4">
        <w:rPr>
          <w:rFonts w:ascii="Times New Roman" w:hAnsi="Times New Roman" w:cs="Times New Roman"/>
          <w:bCs/>
          <w:sz w:val="28"/>
          <w:szCs w:val="28"/>
        </w:rPr>
        <w:t>- детей-сирот</w:t>
      </w:r>
      <w:r w:rsidR="006E7331" w:rsidRPr="00CB78B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CB78B4">
        <w:rPr>
          <w:rFonts w:ascii="Times New Roman" w:hAnsi="Times New Roman" w:cs="Times New Roman"/>
          <w:bCs/>
          <w:sz w:val="28"/>
          <w:szCs w:val="28"/>
        </w:rPr>
        <w:t>детей, оставшихся без попечения родителей, а также находящихся под опекой (попечительством);</w:t>
      </w:r>
    </w:p>
    <w:p w:rsidR="001617BD" w:rsidRPr="00CB78B4" w:rsidRDefault="001617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 опекунов, попечителей;</w:t>
      </w:r>
    </w:p>
    <w:p w:rsidR="00AF0D32" w:rsidRPr="00CB78B4" w:rsidRDefault="00A74C36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D1ADA">
        <w:rPr>
          <w:sz w:val="28"/>
          <w:szCs w:val="28"/>
        </w:rPr>
        <w:t>- почетных граждан;</w:t>
      </w:r>
    </w:p>
    <w:p w:rsidR="00835063" w:rsidRPr="00CB78B4" w:rsidRDefault="008A2625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8B4">
        <w:rPr>
          <w:rFonts w:ascii="Times New Roman" w:hAnsi="Times New Roman" w:cs="Times New Roman"/>
          <w:sz w:val="28"/>
          <w:szCs w:val="28"/>
        </w:rPr>
        <w:t xml:space="preserve">- </w:t>
      </w:r>
      <w:r w:rsidR="00835063" w:rsidRPr="00CB78B4">
        <w:rPr>
          <w:rFonts w:ascii="Times New Roman" w:hAnsi="Times New Roman" w:cs="Times New Roman"/>
          <w:sz w:val="28"/>
          <w:szCs w:val="28"/>
        </w:rPr>
        <w:t>физических лиц, имеющих трех и более несовершеннолетних детей  (детей в возрасте до 23 лет, обучающихся в образовательных организациях по очной форме обучения).</w:t>
      </w:r>
    </w:p>
    <w:p w:rsidR="008A2625" w:rsidRPr="00CB78B4" w:rsidRDefault="008A2625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8B4">
        <w:rPr>
          <w:rFonts w:ascii="Times New Roman" w:hAnsi="Times New Roman" w:cs="Times New Roman"/>
          <w:sz w:val="28"/>
          <w:szCs w:val="28"/>
        </w:rPr>
        <w:t>Порядок применения налогового вычета установлен Налоговым</w:t>
      </w:r>
      <w:r w:rsidR="00C37C1A" w:rsidRPr="00CB78B4">
        <w:rPr>
          <w:rFonts w:ascii="Times New Roman" w:hAnsi="Times New Roman" w:cs="Times New Roman"/>
          <w:sz w:val="28"/>
          <w:szCs w:val="28"/>
        </w:rPr>
        <w:t xml:space="preserve"> кодексом</w:t>
      </w:r>
      <w:r w:rsidRPr="00CB78B4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31474F" w:rsidRPr="00CB78B4" w:rsidRDefault="00E32AC4" w:rsidP="008811D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2" w:name="P86"/>
      <w:bookmarkEnd w:id="2"/>
      <w:r w:rsidRPr="00CB78B4">
        <w:rPr>
          <w:rFonts w:ascii="Times New Roman" w:hAnsi="Times New Roman" w:cs="Times New Roman"/>
          <w:sz w:val="28"/>
          <w:szCs w:val="28"/>
        </w:rPr>
        <w:t>6</w:t>
      </w:r>
      <w:r w:rsidR="004A3078" w:rsidRPr="00CB78B4">
        <w:rPr>
          <w:rFonts w:ascii="Times New Roman" w:hAnsi="Times New Roman" w:cs="Times New Roman"/>
          <w:sz w:val="28"/>
          <w:szCs w:val="28"/>
        </w:rPr>
        <w:t>.</w:t>
      </w:r>
      <w:r w:rsidR="0031474F" w:rsidRPr="00CB78B4">
        <w:rPr>
          <w:rFonts w:ascii="Times New Roman" w:hAnsi="Times New Roman" w:cs="Times New Roman"/>
          <w:sz w:val="28"/>
          <w:szCs w:val="28"/>
        </w:rPr>
        <w:t xml:space="preserve"> </w:t>
      </w:r>
      <w:r w:rsidR="0031474F" w:rsidRPr="00CB78B4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утратившими силу </w:t>
      </w:r>
      <w:r w:rsidR="0031474F"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решения Ачинского городского Совета депутатов Красноярского края:</w:t>
      </w:r>
    </w:p>
    <w:p w:rsidR="00682773" w:rsidRPr="00CB78B4" w:rsidRDefault="00682773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 от 19.02.1997 № 2-11р «Об установлении дополнительной льготы по взиманию земельного налога»</w:t>
      </w:r>
      <w:r w:rsidR="00367DC0" w:rsidRPr="00CB78B4">
        <w:rPr>
          <w:sz w:val="28"/>
          <w:szCs w:val="28"/>
        </w:rPr>
        <w:t xml:space="preserve"> («</w:t>
      </w:r>
      <w:proofErr w:type="spellStart"/>
      <w:r w:rsidR="00367DC0" w:rsidRPr="00CB78B4">
        <w:rPr>
          <w:sz w:val="28"/>
          <w:szCs w:val="28"/>
        </w:rPr>
        <w:t>Ачинская</w:t>
      </w:r>
      <w:proofErr w:type="spellEnd"/>
      <w:r w:rsidR="00367DC0" w:rsidRPr="00CB78B4">
        <w:rPr>
          <w:sz w:val="28"/>
          <w:szCs w:val="28"/>
        </w:rPr>
        <w:t xml:space="preserve"> газета», № 30, 25.02.1997)</w:t>
      </w:r>
      <w:r w:rsidRPr="00CB78B4">
        <w:rPr>
          <w:sz w:val="28"/>
          <w:szCs w:val="28"/>
        </w:rPr>
        <w:t>;</w:t>
      </w:r>
    </w:p>
    <w:p w:rsidR="00682773" w:rsidRPr="00CB78B4" w:rsidRDefault="00682773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 от 03.03.1998 № 10-75р «Об установлении дополнительной льготы по взиманию  земельного налога»</w:t>
      </w:r>
      <w:r w:rsidR="00367DC0" w:rsidRPr="00CB78B4">
        <w:rPr>
          <w:sz w:val="28"/>
          <w:szCs w:val="28"/>
        </w:rPr>
        <w:t xml:space="preserve"> («</w:t>
      </w:r>
      <w:proofErr w:type="spellStart"/>
      <w:r w:rsidR="00367DC0" w:rsidRPr="00CB78B4">
        <w:rPr>
          <w:sz w:val="28"/>
          <w:szCs w:val="28"/>
        </w:rPr>
        <w:t>Ачинская</w:t>
      </w:r>
      <w:proofErr w:type="spellEnd"/>
      <w:r w:rsidR="00367DC0" w:rsidRPr="00CB78B4">
        <w:rPr>
          <w:sz w:val="28"/>
          <w:szCs w:val="28"/>
        </w:rPr>
        <w:t xml:space="preserve"> газета», № 36, 02.03.1998)</w:t>
      </w:r>
      <w:r w:rsidRPr="00CB78B4">
        <w:rPr>
          <w:sz w:val="28"/>
          <w:szCs w:val="28"/>
        </w:rPr>
        <w:t>;</w:t>
      </w:r>
    </w:p>
    <w:p w:rsidR="00682773" w:rsidRPr="00CB78B4" w:rsidRDefault="00682773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lastRenderedPageBreak/>
        <w:t>- от 25.02.1999 № 18-162р «Об установлении дополнительной льготы по взиманию земельного и имущественного налогов»</w:t>
      </w:r>
      <w:r w:rsidR="00367DC0" w:rsidRPr="00CB78B4">
        <w:rPr>
          <w:sz w:val="28"/>
          <w:szCs w:val="28"/>
        </w:rPr>
        <w:t xml:space="preserve"> (Ведомости горсовета, № 1, 14.04.1999);</w:t>
      </w:r>
    </w:p>
    <w:p w:rsidR="00682773" w:rsidRPr="00CB78B4" w:rsidRDefault="00682773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 от 25.07.2002 № 16-128р «Об  установлении   льготы  по   взиманию  земельного  налога»</w:t>
      </w:r>
      <w:r w:rsidR="00367DC0" w:rsidRPr="00CB78B4">
        <w:rPr>
          <w:sz w:val="28"/>
          <w:szCs w:val="28"/>
        </w:rPr>
        <w:t>;</w:t>
      </w:r>
    </w:p>
    <w:p w:rsidR="00682773" w:rsidRPr="00CB78B4" w:rsidRDefault="00682773" w:rsidP="008811D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B78B4">
        <w:rPr>
          <w:sz w:val="28"/>
          <w:szCs w:val="28"/>
        </w:rPr>
        <w:t>- от 24.11.2003 № 31-229р «Об  утверждении ставок  земельного налога  на 2004 год»;</w:t>
      </w:r>
    </w:p>
    <w:p w:rsidR="00CE72AF" w:rsidRPr="00CB78B4" w:rsidRDefault="00682773" w:rsidP="008811D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B78B4">
        <w:rPr>
          <w:sz w:val="28"/>
          <w:szCs w:val="28"/>
        </w:rPr>
        <w:t>- от 22.11.2005 № 8</w:t>
      </w:r>
      <w:r w:rsidR="00CE72AF" w:rsidRPr="00CB78B4">
        <w:rPr>
          <w:sz w:val="28"/>
          <w:szCs w:val="28"/>
        </w:rPr>
        <w:t>-</w:t>
      </w:r>
      <w:r w:rsidRPr="00CB78B4">
        <w:rPr>
          <w:sz w:val="28"/>
          <w:szCs w:val="28"/>
        </w:rPr>
        <w:t>37р «Об установлении  льготы по взиманию земельного  налога»</w:t>
      </w:r>
      <w:r w:rsidR="00CE72AF" w:rsidRPr="00CB78B4">
        <w:rPr>
          <w:sz w:val="28"/>
          <w:szCs w:val="28"/>
        </w:rPr>
        <w:t xml:space="preserve"> («</w:t>
      </w:r>
      <w:proofErr w:type="spellStart"/>
      <w:r w:rsidR="00CE72AF" w:rsidRPr="00CB78B4">
        <w:rPr>
          <w:rFonts w:eastAsiaTheme="minorHAnsi"/>
          <w:sz w:val="28"/>
          <w:szCs w:val="28"/>
          <w:lang w:eastAsia="en-US"/>
        </w:rPr>
        <w:t>Ачинская</w:t>
      </w:r>
      <w:proofErr w:type="spellEnd"/>
      <w:r w:rsidR="00CE72AF" w:rsidRPr="00CB78B4">
        <w:rPr>
          <w:rFonts w:eastAsiaTheme="minorHAnsi"/>
          <w:sz w:val="28"/>
          <w:szCs w:val="28"/>
          <w:lang w:eastAsia="en-US"/>
        </w:rPr>
        <w:t xml:space="preserve"> газета», № 136, 01.12.2005);</w:t>
      </w:r>
    </w:p>
    <w:p w:rsidR="00AB1514" w:rsidRPr="00CB78B4" w:rsidRDefault="00B601EA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AB1514" w:rsidRPr="00CB78B4">
        <w:rPr>
          <w:sz w:val="28"/>
          <w:szCs w:val="28"/>
        </w:rPr>
        <w:t>от 22.11.2005 № 8-33р «О земельном налоге на территории города Ачинска» («</w:t>
      </w:r>
      <w:proofErr w:type="spellStart"/>
      <w:r w:rsidR="00AB1514" w:rsidRPr="00CB78B4">
        <w:rPr>
          <w:sz w:val="28"/>
          <w:szCs w:val="28"/>
        </w:rPr>
        <w:t>Ачинская</w:t>
      </w:r>
      <w:proofErr w:type="spellEnd"/>
      <w:r w:rsidR="00AB1514" w:rsidRPr="00CB78B4">
        <w:rPr>
          <w:sz w:val="28"/>
          <w:szCs w:val="28"/>
        </w:rPr>
        <w:t xml:space="preserve"> газета», № 133-134, 26.11.2005);</w:t>
      </w:r>
    </w:p>
    <w:p w:rsidR="00AB1514" w:rsidRPr="00CB78B4" w:rsidRDefault="00E80090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AB1514" w:rsidRPr="00CB78B4">
        <w:rPr>
          <w:sz w:val="28"/>
          <w:szCs w:val="28"/>
        </w:rPr>
        <w:t>от 19.02.2010 № 63-478р «О внесении изменений в Решение Ачинского городского Совета депутатов от 22.11.2005 № 8-33р «О земельном налоге на территории города Ачинска» («</w:t>
      </w:r>
      <w:proofErr w:type="spellStart"/>
      <w:r w:rsidR="00AB1514" w:rsidRPr="00CB78B4">
        <w:rPr>
          <w:sz w:val="28"/>
          <w:szCs w:val="28"/>
        </w:rPr>
        <w:t>Ачинская</w:t>
      </w:r>
      <w:proofErr w:type="spellEnd"/>
      <w:r w:rsidR="00AB1514" w:rsidRPr="00CB78B4">
        <w:rPr>
          <w:sz w:val="28"/>
          <w:szCs w:val="28"/>
        </w:rPr>
        <w:t xml:space="preserve"> газета», № 10, 17.03.2010);</w:t>
      </w:r>
    </w:p>
    <w:p w:rsidR="00AB1514" w:rsidRPr="00CB78B4" w:rsidRDefault="00E80090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AB1514" w:rsidRPr="00CB78B4">
        <w:rPr>
          <w:sz w:val="28"/>
          <w:szCs w:val="28"/>
        </w:rPr>
        <w:t>от 24.09.2010 № 9-60р «О внесении изменений в Решение Ачинского городского Совета депутатов от 22.11.2005 № 8-33р «О земельном налоге на территории города Ачинска» (в ред. от 19.02.2010 № 63-478р) (</w:t>
      </w:r>
      <w:r w:rsidR="00091D4A" w:rsidRPr="00CB78B4">
        <w:rPr>
          <w:sz w:val="28"/>
          <w:szCs w:val="28"/>
        </w:rPr>
        <w:t>«</w:t>
      </w:r>
      <w:r w:rsidR="00091D4A" w:rsidRPr="00CB78B4">
        <w:rPr>
          <w:rFonts w:eastAsiaTheme="minorHAnsi"/>
          <w:sz w:val="28"/>
          <w:szCs w:val="28"/>
          <w:lang w:eastAsia="en-US"/>
        </w:rPr>
        <w:t xml:space="preserve">Официально» </w:t>
      </w:r>
      <w:r w:rsidR="00AB1514" w:rsidRPr="00CB78B4">
        <w:rPr>
          <w:sz w:val="28"/>
          <w:szCs w:val="28"/>
        </w:rPr>
        <w:t>приложение к газете «</w:t>
      </w:r>
      <w:proofErr w:type="spellStart"/>
      <w:r w:rsidR="00AB1514" w:rsidRPr="00CB78B4">
        <w:rPr>
          <w:sz w:val="28"/>
          <w:szCs w:val="28"/>
        </w:rPr>
        <w:t>Ачинская</w:t>
      </w:r>
      <w:proofErr w:type="spellEnd"/>
      <w:r w:rsidR="00AB1514" w:rsidRPr="00CB78B4">
        <w:rPr>
          <w:sz w:val="28"/>
          <w:szCs w:val="28"/>
        </w:rPr>
        <w:t xml:space="preserve"> газета», № 38, 29.09.2010);</w:t>
      </w:r>
    </w:p>
    <w:p w:rsidR="00AB1514" w:rsidRPr="00CB78B4" w:rsidRDefault="00E80090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AB1514" w:rsidRPr="00CB78B4">
        <w:rPr>
          <w:sz w:val="28"/>
          <w:szCs w:val="28"/>
        </w:rPr>
        <w:t xml:space="preserve">от 25.03.2011 № 16-121р «О внесении изменений в Решение Ачинского городского Совета депутатов от 22.11.2005 </w:t>
      </w:r>
      <w:r w:rsidRPr="00CB78B4">
        <w:rPr>
          <w:sz w:val="28"/>
          <w:szCs w:val="28"/>
        </w:rPr>
        <w:t>№</w:t>
      </w:r>
      <w:r w:rsidR="00AB1514" w:rsidRPr="00CB78B4">
        <w:rPr>
          <w:sz w:val="28"/>
          <w:szCs w:val="28"/>
        </w:rPr>
        <w:t xml:space="preserve"> 8-33р «О земельном налоге на территории города Ачинска» (</w:t>
      </w:r>
      <w:r w:rsidR="00091D4A" w:rsidRPr="00CB78B4">
        <w:rPr>
          <w:sz w:val="28"/>
          <w:szCs w:val="28"/>
        </w:rPr>
        <w:t>«</w:t>
      </w:r>
      <w:r w:rsidR="00091D4A" w:rsidRPr="00CB78B4">
        <w:rPr>
          <w:rFonts w:eastAsiaTheme="minorHAnsi"/>
          <w:sz w:val="28"/>
          <w:szCs w:val="28"/>
          <w:lang w:eastAsia="en-US"/>
        </w:rPr>
        <w:t xml:space="preserve">Официально» </w:t>
      </w:r>
      <w:r w:rsidR="00AB1514" w:rsidRPr="00CB78B4">
        <w:rPr>
          <w:sz w:val="28"/>
          <w:szCs w:val="28"/>
        </w:rPr>
        <w:t>приложение к газете «</w:t>
      </w:r>
      <w:proofErr w:type="spellStart"/>
      <w:r w:rsidR="00AB1514" w:rsidRPr="00CB78B4">
        <w:rPr>
          <w:sz w:val="28"/>
          <w:szCs w:val="28"/>
        </w:rPr>
        <w:t>Ачинская</w:t>
      </w:r>
      <w:proofErr w:type="spellEnd"/>
      <w:r w:rsidR="00AB1514" w:rsidRPr="00CB78B4">
        <w:rPr>
          <w:sz w:val="28"/>
          <w:szCs w:val="28"/>
        </w:rPr>
        <w:t xml:space="preserve"> газета», № 12, 30.03.2011);</w:t>
      </w:r>
    </w:p>
    <w:p w:rsidR="00AB1514" w:rsidRPr="00CB78B4" w:rsidRDefault="00E80090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AB1514" w:rsidRPr="00CB78B4">
        <w:rPr>
          <w:sz w:val="28"/>
          <w:szCs w:val="28"/>
        </w:rPr>
        <w:t>от 28.09.2012 № 34-257р «О внесении изменений в Решение Ачинского городского Совета депутатов от 22.11.2005 № 8-33р «О земельном налоге на территории города Ачинска» (</w:t>
      </w:r>
      <w:r w:rsidR="00091D4A" w:rsidRPr="00CB78B4">
        <w:rPr>
          <w:sz w:val="28"/>
          <w:szCs w:val="28"/>
        </w:rPr>
        <w:t>«</w:t>
      </w:r>
      <w:r w:rsidR="00091D4A" w:rsidRPr="00CB78B4">
        <w:rPr>
          <w:rFonts w:eastAsiaTheme="minorHAnsi"/>
          <w:sz w:val="28"/>
          <w:szCs w:val="28"/>
          <w:lang w:eastAsia="en-US"/>
        </w:rPr>
        <w:t xml:space="preserve">Официально» </w:t>
      </w:r>
      <w:r w:rsidR="00AB1514" w:rsidRPr="00CB78B4">
        <w:rPr>
          <w:sz w:val="28"/>
          <w:szCs w:val="28"/>
        </w:rPr>
        <w:t>приложение к газете «</w:t>
      </w:r>
      <w:proofErr w:type="spellStart"/>
      <w:r w:rsidR="00AB1514" w:rsidRPr="00CB78B4">
        <w:rPr>
          <w:sz w:val="28"/>
          <w:szCs w:val="28"/>
        </w:rPr>
        <w:t>Ачинская</w:t>
      </w:r>
      <w:proofErr w:type="spellEnd"/>
      <w:r w:rsidR="00AB1514" w:rsidRPr="00CB78B4">
        <w:rPr>
          <w:sz w:val="28"/>
          <w:szCs w:val="28"/>
        </w:rPr>
        <w:t xml:space="preserve"> газета», № 40, 03.10.2012);</w:t>
      </w:r>
    </w:p>
    <w:p w:rsidR="00AB1514" w:rsidRPr="00CB78B4" w:rsidRDefault="00E80090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D0A14" w:rsidRPr="00CB78B4">
        <w:rPr>
          <w:sz w:val="28"/>
          <w:szCs w:val="28"/>
        </w:rPr>
        <w:t xml:space="preserve">подпункт 1 пункта 1 решения </w:t>
      </w:r>
      <w:r w:rsidR="00AB1514" w:rsidRPr="00CB78B4">
        <w:rPr>
          <w:sz w:val="28"/>
          <w:szCs w:val="28"/>
        </w:rPr>
        <w:t>от 21.12.2012 № 38-274р «О внесении изменений в отдельные Решения Ачинского городского Совета депутатов» (</w:t>
      </w:r>
      <w:r w:rsidR="00091D4A" w:rsidRPr="00CB78B4">
        <w:rPr>
          <w:sz w:val="28"/>
          <w:szCs w:val="28"/>
        </w:rPr>
        <w:t>«</w:t>
      </w:r>
      <w:r w:rsidR="00091D4A" w:rsidRPr="00CB78B4">
        <w:rPr>
          <w:rFonts w:eastAsiaTheme="minorHAnsi"/>
          <w:sz w:val="28"/>
          <w:szCs w:val="28"/>
          <w:lang w:eastAsia="en-US"/>
        </w:rPr>
        <w:t xml:space="preserve">Официально» </w:t>
      </w:r>
      <w:r w:rsidR="00AB1514" w:rsidRPr="00CB78B4">
        <w:rPr>
          <w:sz w:val="28"/>
          <w:szCs w:val="28"/>
        </w:rPr>
        <w:t>приложение к газете «</w:t>
      </w:r>
      <w:proofErr w:type="spellStart"/>
      <w:r w:rsidR="00AB1514" w:rsidRPr="00CB78B4">
        <w:rPr>
          <w:sz w:val="28"/>
          <w:szCs w:val="28"/>
        </w:rPr>
        <w:t>Ачинская</w:t>
      </w:r>
      <w:proofErr w:type="spellEnd"/>
      <w:r w:rsidR="00AB1514" w:rsidRPr="00CB78B4">
        <w:rPr>
          <w:sz w:val="28"/>
          <w:szCs w:val="28"/>
        </w:rPr>
        <w:t xml:space="preserve"> газета», № 52, 26.12.2012);</w:t>
      </w:r>
    </w:p>
    <w:p w:rsidR="00AB1514" w:rsidRPr="00CB78B4" w:rsidRDefault="00E80090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AB1514" w:rsidRPr="00CB78B4">
        <w:rPr>
          <w:sz w:val="28"/>
          <w:szCs w:val="28"/>
        </w:rPr>
        <w:t xml:space="preserve">от 22.02.2013 № 40-281р «О внесении изменения в Решение Ачинского городского Совета депутатов от 22.11.2005 </w:t>
      </w:r>
      <w:r w:rsidR="00091D4A" w:rsidRPr="00CB78B4">
        <w:rPr>
          <w:sz w:val="28"/>
          <w:szCs w:val="28"/>
        </w:rPr>
        <w:t>№</w:t>
      </w:r>
      <w:r w:rsidR="00AB1514" w:rsidRPr="00CB78B4">
        <w:rPr>
          <w:sz w:val="28"/>
          <w:szCs w:val="28"/>
        </w:rPr>
        <w:t xml:space="preserve"> 8-33р «О земельном налоге на территории города Ачинска» (</w:t>
      </w:r>
      <w:r w:rsidR="00091D4A" w:rsidRPr="00CB78B4">
        <w:rPr>
          <w:sz w:val="28"/>
          <w:szCs w:val="28"/>
        </w:rPr>
        <w:t>«</w:t>
      </w:r>
      <w:r w:rsidR="00091D4A" w:rsidRPr="00CB78B4">
        <w:rPr>
          <w:rFonts w:eastAsiaTheme="minorHAnsi"/>
          <w:sz w:val="28"/>
          <w:szCs w:val="28"/>
          <w:lang w:eastAsia="en-US"/>
        </w:rPr>
        <w:t xml:space="preserve">Официально» </w:t>
      </w:r>
      <w:r w:rsidR="00AB1514" w:rsidRPr="00CB78B4">
        <w:rPr>
          <w:sz w:val="28"/>
          <w:szCs w:val="28"/>
        </w:rPr>
        <w:t>приложение к газете «</w:t>
      </w:r>
      <w:proofErr w:type="spellStart"/>
      <w:r w:rsidR="00AB1514" w:rsidRPr="00CB78B4">
        <w:rPr>
          <w:sz w:val="28"/>
          <w:szCs w:val="28"/>
        </w:rPr>
        <w:t>Ачинская</w:t>
      </w:r>
      <w:proofErr w:type="spellEnd"/>
      <w:r w:rsidR="00AB1514" w:rsidRPr="00CB78B4">
        <w:rPr>
          <w:sz w:val="28"/>
          <w:szCs w:val="28"/>
        </w:rPr>
        <w:t xml:space="preserve"> газета», № 9, 27.02.2013);</w:t>
      </w:r>
    </w:p>
    <w:p w:rsidR="00AB1514" w:rsidRPr="00CB78B4" w:rsidRDefault="00E80090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AB1514" w:rsidRPr="00CB78B4">
        <w:rPr>
          <w:sz w:val="28"/>
          <w:szCs w:val="28"/>
        </w:rPr>
        <w:t xml:space="preserve">от 26.04.2013 № 42-295р «О внесении изменения в Решение Ачинского городского Совета депутатов от 22.11.2005 </w:t>
      </w:r>
      <w:r w:rsidR="00091D4A" w:rsidRPr="00CB78B4">
        <w:rPr>
          <w:sz w:val="28"/>
          <w:szCs w:val="28"/>
        </w:rPr>
        <w:t>№</w:t>
      </w:r>
      <w:r w:rsidR="00AB1514" w:rsidRPr="00CB78B4">
        <w:rPr>
          <w:sz w:val="28"/>
          <w:szCs w:val="28"/>
        </w:rPr>
        <w:t xml:space="preserve"> 8-33р «О земельном налоге на территории города Ачинска» (</w:t>
      </w:r>
      <w:r w:rsidR="00091D4A" w:rsidRPr="00CB78B4">
        <w:rPr>
          <w:sz w:val="28"/>
          <w:szCs w:val="28"/>
        </w:rPr>
        <w:t>«</w:t>
      </w:r>
      <w:r w:rsidR="00091D4A" w:rsidRPr="00CB78B4">
        <w:rPr>
          <w:rFonts w:eastAsiaTheme="minorHAnsi"/>
          <w:sz w:val="28"/>
          <w:szCs w:val="28"/>
          <w:lang w:eastAsia="en-US"/>
        </w:rPr>
        <w:t xml:space="preserve">Официально» </w:t>
      </w:r>
      <w:r w:rsidR="00AB1514" w:rsidRPr="00CB78B4">
        <w:rPr>
          <w:sz w:val="28"/>
          <w:szCs w:val="28"/>
        </w:rPr>
        <w:t>приложение к газете «</w:t>
      </w:r>
      <w:proofErr w:type="spellStart"/>
      <w:r w:rsidR="00AB1514" w:rsidRPr="00CB78B4">
        <w:rPr>
          <w:sz w:val="28"/>
          <w:szCs w:val="28"/>
        </w:rPr>
        <w:t>Ачинская</w:t>
      </w:r>
      <w:proofErr w:type="spellEnd"/>
      <w:r w:rsidR="00AB1514" w:rsidRPr="00CB78B4">
        <w:rPr>
          <w:sz w:val="28"/>
          <w:szCs w:val="28"/>
        </w:rPr>
        <w:t xml:space="preserve"> газета», № 18, 01.05.2013);</w:t>
      </w:r>
    </w:p>
    <w:p w:rsidR="00AB1514" w:rsidRPr="00CB78B4" w:rsidRDefault="00E80090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AB1514" w:rsidRPr="00CB78B4">
        <w:rPr>
          <w:sz w:val="28"/>
          <w:szCs w:val="28"/>
        </w:rPr>
        <w:t xml:space="preserve">от 31.10.2014 № 63-442р «О внесении изменений в Решение Ачинского городского Совета депутатов от 22.11.2005 </w:t>
      </w:r>
      <w:r w:rsidR="00091D4A" w:rsidRPr="00CB78B4">
        <w:rPr>
          <w:sz w:val="28"/>
          <w:szCs w:val="28"/>
        </w:rPr>
        <w:t>№</w:t>
      </w:r>
      <w:r w:rsidR="00AB1514" w:rsidRPr="00CB78B4">
        <w:rPr>
          <w:sz w:val="28"/>
          <w:szCs w:val="28"/>
        </w:rPr>
        <w:t xml:space="preserve"> 8-33р «О земельном налоге на территории города Ачинска» (</w:t>
      </w:r>
      <w:r w:rsidR="00091D4A" w:rsidRPr="00CB78B4">
        <w:rPr>
          <w:sz w:val="28"/>
          <w:szCs w:val="28"/>
        </w:rPr>
        <w:t>«</w:t>
      </w:r>
      <w:r w:rsidR="00091D4A" w:rsidRPr="00CB78B4">
        <w:rPr>
          <w:rFonts w:eastAsiaTheme="minorHAnsi"/>
          <w:sz w:val="28"/>
          <w:szCs w:val="28"/>
          <w:lang w:eastAsia="en-US"/>
        </w:rPr>
        <w:t xml:space="preserve">Официально» </w:t>
      </w:r>
      <w:r w:rsidR="00AB1514" w:rsidRPr="00CB78B4">
        <w:rPr>
          <w:sz w:val="28"/>
          <w:szCs w:val="28"/>
        </w:rPr>
        <w:t>приложение к газете «</w:t>
      </w:r>
      <w:proofErr w:type="spellStart"/>
      <w:r w:rsidR="00AB1514" w:rsidRPr="00CB78B4">
        <w:rPr>
          <w:sz w:val="28"/>
          <w:szCs w:val="28"/>
        </w:rPr>
        <w:t>Ачинская</w:t>
      </w:r>
      <w:proofErr w:type="spellEnd"/>
      <w:r w:rsidR="00AB1514" w:rsidRPr="00CB78B4">
        <w:rPr>
          <w:sz w:val="28"/>
          <w:szCs w:val="28"/>
        </w:rPr>
        <w:t xml:space="preserve"> газета», № 44/1, 03.11.2014);</w:t>
      </w:r>
    </w:p>
    <w:p w:rsidR="00AB1514" w:rsidRPr="00CB78B4" w:rsidRDefault="00E80090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AB1514" w:rsidRPr="00CB78B4">
        <w:rPr>
          <w:sz w:val="28"/>
          <w:szCs w:val="28"/>
        </w:rPr>
        <w:t xml:space="preserve">от 24.04.2015 № 72-485р «О внесении изменений в Решение Ачинского городского Совета депутатов от 22.11.2005 </w:t>
      </w:r>
      <w:r w:rsidR="00091D4A" w:rsidRPr="00CB78B4">
        <w:rPr>
          <w:sz w:val="28"/>
          <w:szCs w:val="28"/>
        </w:rPr>
        <w:t>№</w:t>
      </w:r>
      <w:r w:rsidR="00AB1514" w:rsidRPr="00CB78B4">
        <w:rPr>
          <w:sz w:val="28"/>
          <w:szCs w:val="28"/>
        </w:rPr>
        <w:t xml:space="preserve"> 8-33р «О земельном налоге на </w:t>
      </w:r>
      <w:r w:rsidR="00AB1514" w:rsidRPr="00CB78B4">
        <w:rPr>
          <w:sz w:val="28"/>
          <w:szCs w:val="28"/>
        </w:rPr>
        <w:lastRenderedPageBreak/>
        <w:t>территории города Ачинска» (</w:t>
      </w:r>
      <w:r w:rsidR="00091D4A" w:rsidRPr="00CB78B4">
        <w:rPr>
          <w:sz w:val="28"/>
          <w:szCs w:val="28"/>
        </w:rPr>
        <w:t>«</w:t>
      </w:r>
      <w:r w:rsidR="00091D4A" w:rsidRPr="00CB78B4">
        <w:rPr>
          <w:rFonts w:eastAsiaTheme="minorHAnsi"/>
          <w:sz w:val="28"/>
          <w:szCs w:val="28"/>
          <w:lang w:eastAsia="en-US"/>
        </w:rPr>
        <w:t xml:space="preserve">Официально» </w:t>
      </w:r>
      <w:r w:rsidR="00AB1514" w:rsidRPr="00CB78B4">
        <w:rPr>
          <w:sz w:val="28"/>
          <w:szCs w:val="28"/>
        </w:rPr>
        <w:t>приложение к газете «</w:t>
      </w:r>
      <w:proofErr w:type="spellStart"/>
      <w:r w:rsidR="00AB1514" w:rsidRPr="00CB78B4">
        <w:rPr>
          <w:sz w:val="28"/>
          <w:szCs w:val="28"/>
        </w:rPr>
        <w:t>Ачинская</w:t>
      </w:r>
      <w:proofErr w:type="spellEnd"/>
      <w:r w:rsidR="00AB1514" w:rsidRPr="00CB78B4">
        <w:rPr>
          <w:sz w:val="28"/>
          <w:szCs w:val="28"/>
        </w:rPr>
        <w:t xml:space="preserve"> газета», № 17/1, 29.04.2015);</w:t>
      </w:r>
    </w:p>
    <w:p w:rsidR="00AB1514" w:rsidRPr="00CB78B4" w:rsidRDefault="00E80090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AB1514" w:rsidRPr="00CB78B4">
        <w:rPr>
          <w:sz w:val="28"/>
          <w:szCs w:val="28"/>
        </w:rPr>
        <w:t>от 31.05.2016 № 11-54р «О внесении изменений в Решение Ачинского городского Совета депутатов от 22.11.2005 №</w:t>
      </w:r>
      <w:r w:rsidRPr="00CB78B4">
        <w:rPr>
          <w:sz w:val="28"/>
          <w:szCs w:val="28"/>
        </w:rPr>
        <w:t xml:space="preserve"> 8-33р «</w:t>
      </w:r>
      <w:r w:rsidR="00AB1514" w:rsidRPr="00CB78B4">
        <w:rPr>
          <w:sz w:val="28"/>
          <w:szCs w:val="28"/>
        </w:rPr>
        <w:t>О земельном налоге на территории города Ачинска» (</w:t>
      </w:r>
      <w:r w:rsidR="00091D4A" w:rsidRPr="00CB78B4">
        <w:rPr>
          <w:sz w:val="28"/>
          <w:szCs w:val="28"/>
        </w:rPr>
        <w:t>«</w:t>
      </w:r>
      <w:r w:rsidR="00091D4A" w:rsidRPr="00CB78B4">
        <w:rPr>
          <w:rFonts w:eastAsiaTheme="minorHAnsi"/>
          <w:sz w:val="28"/>
          <w:szCs w:val="28"/>
          <w:lang w:eastAsia="en-US"/>
        </w:rPr>
        <w:t xml:space="preserve">Официально» </w:t>
      </w:r>
      <w:r w:rsidR="00AB1514" w:rsidRPr="00CB78B4">
        <w:rPr>
          <w:sz w:val="28"/>
          <w:szCs w:val="28"/>
        </w:rPr>
        <w:t>приложение к газете «</w:t>
      </w:r>
      <w:proofErr w:type="spellStart"/>
      <w:r w:rsidR="00AB1514" w:rsidRPr="00CB78B4">
        <w:rPr>
          <w:sz w:val="28"/>
          <w:szCs w:val="28"/>
        </w:rPr>
        <w:t>Ачинская</w:t>
      </w:r>
      <w:proofErr w:type="spellEnd"/>
      <w:r w:rsidR="00AB1514" w:rsidRPr="00CB78B4">
        <w:rPr>
          <w:sz w:val="28"/>
          <w:szCs w:val="28"/>
        </w:rPr>
        <w:t xml:space="preserve"> газета», № 21/1, 01.06.2016);</w:t>
      </w:r>
    </w:p>
    <w:p w:rsidR="00AB1514" w:rsidRPr="00CB78B4" w:rsidRDefault="00E80090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AB1514" w:rsidRPr="00CB78B4">
        <w:rPr>
          <w:sz w:val="28"/>
          <w:szCs w:val="28"/>
        </w:rPr>
        <w:t>от 27.04.2018 № 33-189р «О внесении изменений в Решение Ачинского городского Совета депутатов от 22.11.2005 № 8-33р «О земельном налоге на территории города Ачинска» (</w:t>
      </w:r>
      <w:r w:rsidR="00091D4A" w:rsidRPr="00CB78B4">
        <w:rPr>
          <w:sz w:val="28"/>
          <w:szCs w:val="28"/>
        </w:rPr>
        <w:t>«</w:t>
      </w:r>
      <w:r w:rsidR="00091D4A" w:rsidRPr="00CB78B4">
        <w:rPr>
          <w:rFonts w:eastAsiaTheme="minorHAnsi"/>
          <w:sz w:val="28"/>
          <w:szCs w:val="28"/>
          <w:lang w:eastAsia="en-US"/>
        </w:rPr>
        <w:t xml:space="preserve">Официально» </w:t>
      </w:r>
      <w:r w:rsidR="00AB1514" w:rsidRPr="00CB78B4">
        <w:rPr>
          <w:sz w:val="28"/>
          <w:szCs w:val="28"/>
        </w:rPr>
        <w:t>приложение к газете «</w:t>
      </w:r>
      <w:proofErr w:type="spellStart"/>
      <w:r w:rsidR="00AB1514" w:rsidRPr="00CB78B4">
        <w:rPr>
          <w:sz w:val="28"/>
          <w:szCs w:val="28"/>
        </w:rPr>
        <w:t>Ачинская</w:t>
      </w:r>
      <w:proofErr w:type="spellEnd"/>
      <w:r w:rsidR="00AB1514" w:rsidRPr="00CB78B4">
        <w:rPr>
          <w:sz w:val="28"/>
          <w:szCs w:val="28"/>
        </w:rPr>
        <w:t xml:space="preserve"> газета», № 18, 02.05.2018);</w:t>
      </w:r>
    </w:p>
    <w:p w:rsidR="00AB1514" w:rsidRPr="00CB78B4" w:rsidRDefault="00E80090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AB1514" w:rsidRPr="00CB78B4">
        <w:rPr>
          <w:sz w:val="28"/>
          <w:szCs w:val="28"/>
        </w:rPr>
        <w:t xml:space="preserve">от 23.11.2018 № 39-231р «О внесении изменений в Решение Ачинского городского Совета депутатов от 22.11.2005 </w:t>
      </w:r>
      <w:r w:rsidR="00091D4A" w:rsidRPr="00CB78B4">
        <w:rPr>
          <w:sz w:val="28"/>
          <w:szCs w:val="28"/>
        </w:rPr>
        <w:t>№</w:t>
      </w:r>
      <w:r w:rsidR="00AB1514" w:rsidRPr="00CB78B4">
        <w:rPr>
          <w:sz w:val="28"/>
          <w:szCs w:val="28"/>
        </w:rPr>
        <w:t xml:space="preserve"> 8-33р «О земельном налоге на территории города Ачинска» (</w:t>
      </w:r>
      <w:r w:rsidR="00091D4A" w:rsidRPr="00CB78B4">
        <w:rPr>
          <w:sz w:val="28"/>
          <w:szCs w:val="28"/>
        </w:rPr>
        <w:t>«</w:t>
      </w:r>
      <w:r w:rsidR="00091D4A" w:rsidRPr="00CB78B4">
        <w:rPr>
          <w:rFonts w:eastAsiaTheme="minorHAnsi"/>
          <w:sz w:val="28"/>
          <w:szCs w:val="28"/>
          <w:lang w:eastAsia="en-US"/>
        </w:rPr>
        <w:t xml:space="preserve">Официально» </w:t>
      </w:r>
      <w:r w:rsidR="00AB1514" w:rsidRPr="00CB78B4">
        <w:rPr>
          <w:sz w:val="28"/>
          <w:szCs w:val="28"/>
        </w:rPr>
        <w:t>приложение к газете «</w:t>
      </w:r>
      <w:proofErr w:type="spellStart"/>
      <w:r w:rsidR="00AB1514" w:rsidRPr="00CB78B4">
        <w:rPr>
          <w:sz w:val="28"/>
          <w:szCs w:val="28"/>
        </w:rPr>
        <w:t>Ачинская</w:t>
      </w:r>
      <w:proofErr w:type="spellEnd"/>
      <w:r w:rsidR="00AB1514" w:rsidRPr="00CB78B4">
        <w:rPr>
          <w:sz w:val="28"/>
          <w:szCs w:val="28"/>
        </w:rPr>
        <w:t xml:space="preserve"> газета», № 48, 28.11.2018);</w:t>
      </w:r>
    </w:p>
    <w:p w:rsidR="00DA2254" w:rsidRPr="00CB78B4" w:rsidRDefault="00DA2254" w:rsidP="008811D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B78B4">
        <w:rPr>
          <w:rFonts w:eastAsiaTheme="minorHAnsi"/>
          <w:sz w:val="28"/>
          <w:szCs w:val="28"/>
          <w:lang w:eastAsia="en-US"/>
        </w:rPr>
        <w:t>- от 08.02.2019 № 41-243р (ред. от 24.09.2021) «О внесении изменений в отдельные Решения Ачинского городского Совета депутатов» (</w:t>
      </w:r>
      <w:r w:rsidR="004D0A14" w:rsidRPr="00CB78B4">
        <w:rPr>
          <w:rFonts w:eastAsiaTheme="minorHAnsi"/>
          <w:sz w:val="28"/>
          <w:szCs w:val="28"/>
          <w:lang w:eastAsia="en-US"/>
        </w:rPr>
        <w:t>«</w:t>
      </w:r>
      <w:r w:rsidRPr="00CB78B4">
        <w:rPr>
          <w:rFonts w:eastAsiaTheme="minorHAnsi"/>
          <w:sz w:val="28"/>
          <w:szCs w:val="28"/>
          <w:lang w:eastAsia="en-US"/>
        </w:rPr>
        <w:t>Официально</w:t>
      </w:r>
      <w:r w:rsidR="004D0A14" w:rsidRPr="00CB78B4">
        <w:rPr>
          <w:rFonts w:eastAsiaTheme="minorHAnsi"/>
          <w:sz w:val="28"/>
          <w:szCs w:val="28"/>
          <w:lang w:eastAsia="en-US"/>
        </w:rPr>
        <w:t>»</w:t>
      </w:r>
      <w:r w:rsidRPr="00CB78B4">
        <w:rPr>
          <w:rFonts w:eastAsiaTheme="minorHAnsi"/>
          <w:sz w:val="28"/>
          <w:szCs w:val="28"/>
          <w:lang w:eastAsia="en-US"/>
        </w:rPr>
        <w:t xml:space="preserve"> приложение к газете «</w:t>
      </w:r>
      <w:proofErr w:type="spellStart"/>
      <w:r w:rsidRPr="00CB78B4">
        <w:rPr>
          <w:rFonts w:eastAsiaTheme="minorHAnsi"/>
          <w:sz w:val="28"/>
          <w:szCs w:val="28"/>
          <w:lang w:eastAsia="en-US"/>
        </w:rPr>
        <w:t>Ачинская</w:t>
      </w:r>
      <w:proofErr w:type="spellEnd"/>
      <w:r w:rsidRPr="00CB78B4">
        <w:rPr>
          <w:rFonts w:eastAsiaTheme="minorHAnsi"/>
          <w:sz w:val="28"/>
          <w:szCs w:val="28"/>
          <w:lang w:eastAsia="en-US"/>
        </w:rPr>
        <w:t xml:space="preserve"> газета», № 7, 13.02.2019);</w:t>
      </w:r>
    </w:p>
    <w:p w:rsidR="00AB1514" w:rsidRPr="00CB78B4" w:rsidRDefault="00E80090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AB1514" w:rsidRPr="00CB78B4">
        <w:rPr>
          <w:sz w:val="28"/>
          <w:szCs w:val="28"/>
        </w:rPr>
        <w:t xml:space="preserve">от 28.06.2019 № 45-266р </w:t>
      </w:r>
      <w:r w:rsidR="00AE781A" w:rsidRPr="00CB78B4">
        <w:rPr>
          <w:sz w:val="28"/>
          <w:szCs w:val="28"/>
        </w:rPr>
        <w:t xml:space="preserve"> </w:t>
      </w:r>
      <w:r w:rsidR="00AB1514" w:rsidRPr="00CB78B4">
        <w:rPr>
          <w:sz w:val="28"/>
          <w:szCs w:val="28"/>
        </w:rPr>
        <w:t>«О внесении изменений в отдельные Решения Ачинского городского Совета депутатов» (</w:t>
      </w:r>
      <w:r w:rsidR="00091D4A" w:rsidRPr="00CB78B4">
        <w:rPr>
          <w:sz w:val="28"/>
          <w:szCs w:val="28"/>
        </w:rPr>
        <w:t>«</w:t>
      </w:r>
      <w:r w:rsidR="00091D4A" w:rsidRPr="00CB78B4">
        <w:rPr>
          <w:rFonts w:eastAsiaTheme="minorHAnsi"/>
          <w:sz w:val="28"/>
          <w:szCs w:val="28"/>
          <w:lang w:eastAsia="en-US"/>
        </w:rPr>
        <w:t xml:space="preserve">Официально» </w:t>
      </w:r>
      <w:r w:rsidR="00AB1514" w:rsidRPr="00CB78B4">
        <w:rPr>
          <w:sz w:val="28"/>
          <w:szCs w:val="28"/>
        </w:rPr>
        <w:t>приложение к газете «</w:t>
      </w:r>
      <w:proofErr w:type="spellStart"/>
      <w:r w:rsidR="00AB1514" w:rsidRPr="00CB78B4">
        <w:rPr>
          <w:sz w:val="28"/>
          <w:szCs w:val="28"/>
        </w:rPr>
        <w:t>Ачинская</w:t>
      </w:r>
      <w:proofErr w:type="spellEnd"/>
      <w:r w:rsidR="00AB1514" w:rsidRPr="00CB78B4">
        <w:rPr>
          <w:sz w:val="28"/>
          <w:szCs w:val="28"/>
        </w:rPr>
        <w:t xml:space="preserve"> газета», № 26/1, 28.06.2019);</w:t>
      </w:r>
    </w:p>
    <w:p w:rsidR="00DB10C2" w:rsidRPr="00CB78B4" w:rsidRDefault="004D0A14" w:rsidP="008811D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B78B4">
        <w:rPr>
          <w:sz w:val="28"/>
          <w:szCs w:val="28"/>
        </w:rPr>
        <w:t xml:space="preserve">- пункт 5 решения </w:t>
      </w:r>
      <w:r w:rsidRPr="00CB78B4">
        <w:rPr>
          <w:rFonts w:eastAsiaTheme="minorHAnsi"/>
          <w:sz w:val="28"/>
          <w:szCs w:val="28"/>
          <w:lang w:eastAsia="en-US"/>
        </w:rPr>
        <w:t>от 28.06.2019 № 45-266р «О внесении изменений в отдельные Решения Ачинского городского Совета депутатов» (</w:t>
      </w:r>
      <w:r w:rsidR="00DB10C2" w:rsidRPr="00CB78B4">
        <w:rPr>
          <w:rFonts w:eastAsiaTheme="minorHAnsi"/>
          <w:sz w:val="28"/>
          <w:szCs w:val="28"/>
          <w:lang w:eastAsia="en-US"/>
        </w:rPr>
        <w:t>«Официально» приложение к газете «</w:t>
      </w:r>
      <w:proofErr w:type="spellStart"/>
      <w:r w:rsidR="00DB10C2" w:rsidRPr="00CB78B4">
        <w:rPr>
          <w:rFonts w:eastAsiaTheme="minorHAnsi"/>
          <w:sz w:val="28"/>
          <w:szCs w:val="28"/>
          <w:lang w:eastAsia="en-US"/>
        </w:rPr>
        <w:t>Ачинская</w:t>
      </w:r>
      <w:proofErr w:type="spellEnd"/>
      <w:r w:rsidR="00DB10C2" w:rsidRPr="00CB78B4">
        <w:rPr>
          <w:rFonts w:eastAsiaTheme="minorHAnsi"/>
          <w:sz w:val="28"/>
          <w:szCs w:val="28"/>
          <w:lang w:eastAsia="en-US"/>
        </w:rPr>
        <w:t xml:space="preserve"> газета», № 26/1, 28.06.2019);</w:t>
      </w:r>
    </w:p>
    <w:p w:rsidR="00AB1514" w:rsidRPr="00CB78B4" w:rsidRDefault="00E80090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AB1514" w:rsidRPr="00CB78B4">
        <w:rPr>
          <w:sz w:val="28"/>
          <w:szCs w:val="28"/>
        </w:rPr>
        <w:t xml:space="preserve">от 30.08.2019 № 46-277р «О внесении изменений в Решение Ачинского городского Совета депутатов от 22.11.2005 </w:t>
      </w:r>
      <w:r w:rsidR="00091D4A" w:rsidRPr="00CB78B4">
        <w:rPr>
          <w:sz w:val="28"/>
          <w:szCs w:val="28"/>
        </w:rPr>
        <w:t>№</w:t>
      </w:r>
      <w:r w:rsidR="00AB1514" w:rsidRPr="00CB78B4">
        <w:rPr>
          <w:sz w:val="28"/>
          <w:szCs w:val="28"/>
        </w:rPr>
        <w:t xml:space="preserve"> 8-33р «О земельном налоге на территории города Ачинска» (</w:t>
      </w:r>
      <w:r w:rsidR="00091D4A" w:rsidRPr="00CB78B4">
        <w:rPr>
          <w:sz w:val="28"/>
          <w:szCs w:val="28"/>
        </w:rPr>
        <w:t>«</w:t>
      </w:r>
      <w:r w:rsidR="00091D4A" w:rsidRPr="00CB78B4">
        <w:rPr>
          <w:rFonts w:eastAsiaTheme="minorHAnsi"/>
          <w:sz w:val="28"/>
          <w:szCs w:val="28"/>
          <w:lang w:eastAsia="en-US"/>
        </w:rPr>
        <w:t xml:space="preserve">Официально» </w:t>
      </w:r>
      <w:r w:rsidR="00AB1514" w:rsidRPr="00CB78B4">
        <w:rPr>
          <w:sz w:val="28"/>
          <w:szCs w:val="28"/>
        </w:rPr>
        <w:t>приложение к газете «</w:t>
      </w:r>
      <w:proofErr w:type="spellStart"/>
      <w:r w:rsidR="00AB1514" w:rsidRPr="00CB78B4">
        <w:rPr>
          <w:sz w:val="28"/>
          <w:szCs w:val="28"/>
        </w:rPr>
        <w:t>Ачинская</w:t>
      </w:r>
      <w:proofErr w:type="spellEnd"/>
      <w:r w:rsidR="00AB1514" w:rsidRPr="00CB78B4">
        <w:rPr>
          <w:sz w:val="28"/>
          <w:szCs w:val="28"/>
        </w:rPr>
        <w:t xml:space="preserve"> газета», № 35/2, 30.08.2019);</w:t>
      </w:r>
    </w:p>
    <w:p w:rsidR="00AB1514" w:rsidRPr="00CB78B4" w:rsidRDefault="00E80090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AB1514" w:rsidRPr="00CB78B4">
        <w:rPr>
          <w:sz w:val="28"/>
          <w:szCs w:val="28"/>
        </w:rPr>
        <w:t xml:space="preserve">от 25.10.2019 № 48-295р «О внесении изменений в Решение Ачинского городского Совета депутатов от 22.11.2005 </w:t>
      </w:r>
      <w:r w:rsidR="00091D4A" w:rsidRPr="00CB78B4">
        <w:rPr>
          <w:sz w:val="28"/>
          <w:szCs w:val="28"/>
        </w:rPr>
        <w:t>№</w:t>
      </w:r>
      <w:r w:rsidR="00AB1514" w:rsidRPr="00CB78B4">
        <w:rPr>
          <w:sz w:val="28"/>
          <w:szCs w:val="28"/>
        </w:rPr>
        <w:t xml:space="preserve"> 8-33р «О земельном налоге на территории города Ачинска» (</w:t>
      </w:r>
      <w:r w:rsidR="00091D4A" w:rsidRPr="00CB78B4">
        <w:rPr>
          <w:sz w:val="28"/>
          <w:szCs w:val="28"/>
        </w:rPr>
        <w:t>«</w:t>
      </w:r>
      <w:r w:rsidR="00091D4A" w:rsidRPr="00CB78B4">
        <w:rPr>
          <w:rFonts w:eastAsiaTheme="minorHAnsi"/>
          <w:sz w:val="28"/>
          <w:szCs w:val="28"/>
          <w:lang w:eastAsia="en-US"/>
        </w:rPr>
        <w:t xml:space="preserve">Официально» </w:t>
      </w:r>
      <w:r w:rsidR="00AB1514" w:rsidRPr="00CB78B4">
        <w:rPr>
          <w:sz w:val="28"/>
          <w:szCs w:val="28"/>
        </w:rPr>
        <w:t>приложение к газете «</w:t>
      </w:r>
      <w:proofErr w:type="spellStart"/>
      <w:r w:rsidR="00AB1514" w:rsidRPr="00CB78B4">
        <w:rPr>
          <w:sz w:val="28"/>
          <w:szCs w:val="28"/>
        </w:rPr>
        <w:t>Ачинская</w:t>
      </w:r>
      <w:proofErr w:type="spellEnd"/>
      <w:r w:rsidR="00AB1514" w:rsidRPr="00CB78B4">
        <w:rPr>
          <w:sz w:val="28"/>
          <w:szCs w:val="28"/>
        </w:rPr>
        <w:t xml:space="preserve"> газета», № 43/2, 25.10.2019);</w:t>
      </w:r>
    </w:p>
    <w:p w:rsidR="00AB1514" w:rsidRPr="00CB78B4" w:rsidRDefault="00E80090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AB1514" w:rsidRPr="00CB78B4">
        <w:rPr>
          <w:sz w:val="28"/>
          <w:szCs w:val="28"/>
        </w:rPr>
        <w:t>от 07.02.2020 № 51-324р «О внесении изменений в Решение Ачинского городского Совета депутатов от 22.11.2005 № 8-33р «О земельном налоге на территории города Ачинска» (</w:t>
      </w:r>
      <w:r w:rsidR="00091D4A" w:rsidRPr="00CB78B4">
        <w:rPr>
          <w:sz w:val="28"/>
          <w:szCs w:val="28"/>
        </w:rPr>
        <w:t>«</w:t>
      </w:r>
      <w:r w:rsidR="00091D4A" w:rsidRPr="00CB78B4">
        <w:rPr>
          <w:rFonts w:eastAsiaTheme="minorHAnsi"/>
          <w:sz w:val="28"/>
          <w:szCs w:val="28"/>
          <w:lang w:eastAsia="en-US"/>
        </w:rPr>
        <w:t xml:space="preserve">Официально» </w:t>
      </w:r>
      <w:r w:rsidR="00AB1514" w:rsidRPr="00CB78B4">
        <w:rPr>
          <w:sz w:val="28"/>
          <w:szCs w:val="28"/>
        </w:rPr>
        <w:t>приложение к газете «</w:t>
      </w:r>
      <w:proofErr w:type="spellStart"/>
      <w:r w:rsidR="00AB1514" w:rsidRPr="00CB78B4">
        <w:rPr>
          <w:sz w:val="28"/>
          <w:szCs w:val="28"/>
        </w:rPr>
        <w:t>Ачинская</w:t>
      </w:r>
      <w:proofErr w:type="spellEnd"/>
      <w:r w:rsidR="00AB1514" w:rsidRPr="00CB78B4">
        <w:rPr>
          <w:sz w:val="28"/>
          <w:szCs w:val="28"/>
        </w:rPr>
        <w:t xml:space="preserve"> газета», № 7/1, 12.02.2020);</w:t>
      </w:r>
    </w:p>
    <w:p w:rsidR="00AB1514" w:rsidRPr="00CB78B4" w:rsidRDefault="00E80090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AB1514" w:rsidRPr="00CB78B4">
        <w:rPr>
          <w:sz w:val="28"/>
          <w:szCs w:val="28"/>
        </w:rPr>
        <w:t>от 24.04.2020 № 53-344р «О внесении изменений в Решение Ачинского городского Совета депутатов от 22.11.2005 № 8-33р «О земельном налоге на территории города Ачинска» (</w:t>
      </w:r>
      <w:r w:rsidR="00091D4A" w:rsidRPr="00CB78B4">
        <w:rPr>
          <w:sz w:val="28"/>
          <w:szCs w:val="28"/>
        </w:rPr>
        <w:t>«</w:t>
      </w:r>
      <w:r w:rsidR="00091D4A" w:rsidRPr="00CB78B4">
        <w:rPr>
          <w:rFonts w:eastAsiaTheme="minorHAnsi"/>
          <w:sz w:val="28"/>
          <w:szCs w:val="28"/>
          <w:lang w:eastAsia="en-US"/>
        </w:rPr>
        <w:t xml:space="preserve">Официально» </w:t>
      </w:r>
      <w:r w:rsidR="00AB1514" w:rsidRPr="00CB78B4">
        <w:rPr>
          <w:sz w:val="28"/>
          <w:szCs w:val="28"/>
        </w:rPr>
        <w:t>приложение к газете «</w:t>
      </w:r>
      <w:proofErr w:type="spellStart"/>
      <w:r w:rsidR="00AB1514" w:rsidRPr="00CB78B4">
        <w:rPr>
          <w:sz w:val="28"/>
          <w:szCs w:val="28"/>
        </w:rPr>
        <w:t>Ачинская</w:t>
      </w:r>
      <w:proofErr w:type="spellEnd"/>
      <w:r w:rsidR="00AB1514" w:rsidRPr="00CB78B4">
        <w:rPr>
          <w:sz w:val="28"/>
          <w:szCs w:val="28"/>
        </w:rPr>
        <w:t xml:space="preserve"> газета», № 17/1, 24.04.2020);</w:t>
      </w:r>
    </w:p>
    <w:p w:rsidR="00AB1514" w:rsidRPr="00CB78B4" w:rsidRDefault="00E80090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AB1514" w:rsidRPr="00CB78B4">
        <w:rPr>
          <w:sz w:val="28"/>
          <w:szCs w:val="28"/>
        </w:rPr>
        <w:t xml:space="preserve">от 01.12.2023 № 42-269р «О внесении изменений в Решение Ачинского городского Совета депутатов от 22.11.2005 </w:t>
      </w:r>
      <w:r w:rsidR="00091D4A" w:rsidRPr="00CB78B4">
        <w:rPr>
          <w:sz w:val="28"/>
          <w:szCs w:val="28"/>
        </w:rPr>
        <w:t>№</w:t>
      </w:r>
      <w:r w:rsidR="00AB1514" w:rsidRPr="00CB78B4">
        <w:rPr>
          <w:sz w:val="28"/>
          <w:szCs w:val="28"/>
        </w:rPr>
        <w:t xml:space="preserve"> 8-33р «О земельном налоге на территории города Ачинска» (</w:t>
      </w:r>
      <w:r w:rsidR="00091D4A" w:rsidRPr="00CB78B4">
        <w:rPr>
          <w:sz w:val="28"/>
          <w:szCs w:val="28"/>
        </w:rPr>
        <w:t>«</w:t>
      </w:r>
      <w:r w:rsidR="00091D4A" w:rsidRPr="00CB78B4">
        <w:rPr>
          <w:rFonts w:eastAsiaTheme="minorHAnsi"/>
          <w:sz w:val="28"/>
          <w:szCs w:val="28"/>
          <w:lang w:eastAsia="en-US"/>
        </w:rPr>
        <w:t xml:space="preserve">Официально» </w:t>
      </w:r>
      <w:r w:rsidR="00AB1514" w:rsidRPr="00CB78B4">
        <w:rPr>
          <w:sz w:val="28"/>
          <w:szCs w:val="28"/>
        </w:rPr>
        <w:t>приложение к газете «</w:t>
      </w:r>
      <w:proofErr w:type="spellStart"/>
      <w:r w:rsidR="00AB1514" w:rsidRPr="00CB78B4">
        <w:rPr>
          <w:sz w:val="28"/>
          <w:szCs w:val="28"/>
        </w:rPr>
        <w:t>Ачинская</w:t>
      </w:r>
      <w:proofErr w:type="spellEnd"/>
      <w:r w:rsidR="00AB1514" w:rsidRPr="00CB78B4">
        <w:rPr>
          <w:sz w:val="28"/>
          <w:szCs w:val="28"/>
        </w:rPr>
        <w:t xml:space="preserve"> газета»,№ 48/1, 05.12.2023);</w:t>
      </w:r>
    </w:p>
    <w:p w:rsidR="00AB1514" w:rsidRPr="00CB78B4" w:rsidRDefault="00E80090" w:rsidP="008811D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B78B4">
        <w:rPr>
          <w:sz w:val="28"/>
          <w:szCs w:val="28"/>
        </w:rPr>
        <w:lastRenderedPageBreak/>
        <w:t xml:space="preserve">- </w:t>
      </w:r>
      <w:r w:rsidR="00AB1514" w:rsidRPr="00CB78B4">
        <w:rPr>
          <w:sz w:val="28"/>
          <w:szCs w:val="28"/>
        </w:rPr>
        <w:t xml:space="preserve">от 27.09.2024 № 53-329р «О внесении изменений в Решение Ачинского городского Совета депутатов от 22.11.2005 </w:t>
      </w:r>
      <w:r w:rsidR="00091D4A" w:rsidRPr="00CB78B4">
        <w:rPr>
          <w:sz w:val="28"/>
          <w:szCs w:val="28"/>
        </w:rPr>
        <w:t>№</w:t>
      </w:r>
      <w:r w:rsidR="00AB1514" w:rsidRPr="00CB78B4">
        <w:rPr>
          <w:sz w:val="28"/>
          <w:szCs w:val="28"/>
        </w:rPr>
        <w:t xml:space="preserve"> 8-33р «О земельном налоге на территории города Ачинска»</w:t>
      </w:r>
      <w:r w:rsidR="00DB10C2" w:rsidRPr="00CB78B4">
        <w:rPr>
          <w:sz w:val="28"/>
          <w:szCs w:val="28"/>
        </w:rPr>
        <w:t xml:space="preserve"> (</w:t>
      </w:r>
      <w:r w:rsidR="00DB10C2" w:rsidRPr="00CB78B4">
        <w:rPr>
          <w:rFonts w:eastAsiaTheme="minorHAnsi"/>
          <w:sz w:val="28"/>
          <w:szCs w:val="28"/>
          <w:lang w:eastAsia="en-US"/>
        </w:rPr>
        <w:t>«О</w:t>
      </w:r>
      <w:r w:rsidR="004A4130" w:rsidRPr="00CB78B4">
        <w:rPr>
          <w:rFonts w:eastAsiaTheme="minorHAnsi"/>
          <w:sz w:val="28"/>
          <w:szCs w:val="28"/>
          <w:lang w:eastAsia="en-US"/>
        </w:rPr>
        <w:t>фициально» приложение к газете «</w:t>
      </w:r>
      <w:proofErr w:type="spellStart"/>
      <w:r w:rsidR="00DB10C2" w:rsidRPr="00CB78B4">
        <w:rPr>
          <w:rFonts w:eastAsiaTheme="minorHAnsi"/>
          <w:sz w:val="28"/>
          <w:szCs w:val="28"/>
          <w:lang w:eastAsia="en-US"/>
        </w:rPr>
        <w:t>Ачинская</w:t>
      </w:r>
      <w:proofErr w:type="spellEnd"/>
      <w:r w:rsidR="00DB10C2" w:rsidRPr="00CB78B4">
        <w:rPr>
          <w:rFonts w:eastAsiaTheme="minorHAnsi"/>
          <w:sz w:val="28"/>
          <w:szCs w:val="28"/>
          <w:lang w:eastAsia="en-US"/>
        </w:rPr>
        <w:t xml:space="preserve"> газета</w:t>
      </w:r>
      <w:r w:rsidR="004A4130" w:rsidRPr="00CB78B4">
        <w:rPr>
          <w:rFonts w:eastAsiaTheme="minorHAnsi"/>
          <w:sz w:val="28"/>
          <w:szCs w:val="28"/>
          <w:lang w:eastAsia="en-US"/>
        </w:rPr>
        <w:t>»</w:t>
      </w:r>
      <w:r w:rsidR="00DB10C2" w:rsidRPr="00CB78B4">
        <w:rPr>
          <w:rFonts w:eastAsiaTheme="minorHAnsi"/>
          <w:sz w:val="28"/>
          <w:szCs w:val="28"/>
          <w:lang w:eastAsia="en-US"/>
        </w:rPr>
        <w:t>, № 40, 02.10.2024).</w:t>
      </w:r>
    </w:p>
    <w:p w:rsidR="0031474F" w:rsidRPr="00CB78B4" w:rsidRDefault="00E32AC4" w:rsidP="008811D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31474F"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31474F" w:rsidRPr="00CB78B4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утратившими силу </w:t>
      </w:r>
      <w:r w:rsidR="0031474F"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r w:rsidR="0031474F" w:rsidRPr="00CB78B4">
        <w:rPr>
          <w:rFonts w:ascii="Times New Roman" w:hAnsi="Times New Roman" w:cs="Times New Roman"/>
          <w:sz w:val="28"/>
          <w:szCs w:val="28"/>
        </w:rPr>
        <w:t>Белоярского сельского Совета депутатов Ачинского района Красноярского края</w:t>
      </w:r>
      <w:r w:rsidR="0031474F"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4A3078" w:rsidRPr="00CB78B4" w:rsidRDefault="0031474F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b/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23.11.2015 №</w:t>
      </w:r>
      <w:r w:rsidR="008F53A7" w:rsidRPr="00CB78B4">
        <w:rPr>
          <w:sz w:val="28"/>
          <w:szCs w:val="28"/>
        </w:rPr>
        <w:t xml:space="preserve"> 4-24Р </w:t>
      </w:r>
      <w:r w:rsidR="004A3078" w:rsidRPr="00CB78B4">
        <w:rPr>
          <w:sz w:val="28"/>
          <w:szCs w:val="28"/>
        </w:rPr>
        <w:t>«Об установлении и введении в действие земельного налога на территории Белоярского сельсовета Ачинского района Красноярского края» (</w:t>
      </w:r>
      <w:r w:rsidR="004A3078" w:rsidRPr="00CB78B4">
        <w:rPr>
          <w:bCs/>
          <w:sz w:val="28"/>
          <w:szCs w:val="28"/>
        </w:rPr>
        <w:t>«Белоярские Вести», № 39, 24.11.2015)</w:t>
      </w:r>
      <w:r w:rsidR="004A3078" w:rsidRPr="00CB78B4">
        <w:rPr>
          <w:sz w:val="28"/>
          <w:szCs w:val="28"/>
        </w:rPr>
        <w:t>;</w:t>
      </w:r>
    </w:p>
    <w:p w:rsidR="004A3078" w:rsidRPr="00CB78B4" w:rsidRDefault="0031474F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b/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31.05.2016 № 10-53 «О внесении изменений и дополнений в Решение Белоярского сельского Совета депутатов от 23.11.2015 № 4-24Р «Об установлении и введении в действие Земельного налога на территории Белоярского сельсовета Ачинского района Красноярского края» («Белоярские Вести», № 61, 01.06.2016);</w:t>
      </w:r>
    </w:p>
    <w:p w:rsidR="004A3078" w:rsidRPr="00CB78B4" w:rsidRDefault="0031474F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23.06.2017 № 16-90Р «О внесении изменений и дополнений в Решение Белоярского сельского Совета депутатов от 23.11.2015 № 4-24Р</w:t>
      </w:r>
      <w:r w:rsidR="00CB78B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>«Об установлении и введении в действие земельного налога на территории Белоярского сельсовета Ачинского района Красноярского края» («Белоярские Вести», № 21, 26.06.2017);</w:t>
      </w:r>
    </w:p>
    <w:p w:rsidR="004A3078" w:rsidRPr="00CB78B4" w:rsidRDefault="0031474F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22.12.2017 № 19-102Р «О внесении изменений и дополнений в Решение Белоярского сельского Совета депутатов от 23.11.2015 № 4-24Р «Об установлении и введении в действие земельного налога на территории Белоярского сельсовета Ачин</w:t>
      </w:r>
      <w:r w:rsidR="008F53A7" w:rsidRPr="00CB78B4">
        <w:rPr>
          <w:sz w:val="28"/>
          <w:szCs w:val="28"/>
        </w:rPr>
        <w:t>ского района Красноярского края»</w:t>
      </w:r>
      <w:r w:rsidR="004A3078" w:rsidRPr="00CB78B4">
        <w:rPr>
          <w:sz w:val="28"/>
          <w:szCs w:val="28"/>
        </w:rPr>
        <w:t xml:space="preserve"> в редакции от 23.06.2017 № 16-90Р» («Белоярские Вести», № 42, 25.12.2017);</w:t>
      </w:r>
    </w:p>
    <w:p w:rsidR="004A3078" w:rsidRPr="00CB78B4" w:rsidRDefault="0031474F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31.05.2018 № 21-133Р «О внесении изменений в Решение Белоярского сельского Совета депутатов от 23.11.2015 №</w:t>
      </w:r>
      <w:r w:rsidR="008F53A7" w:rsidRPr="00CB78B4">
        <w:rPr>
          <w:sz w:val="28"/>
          <w:szCs w:val="28"/>
        </w:rPr>
        <w:t xml:space="preserve"> 4-24Р «</w:t>
      </w:r>
      <w:r w:rsidR="004A3078" w:rsidRPr="00CB78B4">
        <w:rPr>
          <w:sz w:val="28"/>
          <w:szCs w:val="28"/>
        </w:rPr>
        <w:t>Об установлении и введении в действие земельного налога на территории Белоярского сельсовета Ачинского района Красноярского края» («Белоярские Вести», № 11, 01.06.2018);</w:t>
      </w:r>
    </w:p>
    <w:p w:rsidR="004A3078" w:rsidRPr="00CB78B4" w:rsidRDefault="008F53A7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13.12.2018 № Вн-158Р «О внесении изменений и дополнений в Решение Белоярского сельского Совета депутатов от 23.11.2015 № 4-24Р «Об установлении и введении в действие земельного налога на территории Белоярского сельсовета Ачинского района Красноярского края» («Белоярские Вести», № 29, 17.12.2018);</w:t>
      </w:r>
    </w:p>
    <w:p w:rsidR="004A3078" w:rsidRPr="00CB78B4" w:rsidRDefault="008F53A7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05.07.2019 № 28-175Р «О внесении изменений и дополнений в Решение Белоярского сельского Совета депутатов от 23.11.2015 № 4-24Р </w:t>
      </w:r>
      <w:r w:rsidRPr="00CB78B4">
        <w:rPr>
          <w:sz w:val="28"/>
          <w:szCs w:val="28"/>
        </w:rPr>
        <w:t>«</w:t>
      </w:r>
      <w:r w:rsidR="004A3078" w:rsidRPr="00CB78B4">
        <w:rPr>
          <w:sz w:val="28"/>
          <w:szCs w:val="28"/>
        </w:rPr>
        <w:t>Об установлении и введении в действие Земельного налога на территории Белоярского сельсовета Ачинского района Красноярского края» («Белоярские Вести», № 19, 08.07.2019);</w:t>
      </w:r>
    </w:p>
    <w:p w:rsidR="004A3078" w:rsidRPr="00CB78B4" w:rsidRDefault="008F53A7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28.11.2019 № 30-189Р «О внесении изменений и дополнений в Решение Белоярского сельского Совета депутатов от 23.11.2015 № 4-24Р </w:t>
      </w:r>
      <w:r w:rsidRPr="00CB78B4">
        <w:rPr>
          <w:sz w:val="28"/>
          <w:szCs w:val="28"/>
        </w:rPr>
        <w:t>«</w:t>
      </w:r>
      <w:r w:rsidR="004A3078" w:rsidRPr="00CB78B4">
        <w:rPr>
          <w:sz w:val="28"/>
          <w:szCs w:val="28"/>
        </w:rPr>
        <w:t>Об установлении и введении в действие земельного налога на территории Белоярского сельсовета Ачинского района, красноярского края» («Белоярские Вести», № 32, 29.11.2019);</w:t>
      </w:r>
    </w:p>
    <w:p w:rsidR="004A3078" w:rsidRPr="00CB78B4" w:rsidRDefault="008F53A7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22.12.2023 № 23-143Р «О внесении изменений в Решение Белоярского сельского Совета депутатов от 23.11.2015 №</w:t>
      </w:r>
      <w:r w:rsidRPr="00CB78B4">
        <w:rPr>
          <w:sz w:val="28"/>
          <w:szCs w:val="28"/>
        </w:rPr>
        <w:t xml:space="preserve"> 4-24Р «</w:t>
      </w:r>
      <w:r w:rsidR="004A3078" w:rsidRPr="00CB78B4">
        <w:rPr>
          <w:sz w:val="28"/>
          <w:szCs w:val="28"/>
        </w:rPr>
        <w:t>Об установлении и введении в действие земельного налога на территории Белоярского сельсовета Ачинского района, Красноярского края» («Белоярские Вести», № 30, 29.12.2023);</w:t>
      </w:r>
    </w:p>
    <w:p w:rsidR="004A3078" w:rsidRPr="00CB78B4" w:rsidRDefault="008F53A7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29.08.2024 № 27-169Р «О внесении изменений в Решение Белоярского сельского Совета депутатов от 23.11.2015 №</w:t>
      </w:r>
      <w:r w:rsidRPr="00CB78B4">
        <w:rPr>
          <w:sz w:val="28"/>
          <w:szCs w:val="28"/>
        </w:rPr>
        <w:t xml:space="preserve"> 4-24Р «</w:t>
      </w:r>
      <w:r w:rsidR="004A3078" w:rsidRPr="00CB78B4">
        <w:rPr>
          <w:sz w:val="28"/>
          <w:szCs w:val="28"/>
        </w:rPr>
        <w:t xml:space="preserve">Об установлении и введении </w:t>
      </w:r>
      <w:r w:rsidR="004A3078" w:rsidRPr="00CB78B4">
        <w:rPr>
          <w:sz w:val="28"/>
          <w:szCs w:val="28"/>
        </w:rPr>
        <w:lastRenderedPageBreak/>
        <w:t>в действие земельного налога на территории Белоярского сельсовета Ачинского района, Красноярского края» («Белоярские Вести», № 18, 30.08.2024)</w:t>
      </w:r>
      <w:r w:rsidRPr="00CB78B4">
        <w:rPr>
          <w:sz w:val="28"/>
          <w:szCs w:val="28"/>
        </w:rPr>
        <w:t>.</w:t>
      </w:r>
    </w:p>
    <w:p w:rsidR="008F53A7" w:rsidRPr="00CB78B4" w:rsidRDefault="00E32AC4" w:rsidP="008811D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8B4">
        <w:rPr>
          <w:rFonts w:ascii="Times New Roman" w:eastAsia="Times New Roman" w:hAnsi="Times New Roman" w:cs="Times New Roman"/>
          <w:sz w:val="28"/>
          <w:szCs w:val="28"/>
        </w:rPr>
        <w:t>8</w:t>
      </w:r>
      <w:r w:rsidR="008F53A7" w:rsidRPr="00CB78B4">
        <w:rPr>
          <w:rFonts w:ascii="Times New Roman" w:eastAsia="Times New Roman" w:hAnsi="Times New Roman" w:cs="Times New Roman"/>
          <w:sz w:val="28"/>
          <w:szCs w:val="28"/>
        </w:rPr>
        <w:t xml:space="preserve">. Признать утратившими силу </w:t>
      </w:r>
      <w:r w:rsidR="008F53A7"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r w:rsidR="008F53A7" w:rsidRPr="00CB78B4">
        <w:rPr>
          <w:rFonts w:ascii="Times New Roman" w:hAnsi="Times New Roman" w:cs="Times New Roman"/>
          <w:sz w:val="28"/>
          <w:szCs w:val="28"/>
        </w:rPr>
        <w:t>Горного сельского Совета депутатов Ачинского района Красноярского края</w:t>
      </w:r>
      <w:r w:rsidR="008F53A7"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4A3078" w:rsidRPr="00CB78B4" w:rsidRDefault="008F53A7" w:rsidP="008811D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 w:rsidRPr="00CB78B4">
        <w:rPr>
          <w:b/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04.12.2015 № 5-23Р «Об установлении и введении в действие земельного налога на территории Горного сельсовета Ачинского района Красноярского края» (</w:t>
      </w:r>
      <w:r w:rsidR="004A3078" w:rsidRPr="00CB78B4">
        <w:rPr>
          <w:bCs/>
          <w:sz w:val="28"/>
          <w:szCs w:val="28"/>
        </w:rPr>
        <w:t>«Информационный вестник», № 34, 07.12.2015)</w:t>
      </w:r>
      <w:r w:rsidRPr="00CB78B4">
        <w:rPr>
          <w:bCs/>
          <w:sz w:val="28"/>
          <w:szCs w:val="28"/>
        </w:rPr>
        <w:t>;</w:t>
      </w:r>
      <w:proofErr w:type="gramEnd"/>
    </w:p>
    <w:p w:rsidR="004A3078" w:rsidRPr="00CB78B4" w:rsidRDefault="008F53A7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15.06.2016 № 10-45Р «О внесении дополнений в Решение Горного сельского совета депутатов от </w:t>
      </w:r>
      <w:r w:rsidRPr="00CB78B4">
        <w:rPr>
          <w:sz w:val="28"/>
          <w:szCs w:val="28"/>
        </w:rPr>
        <w:t>0</w:t>
      </w:r>
      <w:r w:rsidR="004A3078" w:rsidRPr="00CB78B4">
        <w:rPr>
          <w:sz w:val="28"/>
          <w:szCs w:val="28"/>
        </w:rPr>
        <w:t>4.12.2015 № 5-23Р «Об установлении и введении в действие Земельного налога на территории Горного сельсовета Ачинского района Красноярского края» (</w:t>
      </w:r>
      <w:r w:rsidR="004A3078" w:rsidRPr="00CB78B4">
        <w:rPr>
          <w:bCs/>
          <w:sz w:val="28"/>
          <w:szCs w:val="28"/>
        </w:rPr>
        <w:t>«Информационный вестник», № 54, 22.06.2016)</w:t>
      </w:r>
      <w:r w:rsidR="004A3078" w:rsidRPr="00CB78B4">
        <w:rPr>
          <w:sz w:val="28"/>
          <w:szCs w:val="28"/>
        </w:rPr>
        <w:t>;</w:t>
      </w:r>
    </w:p>
    <w:p w:rsidR="004A3078" w:rsidRPr="00CB78B4" w:rsidRDefault="008F53A7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21.06.2017 № 18-82Р «О внесении изменений в Решение от </w:t>
      </w:r>
      <w:r w:rsidRPr="00CB78B4">
        <w:rPr>
          <w:sz w:val="28"/>
          <w:szCs w:val="28"/>
        </w:rPr>
        <w:t>0</w:t>
      </w:r>
      <w:r w:rsidR="004A3078" w:rsidRPr="00CB78B4">
        <w:rPr>
          <w:sz w:val="28"/>
          <w:szCs w:val="28"/>
        </w:rPr>
        <w:t>4.12.2015 № 5-23Р «Об установлении и введении в действие земельного налога на территории Горного сельсовета Ачинского района Красноярского края» («Информационный вестник», № 88, 22.06.2017);</w:t>
      </w:r>
    </w:p>
    <w:p w:rsidR="004A3078" w:rsidRPr="00CB78B4" w:rsidRDefault="008F53A7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07.07.2017 № 19-86Р «О внесении изменений в Решение от </w:t>
      </w:r>
      <w:r w:rsidRPr="00CB78B4">
        <w:rPr>
          <w:sz w:val="28"/>
          <w:szCs w:val="28"/>
        </w:rPr>
        <w:t>0</w:t>
      </w:r>
      <w:r w:rsidR="004A3078" w:rsidRPr="00CB78B4">
        <w:rPr>
          <w:sz w:val="28"/>
          <w:szCs w:val="28"/>
        </w:rPr>
        <w:t xml:space="preserve">4.12.2015 № 5-23Р «Об установлении и введении в действие земельного налога на территории Горного сельсовета Ачинского района Красноярского края» («Информационный вестник», № 91, 10.07.2017); </w:t>
      </w:r>
    </w:p>
    <w:p w:rsidR="004A3078" w:rsidRPr="00CB78B4" w:rsidRDefault="008F53A7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18.06.2018 № 26-113Р «О внесении изменений в Решение Горного сельского Совета депутатов от 04.12.2015 № 5-23Р «Об установлении и введении в действие земельного налога на территории Горного сельсовета Ачинского района Красноярского края» («Информационный вестник», № 15, 26.06.2018);</w:t>
      </w:r>
    </w:p>
    <w:p w:rsidR="004A3078" w:rsidRPr="00CB78B4" w:rsidRDefault="008F53A7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29.11.2019 № 37-165Р «О внесении изменений в Решение Горного сельского совета депутатов от 04.12.2015 № 5-23Р «Об установлении и введении в действие земельного налога на территории Горного сельсовета Ачинского района Красноярского края» («Информационный вестник», № 33, 02.12.2019);</w:t>
      </w:r>
    </w:p>
    <w:p w:rsidR="004A3078" w:rsidRPr="00CB78B4" w:rsidRDefault="008F53A7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14.04.2023 № 23-117Р «О внесении изменений в Решение Горного сельского Совета депутатов от 04.12.2015 № 5-23Р «Об установлении и введении в действие земельного налога на территории Горного сельсовета Ачинского района, Красноярского края» («Информационный вестник», № 9, 19.04.2023);</w:t>
      </w:r>
    </w:p>
    <w:p w:rsidR="004A3078" w:rsidRPr="00CB78B4" w:rsidRDefault="008F53A7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14.06.2023 № 24-127Р «О внесении изменений в Решение Горного сельского совета депутатов от 04.12.2015 № 5-23Р «Об установлении и введении в действие земельного налога на территории Горного сельсовета Ачинского района Красноярского края» («Информационный вестник», № 15, 15.06.2023);</w:t>
      </w:r>
    </w:p>
    <w:p w:rsidR="004A3078" w:rsidRPr="00CB78B4" w:rsidRDefault="008F53A7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24.11.2023 № 27-149Р «О внесении изменений в Решение Горного сельского совета депутатов от 04.12.2015 № 5-23Р «Об установлении и введении в действие земельного налога на территории Горного сельсовета Ачинского района, Красноярского края» («Информационный вестник», № 27, 27.11.2023);</w:t>
      </w:r>
    </w:p>
    <w:p w:rsidR="004A3078" w:rsidRPr="00CB78B4" w:rsidRDefault="008F53A7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22.10.2024 № 33-179Р «О внесении изменений в Решение Горного сельского совета депутатов от 04.12.2015 № 5-23Р «Об установлении и введении в действие земельного налога на территории Горного сельсовета Ачинского района, Красноярского края» («Информационный вестник», № 25, 23.10.2024);</w:t>
      </w:r>
    </w:p>
    <w:p w:rsidR="004A3078" w:rsidRPr="00CB78B4" w:rsidRDefault="008F53A7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lastRenderedPageBreak/>
        <w:t xml:space="preserve">- </w:t>
      </w:r>
      <w:r w:rsidR="004A3078" w:rsidRPr="00CB78B4">
        <w:rPr>
          <w:sz w:val="28"/>
          <w:szCs w:val="28"/>
        </w:rPr>
        <w:t>от 28.01.2025 № 36-197Р «О внесении изменений в Решение Горного сельского Совета депутатов от 04.12.2015 № 5-23Р «Об установлении и введении в действие земельного налога на территории Горного сельсовета Ачинского района, Красноярского края» («Информационный вестник», № 2, 29.01.2025)</w:t>
      </w:r>
      <w:r w:rsidRPr="00CB78B4">
        <w:rPr>
          <w:sz w:val="28"/>
          <w:szCs w:val="28"/>
        </w:rPr>
        <w:t>.</w:t>
      </w:r>
    </w:p>
    <w:p w:rsidR="00E56C23" w:rsidRPr="00CB78B4" w:rsidRDefault="00E32AC4" w:rsidP="008811D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8B4">
        <w:rPr>
          <w:rFonts w:ascii="Times New Roman" w:eastAsia="Times New Roman" w:hAnsi="Times New Roman" w:cs="Times New Roman"/>
          <w:sz w:val="28"/>
          <w:szCs w:val="28"/>
        </w:rPr>
        <w:t>9</w:t>
      </w:r>
      <w:r w:rsidR="00E56C23" w:rsidRPr="00CB78B4">
        <w:rPr>
          <w:rFonts w:ascii="Times New Roman" w:eastAsia="Times New Roman" w:hAnsi="Times New Roman" w:cs="Times New Roman"/>
          <w:sz w:val="28"/>
          <w:szCs w:val="28"/>
        </w:rPr>
        <w:t xml:space="preserve">. Признать утратившими силу </w:t>
      </w:r>
      <w:r w:rsidR="00E56C23"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proofErr w:type="spellStart"/>
      <w:r w:rsidR="00E56C23" w:rsidRPr="00CB78B4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="00E56C23" w:rsidRPr="00CB78B4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Ачинского района Красноярского кра</w:t>
      </w:r>
      <w:r w:rsidR="00E56C23"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>я:</w:t>
      </w:r>
    </w:p>
    <w:p w:rsidR="004A3078" w:rsidRPr="00CB78B4" w:rsidRDefault="00E56C23" w:rsidP="008811D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15.12.2017 № 19-81Р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Ключинского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</w:t>
      </w:r>
      <w:r w:rsidR="004A3078" w:rsidRPr="00CB78B4">
        <w:rPr>
          <w:bCs/>
          <w:sz w:val="28"/>
          <w:szCs w:val="28"/>
        </w:rPr>
        <w:t>«</w:t>
      </w:r>
      <w:proofErr w:type="spellStart"/>
      <w:r w:rsidR="004A3078" w:rsidRPr="00CB78B4">
        <w:rPr>
          <w:bCs/>
          <w:sz w:val="28"/>
          <w:szCs w:val="28"/>
        </w:rPr>
        <w:t>Ключинский</w:t>
      </w:r>
      <w:proofErr w:type="spellEnd"/>
      <w:r w:rsidR="004A3078" w:rsidRPr="00CB78B4">
        <w:rPr>
          <w:bCs/>
          <w:sz w:val="28"/>
          <w:szCs w:val="28"/>
        </w:rPr>
        <w:t xml:space="preserve"> вестник», № 39, 18.12.2017)</w:t>
      </w:r>
      <w:r w:rsidRPr="00CB78B4">
        <w:rPr>
          <w:bCs/>
          <w:sz w:val="28"/>
          <w:szCs w:val="28"/>
        </w:rPr>
        <w:t>;</w:t>
      </w:r>
    </w:p>
    <w:p w:rsidR="004A3078" w:rsidRPr="00CB78B4" w:rsidRDefault="00E56C23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bCs/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19.09.2018 № 28-110Р «О внесении изменений в Решение № 19-81Р от 15.12.2017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Ключинского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Ключинский</w:t>
      </w:r>
      <w:proofErr w:type="spellEnd"/>
      <w:r w:rsidR="004A3078" w:rsidRPr="00CB78B4">
        <w:rPr>
          <w:sz w:val="28"/>
          <w:szCs w:val="28"/>
        </w:rPr>
        <w:t xml:space="preserve"> вестник», № 34, 20.09.2018);</w:t>
      </w:r>
    </w:p>
    <w:p w:rsidR="004A3078" w:rsidRPr="00CB78B4" w:rsidRDefault="00E56C23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20.11.2019 № 42-172Р «О внесении изменений и дополнений в Решение </w:t>
      </w:r>
      <w:proofErr w:type="spellStart"/>
      <w:r w:rsidR="004A3078" w:rsidRPr="00CB78B4">
        <w:rPr>
          <w:sz w:val="28"/>
          <w:szCs w:val="28"/>
        </w:rPr>
        <w:t>Ключинского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15.12.2017 № 19-81Р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Ключинского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Ключинский</w:t>
      </w:r>
      <w:proofErr w:type="spellEnd"/>
      <w:r w:rsidR="004A3078" w:rsidRPr="00CB78B4">
        <w:rPr>
          <w:sz w:val="28"/>
          <w:szCs w:val="28"/>
        </w:rPr>
        <w:t xml:space="preserve"> вестник», № 46, 02.12.2019);</w:t>
      </w:r>
    </w:p>
    <w:p w:rsidR="004A3078" w:rsidRPr="00CB78B4" w:rsidRDefault="00E56C23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21.02.2023 № 28-104Р «О внесении изменений и дополнений в Решение </w:t>
      </w:r>
      <w:proofErr w:type="spellStart"/>
      <w:r w:rsidR="004A3078" w:rsidRPr="00CB78B4">
        <w:rPr>
          <w:sz w:val="28"/>
          <w:szCs w:val="28"/>
        </w:rPr>
        <w:t>Ключинского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15.12.2017 № 19-81Р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Ключинского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района, Красноярского края» («</w:t>
      </w:r>
      <w:proofErr w:type="spellStart"/>
      <w:r w:rsidR="004A3078" w:rsidRPr="00CB78B4">
        <w:rPr>
          <w:sz w:val="28"/>
          <w:szCs w:val="28"/>
        </w:rPr>
        <w:t>Кежемский</w:t>
      </w:r>
      <w:proofErr w:type="spellEnd"/>
      <w:r w:rsidR="004A3078" w:rsidRPr="00CB78B4">
        <w:rPr>
          <w:sz w:val="28"/>
          <w:szCs w:val="28"/>
        </w:rPr>
        <w:t xml:space="preserve"> Вестник», № 4, 02.03.2023);</w:t>
      </w:r>
    </w:p>
    <w:p w:rsidR="004A3078" w:rsidRPr="00CB78B4" w:rsidRDefault="00E56C23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29.06.2023 № 32-121Р «О внесении изменений и дополнений в Решение </w:t>
      </w:r>
      <w:proofErr w:type="spellStart"/>
      <w:r w:rsidR="004A3078" w:rsidRPr="00CB78B4">
        <w:rPr>
          <w:sz w:val="28"/>
          <w:szCs w:val="28"/>
        </w:rPr>
        <w:t>Ключинского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15.12.2017 № 19-81Р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Ключинского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Ключинский</w:t>
      </w:r>
      <w:proofErr w:type="spellEnd"/>
      <w:r w:rsidR="004A3078" w:rsidRPr="00CB78B4">
        <w:rPr>
          <w:sz w:val="28"/>
          <w:szCs w:val="28"/>
        </w:rPr>
        <w:t xml:space="preserve"> вестник», № 24, 07.07.2023);</w:t>
      </w:r>
    </w:p>
    <w:p w:rsidR="004A3078" w:rsidRPr="00CB78B4" w:rsidRDefault="00E56C23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25.12.2023 № 36-145Р «О внесении изменений и дополнений в Решение </w:t>
      </w:r>
      <w:proofErr w:type="spellStart"/>
      <w:r w:rsidR="004A3078" w:rsidRPr="00CB78B4">
        <w:rPr>
          <w:sz w:val="28"/>
          <w:szCs w:val="28"/>
        </w:rPr>
        <w:t>Ключинского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15.12.2017 № 19-81Р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Ключинского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Ключинский</w:t>
      </w:r>
      <w:proofErr w:type="spellEnd"/>
      <w:r w:rsidR="004A3078" w:rsidRPr="00CB78B4">
        <w:rPr>
          <w:sz w:val="28"/>
          <w:szCs w:val="28"/>
        </w:rPr>
        <w:t xml:space="preserve"> вестник», № 1, 09.01.2024).</w:t>
      </w:r>
    </w:p>
    <w:p w:rsidR="001E1484" w:rsidRPr="00CB78B4" w:rsidRDefault="001E1484" w:rsidP="008811D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8B4">
        <w:rPr>
          <w:rFonts w:ascii="Times New Roman" w:eastAsia="Times New Roman" w:hAnsi="Times New Roman" w:cs="Times New Roman"/>
          <w:sz w:val="28"/>
          <w:szCs w:val="28"/>
        </w:rPr>
        <w:t>1</w:t>
      </w:r>
      <w:r w:rsidR="00E32AC4" w:rsidRPr="00CB78B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CB78B4">
        <w:rPr>
          <w:rFonts w:ascii="Times New Roman" w:eastAsia="Times New Roman" w:hAnsi="Times New Roman" w:cs="Times New Roman"/>
          <w:sz w:val="28"/>
          <w:szCs w:val="28"/>
        </w:rPr>
        <w:t xml:space="preserve">.  Признать утратившими силу </w:t>
      </w:r>
      <w:r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proofErr w:type="spellStart"/>
      <w:r w:rsidRPr="00CB78B4">
        <w:rPr>
          <w:rFonts w:ascii="Times New Roman" w:hAnsi="Times New Roman" w:cs="Times New Roman"/>
          <w:sz w:val="28"/>
          <w:szCs w:val="28"/>
        </w:rPr>
        <w:t>Лапшихинского</w:t>
      </w:r>
      <w:proofErr w:type="spellEnd"/>
      <w:r w:rsidRPr="00CB78B4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Ачинского района Красноярского края</w:t>
      </w:r>
      <w:r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4A3078" w:rsidRPr="00CB78B4" w:rsidRDefault="001E1484" w:rsidP="008811D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B78B4">
        <w:rPr>
          <w:b/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05.11.2015 № 5-5Р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Лапшихинского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</w:t>
      </w:r>
      <w:r w:rsidR="004A3078" w:rsidRPr="00CB78B4">
        <w:rPr>
          <w:bCs/>
          <w:sz w:val="28"/>
          <w:szCs w:val="28"/>
        </w:rPr>
        <w:t>«</w:t>
      </w:r>
      <w:proofErr w:type="spellStart"/>
      <w:r w:rsidR="004A3078" w:rsidRPr="00CB78B4">
        <w:rPr>
          <w:bCs/>
          <w:sz w:val="28"/>
          <w:szCs w:val="28"/>
        </w:rPr>
        <w:t>Лапшихинский</w:t>
      </w:r>
      <w:proofErr w:type="spellEnd"/>
      <w:r w:rsidR="004A3078" w:rsidRPr="00CB78B4">
        <w:rPr>
          <w:bCs/>
          <w:sz w:val="28"/>
          <w:szCs w:val="28"/>
        </w:rPr>
        <w:t xml:space="preserve"> вестник», № 64, 05.11.2015)</w:t>
      </w:r>
      <w:r w:rsidRPr="00CB78B4">
        <w:rPr>
          <w:bCs/>
          <w:sz w:val="28"/>
          <w:szCs w:val="28"/>
        </w:rPr>
        <w:t>;</w:t>
      </w:r>
    </w:p>
    <w:p w:rsidR="004A3078" w:rsidRPr="00CB78B4" w:rsidRDefault="004A3078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b/>
          <w:sz w:val="28"/>
          <w:szCs w:val="28"/>
        </w:rPr>
        <w:t xml:space="preserve"> </w:t>
      </w:r>
      <w:r w:rsidR="001E1484" w:rsidRPr="00CB78B4">
        <w:rPr>
          <w:sz w:val="28"/>
          <w:szCs w:val="28"/>
        </w:rPr>
        <w:t>-</w:t>
      </w:r>
      <w:r w:rsidRPr="00CB78B4">
        <w:rPr>
          <w:sz w:val="28"/>
          <w:szCs w:val="28"/>
        </w:rPr>
        <w:t xml:space="preserve"> от 24.02.2016 № 2-8Р «О внесении изменений в Решение от 05.11.2015 № 5-5Р «Об установлении и введении в действие земельного налога на территории </w:t>
      </w:r>
      <w:proofErr w:type="spellStart"/>
      <w:r w:rsidRPr="00CB78B4">
        <w:rPr>
          <w:sz w:val="28"/>
          <w:szCs w:val="28"/>
        </w:rPr>
        <w:t>Лапшихинского</w:t>
      </w:r>
      <w:proofErr w:type="spellEnd"/>
      <w:r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Pr="00CB78B4">
        <w:rPr>
          <w:sz w:val="28"/>
          <w:szCs w:val="28"/>
        </w:rPr>
        <w:t>Лапшихинский</w:t>
      </w:r>
      <w:proofErr w:type="spellEnd"/>
      <w:r w:rsidRPr="00CB78B4">
        <w:rPr>
          <w:sz w:val="28"/>
          <w:szCs w:val="28"/>
        </w:rPr>
        <w:t xml:space="preserve"> вестник», № 6, 25.02.2016);</w:t>
      </w:r>
    </w:p>
    <w:p w:rsidR="004A3078" w:rsidRPr="00CB78B4" w:rsidRDefault="001E1484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20.05.2016 № 3-10Р «О внесении изменений в Решение от 05.11.2015 № 5-5Р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lastRenderedPageBreak/>
        <w:t>Лапшихинского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Лапшихинский</w:t>
      </w:r>
      <w:proofErr w:type="spellEnd"/>
      <w:r w:rsidR="004A3078" w:rsidRPr="00CB78B4">
        <w:rPr>
          <w:sz w:val="28"/>
          <w:szCs w:val="28"/>
        </w:rPr>
        <w:t xml:space="preserve"> вестник», № 26, 20.05.2016);</w:t>
      </w:r>
    </w:p>
    <w:p w:rsidR="004A3078" w:rsidRPr="00CB78B4" w:rsidRDefault="001E1484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20.07.2016 № 4-11Р «О внесении изменений в Решение от 05.11.2015 № 5-5Р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Лапшихинского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Лапшихинский</w:t>
      </w:r>
      <w:proofErr w:type="spellEnd"/>
      <w:r w:rsidR="004A3078" w:rsidRPr="00CB78B4">
        <w:rPr>
          <w:sz w:val="28"/>
          <w:szCs w:val="28"/>
        </w:rPr>
        <w:t xml:space="preserve"> вестник», № 40, 20.07.2016);</w:t>
      </w:r>
    </w:p>
    <w:p w:rsidR="004A3078" w:rsidRPr="00CB78B4" w:rsidRDefault="001E1484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19.06.2017 № 3-19Р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Лапшихинского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05.11.2015 № 5-5Р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Лапшихинского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Лапшихинский</w:t>
      </w:r>
      <w:proofErr w:type="spellEnd"/>
      <w:r w:rsidR="004A3078" w:rsidRPr="00CB78B4">
        <w:rPr>
          <w:sz w:val="28"/>
          <w:szCs w:val="28"/>
        </w:rPr>
        <w:t xml:space="preserve"> вестник», № 30, 20.06.2017);</w:t>
      </w:r>
    </w:p>
    <w:p w:rsidR="004A3078" w:rsidRPr="00CB78B4" w:rsidRDefault="001E1484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28.07.2017 № 3-20Р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Лапшихинского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05.11.2015 № 5-5Р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Лапшихинского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Лапшихинский</w:t>
      </w:r>
      <w:proofErr w:type="spellEnd"/>
      <w:r w:rsidR="004A3078" w:rsidRPr="00CB78B4">
        <w:rPr>
          <w:sz w:val="28"/>
          <w:szCs w:val="28"/>
        </w:rPr>
        <w:t xml:space="preserve"> вестник», № 34, 28.07.2017);</w:t>
      </w:r>
    </w:p>
    <w:p w:rsidR="004A3078" w:rsidRPr="00CB78B4" w:rsidRDefault="001E1484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22.05.2018 № 4-27Р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Лапшихинского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05.11.2015 № 5-5Р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Лапшихинского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gramStart"/>
      <w:r w:rsidR="004A3078" w:rsidRPr="00CB78B4">
        <w:rPr>
          <w:sz w:val="28"/>
          <w:szCs w:val="28"/>
        </w:rPr>
        <w:t>Заполярная</w:t>
      </w:r>
      <w:proofErr w:type="gramEnd"/>
      <w:r w:rsidR="004A3078" w:rsidRPr="00CB78B4">
        <w:rPr>
          <w:sz w:val="28"/>
          <w:szCs w:val="28"/>
        </w:rPr>
        <w:t xml:space="preserve"> правда», № 158, 10.10.2018);</w:t>
      </w:r>
    </w:p>
    <w:p w:rsidR="004A3078" w:rsidRPr="00CB78B4" w:rsidRDefault="001E1484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27.05.2019 № 5-38Р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Лапшихинского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05.11.2015 № 5-5Р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Лапшихинского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Лапшихинский</w:t>
      </w:r>
      <w:proofErr w:type="spellEnd"/>
      <w:r w:rsidR="004A3078" w:rsidRPr="00CB78B4">
        <w:rPr>
          <w:sz w:val="28"/>
          <w:szCs w:val="28"/>
        </w:rPr>
        <w:t xml:space="preserve"> вестник», № 25, 27.05.2019);</w:t>
      </w:r>
    </w:p>
    <w:p w:rsidR="004A3078" w:rsidRPr="00CB78B4" w:rsidRDefault="001E1484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27.11.2019 № 4-42ВН-Р «О внесении изменений и дополнений в Решение </w:t>
      </w:r>
      <w:proofErr w:type="spellStart"/>
      <w:r w:rsidR="004A3078" w:rsidRPr="00CB78B4">
        <w:rPr>
          <w:sz w:val="28"/>
          <w:szCs w:val="28"/>
        </w:rPr>
        <w:t>Лапшихинского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05.11.2015 № 5-5Р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Лапшихинского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Лапшихинский</w:t>
      </w:r>
      <w:proofErr w:type="spellEnd"/>
      <w:r w:rsidR="004A3078" w:rsidRPr="00CB78B4">
        <w:rPr>
          <w:sz w:val="28"/>
          <w:szCs w:val="28"/>
        </w:rPr>
        <w:t xml:space="preserve"> вестник», № 47, 28.11.2019);</w:t>
      </w:r>
    </w:p>
    <w:p w:rsidR="004A3078" w:rsidRPr="00CB78B4" w:rsidRDefault="001E1484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29.11.2022 № 8-23Р «О внесении изменений и дополнений в Решение </w:t>
      </w:r>
      <w:proofErr w:type="spellStart"/>
      <w:r w:rsidR="004A3078" w:rsidRPr="00CB78B4">
        <w:rPr>
          <w:sz w:val="28"/>
          <w:szCs w:val="28"/>
        </w:rPr>
        <w:t>Лапшихинского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05.11.2015 № 5-5Р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Лапшихинского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района, Красноярского края» («</w:t>
      </w:r>
      <w:proofErr w:type="spellStart"/>
      <w:r w:rsidR="004A3078" w:rsidRPr="00CB78B4">
        <w:rPr>
          <w:sz w:val="28"/>
          <w:szCs w:val="28"/>
        </w:rPr>
        <w:t>Лапшихинский</w:t>
      </w:r>
      <w:proofErr w:type="spellEnd"/>
      <w:r w:rsidR="004A3078" w:rsidRPr="00CB78B4">
        <w:rPr>
          <w:sz w:val="28"/>
          <w:szCs w:val="28"/>
        </w:rPr>
        <w:t xml:space="preserve"> вестник», № 54, 29.11.2022);</w:t>
      </w:r>
    </w:p>
    <w:p w:rsidR="004A3078" w:rsidRPr="00CB78B4" w:rsidRDefault="001E1484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27.06.2023 № 19-30Р «О внесении изменений и дополнений в Решение </w:t>
      </w:r>
      <w:proofErr w:type="spellStart"/>
      <w:r w:rsidR="004A3078" w:rsidRPr="00CB78B4">
        <w:rPr>
          <w:sz w:val="28"/>
          <w:szCs w:val="28"/>
        </w:rPr>
        <w:t>Лапшихинского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05.11.2015 № 5-5Р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Лапшихинского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Лапшихинский</w:t>
      </w:r>
      <w:proofErr w:type="spellEnd"/>
      <w:r w:rsidR="004A3078" w:rsidRPr="00CB78B4">
        <w:rPr>
          <w:sz w:val="28"/>
          <w:szCs w:val="28"/>
        </w:rPr>
        <w:t xml:space="preserve"> вестник», № 44, 27.06.2023);</w:t>
      </w:r>
    </w:p>
    <w:p w:rsidR="004A3078" w:rsidRPr="00CB78B4" w:rsidRDefault="001E1484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25.12.2023 № 5-35Р «О внесении изменений и дополнений в Решение </w:t>
      </w:r>
      <w:proofErr w:type="spellStart"/>
      <w:r w:rsidR="004A3078" w:rsidRPr="00CB78B4">
        <w:rPr>
          <w:sz w:val="28"/>
          <w:szCs w:val="28"/>
        </w:rPr>
        <w:t>Лапшихинского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05.11.2015 № 5-5Р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Лапшихинского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Лапшихинский</w:t>
      </w:r>
      <w:proofErr w:type="spellEnd"/>
      <w:r w:rsidR="004A3078" w:rsidRPr="00CB78B4">
        <w:rPr>
          <w:sz w:val="28"/>
          <w:szCs w:val="28"/>
        </w:rPr>
        <w:t xml:space="preserve"> вестник», № 77, 25.12.2023);</w:t>
      </w:r>
    </w:p>
    <w:p w:rsidR="004A3078" w:rsidRPr="00CB78B4" w:rsidRDefault="001E1484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18.09.2024 № 4-41Р «О внесении изменений и дополнений в Решение </w:t>
      </w:r>
      <w:proofErr w:type="spellStart"/>
      <w:r w:rsidR="004A3078" w:rsidRPr="00CB78B4">
        <w:rPr>
          <w:sz w:val="28"/>
          <w:szCs w:val="28"/>
        </w:rPr>
        <w:t>Лапшихинского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05.11.2015 № 5-5Р «Об </w:t>
      </w:r>
      <w:r w:rsidR="004A3078" w:rsidRPr="00CB78B4">
        <w:rPr>
          <w:sz w:val="28"/>
          <w:szCs w:val="28"/>
        </w:rPr>
        <w:lastRenderedPageBreak/>
        <w:t xml:space="preserve">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Лапшихинского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района, Красноярского края» («</w:t>
      </w:r>
      <w:proofErr w:type="spellStart"/>
      <w:r w:rsidR="004A3078" w:rsidRPr="00CB78B4">
        <w:rPr>
          <w:sz w:val="28"/>
          <w:szCs w:val="28"/>
        </w:rPr>
        <w:t>Лапшихинский</w:t>
      </w:r>
      <w:proofErr w:type="spellEnd"/>
      <w:r w:rsidR="004A3078" w:rsidRPr="00CB78B4">
        <w:rPr>
          <w:sz w:val="28"/>
          <w:szCs w:val="28"/>
        </w:rPr>
        <w:t xml:space="preserve"> вестник», № 43, 18.09.2024)</w:t>
      </w:r>
      <w:r w:rsidRPr="00CB78B4">
        <w:rPr>
          <w:sz w:val="28"/>
          <w:szCs w:val="28"/>
        </w:rPr>
        <w:t>.</w:t>
      </w:r>
    </w:p>
    <w:p w:rsidR="001E1484" w:rsidRPr="00CB78B4" w:rsidRDefault="001E1484" w:rsidP="008811D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8B4">
        <w:rPr>
          <w:rFonts w:ascii="Times New Roman" w:hAnsi="Times New Roman" w:cs="Times New Roman"/>
          <w:sz w:val="28"/>
          <w:szCs w:val="28"/>
        </w:rPr>
        <w:t>1</w:t>
      </w:r>
      <w:r w:rsidR="00E32AC4" w:rsidRPr="00CB78B4">
        <w:rPr>
          <w:rFonts w:ascii="Times New Roman" w:hAnsi="Times New Roman" w:cs="Times New Roman"/>
          <w:sz w:val="28"/>
          <w:szCs w:val="28"/>
        </w:rPr>
        <w:t>1</w:t>
      </w:r>
      <w:r w:rsidRPr="00CB78B4">
        <w:rPr>
          <w:rFonts w:ascii="Times New Roman" w:hAnsi="Times New Roman" w:cs="Times New Roman"/>
          <w:sz w:val="28"/>
          <w:szCs w:val="28"/>
        </w:rPr>
        <w:t xml:space="preserve">. </w:t>
      </w:r>
      <w:r w:rsidRPr="00CB78B4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утратившими силу </w:t>
      </w:r>
      <w:r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r w:rsidR="00463AB8" w:rsidRPr="00CB78B4">
        <w:rPr>
          <w:rFonts w:ascii="Times New Roman" w:hAnsi="Times New Roman" w:cs="Times New Roman"/>
          <w:sz w:val="28"/>
          <w:szCs w:val="28"/>
        </w:rPr>
        <w:t>Малиновского сельского Совета депутатов Ачинского района</w:t>
      </w:r>
      <w:r w:rsidR="00463AB8"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>Красноярского края:</w:t>
      </w:r>
    </w:p>
    <w:p w:rsidR="004A3078" w:rsidRPr="00CB78B4" w:rsidRDefault="00A20E9E" w:rsidP="008811D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27.11.2014 № 63-207Р «О земельном налоге на территории Малиновского сельсовета Ачинского района» (</w:t>
      </w:r>
      <w:r w:rsidR="004A3078" w:rsidRPr="00CB78B4">
        <w:rPr>
          <w:bCs/>
          <w:sz w:val="28"/>
          <w:szCs w:val="28"/>
        </w:rPr>
        <w:t>Информационный бюллетень «Малиновский вестник», № 31, 28.11.2014)</w:t>
      </w:r>
      <w:r w:rsidRPr="00CB78B4">
        <w:rPr>
          <w:bCs/>
          <w:sz w:val="28"/>
          <w:szCs w:val="28"/>
        </w:rPr>
        <w:t>;</w:t>
      </w:r>
    </w:p>
    <w:p w:rsidR="004A3078" w:rsidRPr="00CB78B4" w:rsidRDefault="00A20E9E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27.04.2016 № 7-40Р «О внесении изменений в Решение Малиновского сельского Совета депутатов от 27.11.2014 № 63-207Р «О земельном налоге на территории Малиновского сельсовета Ачинского района» («Малиновский вестник», № 10, 27.04.2016);</w:t>
      </w:r>
    </w:p>
    <w:p w:rsidR="004A3078" w:rsidRPr="00CB78B4" w:rsidRDefault="00A20E9E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20.10.2016 № 10-53Р «О внесении изменений в Решение Малиновского сельского Совета депутатов № 63-207Р от 27.11.2014 «О земельном налоге на территории Малиновского сельсовета Ачинского района» («Малиновский вестник», № 19, 24.10.2016);</w:t>
      </w:r>
    </w:p>
    <w:p w:rsidR="004A3078" w:rsidRPr="00CB78B4" w:rsidRDefault="00A20E9E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27.11.2017 № 24-102Р «О внесении изменений в Решение Малиновского сельского Совета депутатов от 27.11.2014 № 63-207Р «О земельном налоге на территории Малиновского сельсовета Ачинского района» («Малиновский вестник», № 20, 27.11.2017);</w:t>
      </w:r>
    </w:p>
    <w:p w:rsidR="004A3078" w:rsidRPr="00CB78B4" w:rsidRDefault="00A20E9E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24.12.2017 № 25-108Р «О внесении изменений и дополнений в Решение Малиновского сельского Совета депутатов от 27.11.2014 № 63-207Р «О земельном налоге на территории Малиновского сельсовета Ачинского района» («Малиновский вестник», № 22, 24.12.2017);</w:t>
      </w:r>
    </w:p>
    <w:p w:rsidR="004A3078" w:rsidRPr="00CB78B4" w:rsidRDefault="00A20E9E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25.06.2018 № 29-135Р «О внесении изменения в Решение Малиновского сельского Совета депутатов от 27.11.2014 № 63-207Р «О земельном налоге на территории Малиновского сельсовета Ачинского района» («Малиновский вестник», № 13, 25.06.2018);</w:t>
      </w:r>
    </w:p>
    <w:p w:rsidR="004A3078" w:rsidRPr="00CB78B4" w:rsidRDefault="00A20E9E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29.11.2019 № 45-208Р «О внесении изменения в Решение Малиновского сельского Совета депутатов от 27.11.2014 № 63-207Р «О земельном налоге на территории Малиновского сельсовета Ачинского района» («Малиновский вестник», № 55, 29.11.2019);</w:t>
      </w:r>
    </w:p>
    <w:p w:rsidR="004A3078" w:rsidRPr="00CB78B4" w:rsidRDefault="00A20E9E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09.06.2023 № 27-114Р «О внесении изменения в Решение Малиновского сельского Совета депутатов от 27.11.2014 № 63-207Р «О земельном налоге на территории Малиновского сельсовета Ачинского района» («Малиновский вестник», № 12, 09.06.2023);</w:t>
      </w:r>
    </w:p>
    <w:p w:rsidR="004A3078" w:rsidRPr="00CB78B4" w:rsidRDefault="00A20E9E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22.12.2023 № 31-143Р «О внесении изменения в Решение Малиновского сельского Совета депутатов от 27.11.2014 № 63-207Р «О земельном налоге на территории Малиновского сельсовета Ачинского района» («Малиновский вестник», № 32, 25.12.2023);</w:t>
      </w:r>
    </w:p>
    <w:p w:rsidR="004A3078" w:rsidRPr="00CB78B4" w:rsidRDefault="00A20E9E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09.09.2024 № 36-163Р «О внесении изменения в Решение Малиновского сельского Совета депутатов от 27.11.2014 № 63-207Р «О земельном налоге на территории Малиновского сельсовета Ачинского района» («Малиновский вестник», № 19, 09.09.2024)</w:t>
      </w:r>
      <w:r w:rsidRPr="00CB78B4">
        <w:rPr>
          <w:sz w:val="28"/>
          <w:szCs w:val="28"/>
        </w:rPr>
        <w:t>.</w:t>
      </w:r>
    </w:p>
    <w:p w:rsidR="002746BD" w:rsidRPr="00CB78B4" w:rsidRDefault="002746BD" w:rsidP="008811D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8B4"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  <w:r w:rsidR="00E32AC4" w:rsidRPr="00CB78B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B78B4">
        <w:rPr>
          <w:rFonts w:ascii="Times New Roman" w:eastAsia="Times New Roman" w:hAnsi="Times New Roman" w:cs="Times New Roman"/>
          <w:sz w:val="28"/>
          <w:szCs w:val="28"/>
        </w:rPr>
        <w:t xml:space="preserve">. Признать утратившими силу </w:t>
      </w:r>
      <w:r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r w:rsidRPr="00CB78B4">
        <w:rPr>
          <w:rFonts w:ascii="Times New Roman" w:hAnsi="Times New Roman" w:cs="Times New Roman"/>
          <w:sz w:val="28"/>
          <w:szCs w:val="28"/>
        </w:rPr>
        <w:t>Преображенского сельского Совета депутатов Ачинского района Красноярского края</w:t>
      </w:r>
      <w:r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B78B4">
        <w:rPr>
          <w:b/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16.12.2016 № 18-67Р «Об установлении и введении в действие земельного налога на территории Преображенского сельсовета Ачинского района Красноярского края» (</w:t>
      </w:r>
      <w:r w:rsidR="004A3078" w:rsidRPr="00CB78B4">
        <w:rPr>
          <w:bCs/>
          <w:sz w:val="28"/>
          <w:szCs w:val="28"/>
        </w:rPr>
        <w:t>«Информационный вестник», № 31, 19.12.2016)</w:t>
      </w:r>
      <w:r w:rsidRPr="00CB78B4">
        <w:rPr>
          <w:bCs/>
          <w:sz w:val="28"/>
          <w:szCs w:val="28"/>
        </w:rPr>
        <w:t>;</w:t>
      </w:r>
    </w:p>
    <w:p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04.04.2017 № 21-84Р «О внесении изменений в Решение Преображенского сельского Совета депутатов от 16.12.2016  № 18-67Р </w:t>
      </w:r>
      <w:r w:rsidR="00CB78B4">
        <w:rPr>
          <w:sz w:val="28"/>
          <w:szCs w:val="28"/>
        </w:rPr>
        <w:t xml:space="preserve">              </w:t>
      </w:r>
      <w:r w:rsidRPr="00CB78B4">
        <w:rPr>
          <w:sz w:val="28"/>
          <w:szCs w:val="28"/>
        </w:rPr>
        <w:t>«</w:t>
      </w:r>
      <w:r w:rsidR="004A3078" w:rsidRPr="00CB78B4">
        <w:rPr>
          <w:sz w:val="28"/>
          <w:szCs w:val="28"/>
        </w:rPr>
        <w:t>Об установлении и введении в действие земельного налога на территории Преображенского сельсовета Ачинского района Красноярского края» («Информационный вестник», № 9, 05.04.2017);</w:t>
      </w:r>
    </w:p>
    <w:p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22.06.2017 № 23-92Р «О внесении изменений в Решение Преображенского сельского Совета депутатов от 16.12.2016 № 18-67Р </w:t>
      </w:r>
      <w:r w:rsidR="00CB78B4">
        <w:rPr>
          <w:sz w:val="28"/>
          <w:szCs w:val="28"/>
        </w:rPr>
        <w:t xml:space="preserve">               </w:t>
      </w:r>
      <w:r w:rsidR="004A3078" w:rsidRPr="00CB78B4">
        <w:rPr>
          <w:sz w:val="28"/>
          <w:szCs w:val="28"/>
        </w:rPr>
        <w:t>«Об установлении и введении в действие земельного налога на территории Преображенского сельсовета Ачинского района Красноярского края» («Информационный вестник», № 15, 23.06.2017);</w:t>
      </w:r>
    </w:p>
    <w:p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27.04.2018 № 30-129Р «О внесении изменений в Решение Преображенского сельского Совета депутатов от 16.12.2016 № 18-67Р </w:t>
      </w:r>
      <w:r w:rsidR="00CB78B4">
        <w:rPr>
          <w:sz w:val="28"/>
          <w:szCs w:val="28"/>
        </w:rPr>
        <w:t xml:space="preserve">               </w:t>
      </w:r>
      <w:r w:rsidR="004A3078" w:rsidRPr="00CB78B4">
        <w:rPr>
          <w:sz w:val="28"/>
          <w:szCs w:val="28"/>
        </w:rPr>
        <w:t>«Об установлении и введении в действие земельного налога на территории Преображенского сельсовета Ачинского района Красноярского края» («Информационный вестник», № 14, 28.04.2018);</w:t>
      </w:r>
    </w:p>
    <w:p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12.11.2019 № 47-195Р «О внесении изменений и дополнений в Решение Преображенского сельского Совета депутатов от 16.12.2016 № 18-67Р «Об установлении и введении в действие Земельного налога на территории Преображенского сельсовета Ачинского района Красноярского края» («Информационный вестник», № 28, 12.11.2019);</w:t>
      </w:r>
    </w:p>
    <w:p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30.06.2023 № 29-108Р «О внесении изменений в Решение от 16.12.2016 № 18-67Р «Об установлении и введении в действие земельного налога на Территории Преображенского сельсовета Ачинского района Красноярского края» («Информационный вестник», № 7А, 30.06.2023);</w:t>
      </w:r>
    </w:p>
    <w:p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25.12.2023 № 33-127Р «О внесении изменений в Решение от 16.12.2016 № 18-67Р «Об установлении и введении в действие земельного налога на Территории Преображенского сельсовета Ачинского района Красноярского края» («Информационный вестник», № 16, 29.12.2023)</w:t>
      </w:r>
      <w:r w:rsidRPr="00CB78B4">
        <w:rPr>
          <w:sz w:val="28"/>
          <w:szCs w:val="28"/>
        </w:rPr>
        <w:t>.</w:t>
      </w:r>
    </w:p>
    <w:p w:rsidR="002746BD" w:rsidRPr="00CB78B4" w:rsidRDefault="002746BD" w:rsidP="008811D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8B4">
        <w:rPr>
          <w:rFonts w:ascii="Times New Roman" w:hAnsi="Times New Roman" w:cs="Times New Roman"/>
          <w:sz w:val="28"/>
          <w:szCs w:val="28"/>
        </w:rPr>
        <w:t>1</w:t>
      </w:r>
      <w:r w:rsidR="00E32AC4" w:rsidRPr="00CB78B4">
        <w:rPr>
          <w:rFonts w:ascii="Times New Roman" w:hAnsi="Times New Roman" w:cs="Times New Roman"/>
          <w:sz w:val="28"/>
          <w:szCs w:val="28"/>
        </w:rPr>
        <w:t>3</w:t>
      </w:r>
      <w:r w:rsidRPr="00CB78B4">
        <w:rPr>
          <w:rFonts w:ascii="Times New Roman" w:hAnsi="Times New Roman" w:cs="Times New Roman"/>
          <w:sz w:val="28"/>
          <w:szCs w:val="28"/>
        </w:rPr>
        <w:t xml:space="preserve">. </w:t>
      </w:r>
      <w:r w:rsidRPr="00CB78B4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утратившими силу </w:t>
      </w:r>
      <w:r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proofErr w:type="spellStart"/>
      <w:r w:rsidRPr="00CB78B4">
        <w:rPr>
          <w:rFonts w:ascii="Times New Roman" w:hAnsi="Times New Roman" w:cs="Times New Roman"/>
          <w:sz w:val="28"/>
          <w:szCs w:val="28"/>
        </w:rPr>
        <w:t>Причулымского</w:t>
      </w:r>
      <w:proofErr w:type="spellEnd"/>
      <w:r w:rsidRPr="00CB78B4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Ачинского района Красноярского края</w:t>
      </w:r>
      <w:r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B78B4">
        <w:rPr>
          <w:b/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24.11.2015 № 5-16Р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</w:t>
      </w:r>
      <w:r w:rsidR="004A3078" w:rsidRPr="00CB78B4">
        <w:rPr>
          <w:bCs/>
          <w:sz w:val="28"/>
          <w:szCs w:val="28"/>
        </w:rPr>
        <w:t>«</w:t>
      </w:r>
      <w:proofErr w:type="spellStart"/>
      <w:r w:rsidR="004A3078" w:rsidRPr="00CB78B4">
        <w:rPr>
          <w:bCs/>
          <w:sz w:val="28"/>
          <w:szCs w:val="28"/>
        </w:rPr>
        <w:t>Причулымский</w:t>
      </w:r>
      <w:proofErr w:type="spellEnd"/>
      <w:r w:rsidR="004A3078" w:rsidRPr="00CB78B4">
        <w:rPr>
          <w:bCs/>
          <w:sz w:val="28"/>
          <w:szCs w:val="28"/>
        </w:rPr>
        <w:t xml:space="preserve"> вестник», № 30, 25.11.2015)</w:t>
      </w:r>
      <w:r w:rsidRPr="00CB78B4">
        <w:rPr>
          <w:bCs/>
          <w:sz w:val="28"/>
          <w:szCs w:val="28"/>
        </w:rPr>
        <w:t>;</w:t>
      </w:r>
    </w:p>
    <w:p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b/>
          <w:bCs/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11.05.2016 № Вн-49Р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24.11.2015 № 5-16Р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Причулымский</w:t>
      </w:r>
      <w:proofErr w:type="spellEnd"/>
      <w:r w:rsidR="004A3078" w:rsidRPr="00CB78B4">
        <w:rPr>
          <w:sz w:val="28"/>
          <w:szCs w:val="28"/>
        </w:rPr>
        <w:t xml:space="preserve"> вестник», № 17, 12.05.2016);</w:t>
      </w:r>
    </w:p>
    <w:p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lastRenderedPageBreak/>
        <w:t>-</w:t>
      </w:r>
      <w:r w:rsidR="004A3078" w:rsidRPr="00CB78B4">
        <w:rPr>
          <w:sz w:val="28"/>
          <w:szCs w:val="28"/>
        </w:rPr>
        <w:t xml:space="preserve"> от 27.04.2017 № Вн-102Р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24.11.2015 № 5-16Р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Причулымский</w:t>
      </w:r>
      <w:proofErr w:type="spellEnd"/>
      <w:r w:rsidR="004A3078" w:rsidRPr="00CB78B4">
        <w:rPr>
          <w:sz w:val="28"/>
          <w:szCs w:val="28"/>
        </w:rPr>
        <w:t xml:space="preserve"> вестник», № 14, 28.04.2017);</w:t>
      </w:r>
    </w:p>
    <w:p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16.06.2017 № 15-123Р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24.11.2015 № 5-16Р </w:t>
      </w:r>
      <w:r w:rsidR="00CB78B4">
        <w:rPr>
          <w:sz w:val="28"/>
          <w:szCs w:val="28"/>
        </w:rPr>
        <w:t xml:space="preserve">                   </w:t>
      </w:r>
      <w:r w:rsidR="004A3078" w:rsidRPr="00CB78B4">
        <w:rPr>
          <w:sz w:val="28"/>
          <w:szCs w:val="28"/>
        </w:rPr>
        <w:t xml:space="preserve">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Причулымский</w:t>
      </w:r>
      <w:proofErr w:type="spellEnd"/>
      <w:r w:rsidR="004A3078" w:rsidRPr="00CB78B4">
        <w:rPr>
          <w:sz w:val="28"/>
          <w:szCs w:val="28"/>
        </w:rPr>
        <w:t xml:space="preserve"> вестник», № 20, 16.06.2017);</w:t>
      </w:r>
    </w:p>
    <w:p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31.05.2018 № Вн-178Р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24.11.2015 № 5-16Р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Причулымский</w:t>
      </w:r>
      <w:proofErr w:type="spellEnd"/>
      <w:r w:rsidR="004A3078" w:rsidRPr="00CB78B4">
        <w:rPr>
          <w:sz w:val="28"/>
          <w:szCs w:val="28"/>
        </w:rPr>
        <w:t xml:space="preserve"> вестник», № 17, 01.06.2018);</w:t>
      </w:r>
    </w:p>
    <w:p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22.06.2018 № 19-186Р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24.11.2015 № 5-16Р </w:t>
      </w:r>
      <w:r w:rsidR="00CB78B4">
        <w:rPr>
          <w:sz w:val="28"/>
          <w:szCs w:val="28"/>
        </w:rPr>
        <w:t xml:space="preserve">                    </w:t>
      </w:r>
      <w:r w:rsidR="004A3078" w:rsidRPr="00CB78B4">
        <w:rPr>
          <w:sz w:val="28"/>
          <w:szCs w:val="28"/>
        </w:rPr>
        <w:t xml:space="preserve">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Причулымский</w:t>
      </w:r>
      <w:proofErr w:type="spellEnd"/>
      <w:r w:rsidR="004A3078" w:rsidRPr="00CB78B4">
        <w:rPr>
          <w:sz w:val="28"/>
          <w:szCs w:val="28"/>
        </w:rPr>
        <w:t xml:space="preserve"> вестник», № 21, 22.06.2018);</w:t>
      </w:r>
    </w:p>
    <w:p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28.09.2018 № 20-199Р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24.11.2015 № 5-16Р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Причулымский</w:t>
      </w:r>
      <w:proofErr w:type="spellEnd"/>
      <w:r w:rsidR="004A3078" w:rsidRPr="00CB78B4">
        <w:rPr>
          <w:sz w:val="28"/>
          <w:szCs w:val="28"/>
        </w:rPr>
        <w:t xml:space="preserve"> вестник», № 34, 01.10.2018);</w:t>
      </w:r>
    </w:p>
    <w:p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28.11.2019 № Вн-264Р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24.11.2015 № 5-16Р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Причулымский</w:t>
      </w:r>
      <w:proofErr w:type="spellEnd"/>
      <w:r w:rsidR="004A3078" w:rsidRPr="00CB78B4">
        <w:rPr>
          <w:sz w:val="28"/>
          <w:szCs w:val="28"/>
        </w:rPr>
        <w:t xml:space="preserve"> вестник», № 38, 29.11.2019);</w:t>
      </w:r>
    </w:p>
    <w:p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27.08.2020 № 29-292Р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24.11.2015 № 5-16Р </w:t>
      </w:r>
      <w:r w:rsidR="00CB78B4">
        <w:rPr>
          <w:sz w:val="28"/>
          <w:szCs w:val="28"/>
        </w:rPr>
        <w:t xml:space="preserve">                    </w:t>
      </w:r>
      <w:r w:rsidR="004A3078" w:rsidRPr="00CB78B4">
        <w:rPr>
          <w:sz w:val="28"/>
          <w:szCs w:val="28"/>
        </w:rPr>
        <w:t xml:space="preserve">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Причулымский</w:t>
      </w:r>
      <w:proofErr w:type="spellEnd"/>
      <w:r w:rsidR="004A3078" w:rsidRPr="00CB78B4">
        <w:rPr>
          <w:sz w:val="28"/>
          <w:szCs w:val="28"/>
        </w:rPr>
        <w:t xml:space="preserve"> вестник», № 28, 28.08.2020);</w:t>
      </w:r>
    </w:p>
    <w:p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16.03.2023 № 15-126Р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24.11.2015 № 5-16Р </w:t>
      </w:r>
      <w:r w:rsidR="00CB78B4">
        <w:rPr>
          <w:sz w:val="28"/>
          <w:szCs w:val="28"/>
        </w:rPr>
        <w:t xml:space="preserve">                   </w:t>
      </w:r>
      <w:r w:rsidR="004A3078" w:rsidRPr="00CB78B4">
        <w:rPr>
          <w:sz w:val="28"/>
          <w:szCs w:val="28"/>
        </w:rPr>
        <w:t xml:space="preserve">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Причулымский</w:t>
      </w:r>
      <w:proofErr w:type="spellEnd"/>
      <w:r w:rsidR="004A3078" w:rsidRPr="00CB78B4">
        <w:rPr>
          <w:sz w:val="28"/>
          <w:szCs w:val="28"/>
        </w:rPr>
        <w:t xml:space="preserve"> вестник», № 8, 16.03.2023);</w:t>
      </w:r>
    </w:p>
    <w:p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21.06.2023 № 17-156Р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24.11.2015 № 5-16Р </w:t>
      </w:r>
      <w:r w:rsidR="00CB78B4">
        <w:rPr>
          <w:sz w:val="28"/>
          <w:szCs w:val="28"/>
        </w:rPr>
        <w:t xml:space="preserve">                   </w:t>
      </w:r>
      <w:r w:rsidR="004A3078" w:rsidRPr="00CB78B4">
        <w:rPr>
          <w:sz w:val="28"/>
          <w:szCs w:val="28"/>
        </w:rPr>
        <w:t xml:space="preserve">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lastRenderedPageBreak/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Причулымский</w:t>
      </w:r>
      <w:proofErr w:type="spellEnd"/>
      <w:r w:rsidR="004A3078" w:rsidRPr="00CB78B4">
        <w:rPr>
          <w:sz w:val="28"/>
          <w:szCs w:val="28"/>
        </w:rPr>
        <w:t xml:space="preserve"> вестник», № 25, 22.06.2023);</w:t>
      </w:r>
    </w:p>
    <w:p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25.12.2023 № 19-174Р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24.11.2015 № 5-16Р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Причулымский</w:t>
      </w:r>
      <w:proofErr w:type="spellEnd"/>
      <w:r w:rsidR="004A3078" w:rsidRPr="00CB78B4">
        <w:rPr>
          <w:sz w:val="28"/>
          <w:szCs w:val="28"/>
        </w:rPr>
        <w:t xml:space="preserve"> вестник», № 46, 25.12.2023);</w:t>
      </w:r>
    </w:p>
    <w:p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29.08.2024 № 22-202Р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24.11.2015 № 5-16Р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района, Красноярского края» («</w:t>
      </w:r>
      <w:proofErr w:type="spellStart"/>
      <w:r w:rsidR="004A3078" w:rsidRPr="00CB78B4">
        <w:rPr>
          <w:sz w:val="28"/>
          <w:szCs w:val="28"/>
        </w:rPr>
        <w:t>Причулымский</w:t>
      </w:r>
      <w:proofErr w:type="spellEnd"/>
      <w:r w:rsidR="004A3078" w:rsidRPr="00CB78B4">
        <w:rPr>
          <w:sz w:val="28"/>
          <w:szCs w:val="28"/>
        </w:rPr>
        <w:t xml:space="preserve"> вестник», № 29, 29.08.2024);</w:t>
      </w:r>
    </w:p>
    <w:p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25.12.2024 № 24-223Р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24.11.2015 № 5-16Р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района, Красноярского края» («</w:t>
      </w:r>
      <w:proofErr w:type="spellStart"/>
      <w:r w:rsidR="004A3078" w:rsidRPr="00CB78B4">
        <w:rPr>
          <w:sz w:val="28"/>
          <w:szCs w:val="28"/>
        </w:rPr>
        <w:t>Причулымский</w:t>
      </w:r>
      <w:proofErr w:type="spellEnd"/>
      <w:r w:rsidR="004A3078" w:rsidRPr="00CB78B4">
        <w:rPr>
          <w:sz w:val="28"/>
          <w:szCs w:val="28"/>
        </w:rPr>
        <w:t xml:space="preserve"> вестник», № 45, 25.12.2024)</w:t>
      </w:r>
      <w:r w:rsidRPr="00CB78B4">
        <w:rPr>
          <w:sz w:val="28"/>
          <w:szCs w:val="28"/>
        </w:rPr>
        <w:t>.</w:t>
      </w:r>
    </w:p>
    <w:p w:rsidR="002746BD" w:rsidRPr="00CB78B4" w:rsidRDefault="00E32AC4" w:rsidP="008811D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8B4">
        <w:rPr>
          <w:rFonts w:ascii="Times New Roman" w:hAnsi="Times New Roman" w:cs="Times New Roman"/>
          <w:sz w:val="28"/>
          <w:szCs w:val="28"/>
        </w:rPr>
        <w:t>14</w:t>
      </w:r>
      <w:r w:rsidR="002746BD" w:rsidRPr="00CB78B4">
        <w:rPr>
          <w:rFonts w:ascii="Times New Roman" w:hAnsi="Times New Roman" w:cs="Times New Roman"/>
          <w:sz w:val="28"/>
          <w:szCs w:val="28"/>
        </w:rPr>
        <w:t xml:space="preserve">. </w:t>
      </w:r>
      <w:r w:rsidR="002746BD" w:rsidRPr="00CB78B4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утратившими силу </w:t>
      </w:r>
      <w:r w:rsidR="002746BD"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proofErr w:type="spellStart"/>
      <w:r w:rsidR="002746BD" w:rsidRPr="00CB78B4">
        <w:rPr>
          <w:rFonts w:ascii="Times New Roman" w:hAnsi="Times New Roman" w:cs="Times New Roman"/>
          <w:sz w:val="28"/>
          <w:szCs w:val="28"/>
        </w:rPr>
        <w:t>Тарутинского</w:t>
      </w:r>
      <w:proofErr w:type="spellEnd"/>
      <w:r w:rsidR="002746BD" w:rsidRPr="00CB78B4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Ачинского района Красноярского края</w:t>
      </w:r>
      <w:r w:rsidR="002746BD"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B78B4">
        <w:rPr>
          <w:b/>
          <w:sz w:val="28"/>
          <w:szCs w:val="28"/>
        </w:rPr>
        <w:t>-</w:t>
      </w:r>
      <w:r w:rsidR="004A3078" w:rsidRPr="00CB78B4">
        <w:rPr>
          <w:b/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>от 29.11.2018 №</w:t>
      </w:r>
      <w:r w:rsidR="0087705B" w:rsidRPr="00CB78B4">
        <w:rPr>
          <w:sz w:val="28"/>
          <w:szCs w:val="28"/>
        </w:rPr>
        <w:t xml:space="preserve"> 33-101Р </w:t>
      </w:r>
      <w:r w:rsidR="004A3078" w:rsidRPr="00CB78B4">
        <w:rPr>
          <w:sz w:val="28"/>
          <w:szCs w:val="28"/>
        </w:rPr>
        <w:t xml:space="preserve">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Тарутинского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</w:t>
      </w:r>
      <w:r w:rsidRPr="00CB78B4">
        <w:rPr>
          <w:bCs/>
          <w:sz w:val="28"/>
          <w:szCs w:val="28"/>
        </w:rPr>
        <w:t>;</w:t>
      </w:r>
    </w:p>
    <w:p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29.11.2019 № 42-129Р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Тарутинского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29.11.2018 № 33-101Р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Тарутинского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</w:t>
      </w:r>
      <w:r w:rsidR="004A3078" w:rsidRPr="00CB78B4">
        <w:rPr>
          <w:bCs/>
          <w:sz w:val="28"/>
          <w:szCs w:val="28"/>
        </w:rPr>
        <w:t>«Сельские вести», № 10, 29.11.2019)</w:t>
      </w:r>
      <w:r w:rsidR="004A3078" w:rsidRPr="00CB78B4">
        <w:rPr>
          <w:sz w:val="28"/>
          <w:szCs w:val="28"/>
        </w:rPr>
        <w:t>;</w:t>
      </w:r>
    </w:p>
    <w:p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11.02.2021 № 6-22Р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Тарутинского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29.11.2018 № 33-101Р</w:t>
      </w:r>
      <w:r w:rsidR="00CB78B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 xml:space="preserve">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Тарутинского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района, Красноярского края» («Сельские вести», № 01, 12.02.2021);</w:t>
      </w:r>
    </w:p>
    <w:p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27.02.2023 № 24-106Р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Тарутинского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29.11.2018 № 33-101Р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Тарутинского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(«Сельские вести», № 3, 01.03.2023);</w:t>
      </w:r>
    </w:p>
    <w:p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27.06.2023 № 27-126Р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Тарутинского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29.11.2018 № 33-101Р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Тарутинского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(«Сельские вести», № 7, 30.06.2023);</w:t>
      </w:r>
    </w:p>
    <w:p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29.08.2024 № 37-171Р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Тарутинского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29.11.2018 № 33-101Р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Тарутинского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(«Сельские вести», № 9, 30.08.2024)</w:t>
      </w:r>
      <w:r w:rsidRPr="00CB78B4">
        <w:rPr>
          <w:sz w:val="28"/>
          <w:szCs w:val="28"/>
        </w:rPr>
        <w:t>.</w:t>
      </w:r>
    </w:p>
    <w:p w:rsidR="0087705B" w:rsidRPr="00CB78B4" w:rsidRDefault="0087705B" w:rsidP="008811D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8B4">
        <w:rPr>
          <w:rFonts w:ascii="Times New Roman" w:hAnsi="Times New Roman" w:cs="Times New Roman"/>
          <w:sz w:val="28"/>
          <w:szCs w:val="28"/>
        </w:rPr>
        <w:t>1</w:t>
      </w:r>
      <w:r w:rsidR="00E32AC4" w:rsidRPr="00CB78B4">
        <w:rPr>
          <w:rFonts w:ascii="Times New Roman" w:hAnsi="Times New Roman" w:cs="Times New Roman"/>
          <w:sz w:val="28"/>
          <w:szCs w:val="28"/>
        </w:rPr>
        <w:t>5</w:t>
      </w:r>
      <w:r w:rsidRPr="00CB78B4">
        <w:rPr>
          <w:rFonts w:ascii="Times New Roman" w:hAnsi="Times New Roman" w:cs="Times New Roman"/>
          <w:sz w:val="28"/>
          <w:szCs w:val="28"/>
        </w:rPr>
        <w:t xml:space="preserve">. </w:t>
      </w:r>
      <w:r w:rsidRPr="00CB78B4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утратившими силу </w:t>
      </w:r>
      <w:r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proofErr w:type="spellStart"/>
      <w:r w:rsidRPr="00CB78B4">
        <w:rPr>
          <w:rFonts w:ascii="Times New Roman" w:hAnsi="Times New Roman" w:cs="Times New Roman"/>
          <w:sz w:val="28"/>
          <w:szCs w:val="28"/>
        </w:rPr>
        <w:t>Ястребовского</w:t>
      </w:r>
      <w:proofErr w:type="spellEnd"/>
      <w:r w:rsidRPr="00CB78B4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Ачинского района Красноярского края</w:t>
      </w:r>
      <w:r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4A3078" w:rsidRPr="00CB78B4" w:rsidRDefault="0087705B" w:rsidP="008811D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B78B4">
        <w:rPr>
          <w:b/>
          <w:sz w:val="28"/>
          <w:szCs w:val="28"/>
        </w:rPr>
        <w:lastRenderedPageBreak/>
        <w:t xml:space="preserve">- </w:t>
      </w:r>
      <w:r w:rsidR="004A3078" w:rsidRPr="00CB78B4">
        <w:rPr>
          <w:sz w:val="28"/>
          <w:szCs w:val="28"/>
        </w:rPr>
        <w:t xml:space="preserve">от 23.11.2015 № 4-15Р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</w:t>
      </w:r>
      <w:r w:rsidR="004A3078" w:rsidRPr="00CB78B4">
        <w:rPr>
          <w:bCs/>
          <w:sz w:val="28"/>
          <w:szCs w:val="28"/>
        </w:rPr>
        <w:t>«</w:t>
      </w:r>
      <w:proofErr w:type="spellStart"/>
      <w:r w:rsidR="004A3078" w:rsidRPr="00CB78B4">
        <w:rPr>
          <w:bCs/>
          <w:sz w:val="28"/>
          <w:szCs w:val="28"/>
        </w:rPr>
        <w:t>Ястребовский</w:t>
      </w:r>
      <w:proofErr w:type="spellEnd"/>
      <w:r w:rsidR="004A3078" w:rsidRPr="00CB78B4">
        <w:rPr>
          <w:bCs/>
          <w:sz w:val="28"/>
          <w:szCs w:val="28"/>
        </w:rPr>
        <w:t xml:space="preserve"> вестник», № 33, 23.11.2015)</w:t>
      </w:r>
      <w:r w:rsidRPr="00CB78B4">
        <w:rPr>
          <w:bCs/>
          <w:sz w:val="28"/>
          <w:szCs w:val="28"/>
        </w:rPr>
        <w:t>;</w:t>
      </w:r>
    </w:p>
    <w:p w:rsidR="004A3078" w:rsidRPr="00CB78B4" w:rsidRDefault="0087705B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b/>
          <w:bCs/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28.06.2016 № 9-43Р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23.11.2015 № 4-15Р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Ястребовский</w:t>
      </w:r>
      <w:proofErr w:type="spellEnd"/>
      <w:r w:rsidR="004A3078" w:rsidRPr="00CB78B4">
        <w:rPr>
          <w:sz w:val="28"/>
          <w:szCs w:val="28"/>
        </w:rPr>
        <w:t xml:space="preserve"> вестник», № 15, 30.06.2016);</w:t>
      </w:r>
    </w:p>
    <w:p w:rsidR="004A3078" w:rsidRPr="00CB78B4" w:rsidRDefault="0087705B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15.11.2016 № 11-48Р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23.11.2015 № 4-15Р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Ястребовский</w:t>
      </w:r>
      <w:proofErr w:type="spellEnd"/>
      <w:r w:rsidR="004A3078" w:rsidRPr="00CB78B4">
        <w:rPr>
          <w:sz w:val="28"/>
          <w:szCs w:val="28"/>
        </w:rPr>
        <w:t xml:space="preserve"> вестник», № 29, 17.11.2016);</w:t>
      </w:r>
    </w:p>
    <w:p w:rsidR="004A3078" w:rsidRPr="00CB78B4" w:rsidRDefault="0087705B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28.03.2017 № 14-60Р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23.11.2015 № 4-15Р </w:t>
      </w:r>
      <w:r w:rsidRPr="00CB78B4">
        <w:rPr>
          <w:sz w:val="28"/>
          <w:szCs w:val="28"/>
        </w:rPr>
        <w:t>«</w:t>
      </w:r>
      <w:r w:rsidR="004A3078" w:rsidRPr="00CB78B4">
        <w:rPr>
          <w:sz w:val="28"/>
          <w:szCs w:val="28"/>
        </w:rPr>
        <w:t xml:space="preserve">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Ястребовский</w:t>
      </w:r>
      <w:proofErr w:type="spellEnd"/>
      <w:r w:rsidR="004A3078" w:rsidRPr="00CB78B4">
        <w:rPr>
          <w:sz w:val="28"/>
          <w:szCs w:val="28"/>
        </w:rPr>
        <w:t xml:space="preserve"> вестник», № 7, 29.03.2017);</w:t>
      </w:r>
    </w:p>
    <w:p w:rsidR="004A3078" w:rsidRPr="00CB78B4" w:rsidRDefault="0087705B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27.07.2017 № 16-70Р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23.11.2015 № 4-15Р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Ястребовский</w:t>
      </w:r>
      <w:proofErr w:type="spellEnd"/>
      <w:r w:rsidR="004A3078" w:rsidRPr="00CB78B4">
        <w:rPr>
          <w:sz w:val="28"/>
          <w:szCs w:val="28"/>
        </w:rPr>
        <w:t xml:space="preserve"> вестник», № 21, 31.07.2017);</w:t>
      </w:r>
    </w:p>
    <w:p w:rsidR="004A3078" w:rsidRPr="00CB78B4" w:rsidRDefault="0087705B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25.12.2017 № 19-89Р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23.11.2015 № 4-15Р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Ястребовский</w:t>
      </w:r>
      <w:proofErr w:type="spellEnd"/>
      <w:r w:rsidR="004A3078" w:rsidRPr="00CB78B4">
        <w:rPr>
          <w:sz w:val="28"/>
          <w:szCs w:val="28"/>
        </w:rPr>
        <w:t xml:space="preserve"> вестник», № 31, 28.12.2017);</w:t>
      </w:r>
    </w:p>
    <w:p w:rsidR="004A3078" w:rsidRPr="00CB78B4" w:rsidRDefault="0087705B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30.07.2018 № 24-124Р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23.11.2015 № 4-15Р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Ястребовский</w:t>
      </w:r>
      <w:proofErr w:type="spellEnd"/>
      <w:r w:rsidR="004A3078" w:rsidRPr="00CB78B4">
        <w:rPr>
          <w:sz w:val="28"/>
          <w:szCs w:val="28"/>
        </w:rPr>
        <w:t xml:space="preserve"> вестник», № 15, 31.07.2018);</w:t>
      </w:r>
    </w:p>
    <w:p w:rsidR="004A3078" w:rsidRPr="00CB78B4" w:rsidRDefault="0087705B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29.11.2018 № 26Вн-140Р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23.11.2015 № 4-15Р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Ястребовский</w:t>
      </w:r>
      <w:proofErr w:type="spellEnd"/>
      <w:r w:rsidR="004A3078" w:rsidRPr="00CB78B4">
        <w:rPr>
          <w:sz w:val="28"/>
          <w:szCs w:val="28"/>
        </w:rPr>
        <w:t xml:space="preserve"> вестник», № 23, 30.11.2018);</w:t>
      </w:r>
    </w:p>
    <w:p w:rsidR="004A3078" w:rsidRPr="00CB78B4" w:rsidRDefault="0087705B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27.06.2019 № 35-168Р «О внесении изменений и дополнений в Решение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23.11.2015 № 4-15Р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Ястребовский</w:t>
      </w:r>
      <w:proofErr w:type="spellEnd"/>
      <w:r w:rsidR="004A3078" w:rsidRPr="00CB78B4">
        <w:rPr>
          <w:sz w:val="28"/>
          <w:szCs w:val="28"/>
        </w:rPr>
        <w:t xml:space="preserve"> вестник», № 22, 01.07.2019);</w:t>
      </w:r>
    </w:p>
    <w:p w:rsidR="004A3078" w:rsidRPr="00CB78B4" w:rsidRDefault="0087705B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03.12.2019 № 39-185Р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23.11.2015 № 4-15Р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Ястребовский</w:t>
      </w:r>
      <w:proofErr w:type="spellEnd"/>
      <w:r w:rsidR="004A3078" w:rsidRPr="00CB78B4">
        <w:rPr>
          <w:sz w:val="28"/>
          <w:szCs w:val="28"/>
        </w:rPr>
        <w:t xml:space="preserve"> вестник», № 36, 05.12.2019);</w:t>
      </w:r>
    </w:p>
    <w:p w:rsidR="004A3078" w:rsidRPr="00CB78B4" w:rsidRDefault="0087705B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29.11.2022 № 27Вн-91Р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23.11.2015 № 4-15Р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lastRenderedPageBreak/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Ястребовский</w:t>
      </w:r>
      <w:proofErr w:type="spellEnd"/>
      <w:r w:rsidR="004A3078" w:rsidRPr="00CB78B4">
        <w:rPr>
          <w:sz w:val="28"/>
          <w:szCs w:val="28"/>
        </w:rPr>
        <w:t xml:space="preserve"> вестник», № 24, 29.11.2022);</w:t>
      </w:r>
    </w:p>
    <w:p w:rsidR="004A3078" w:rsidRPr="00CB78B4" w:rsidRDefault="0087705B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21.04.2023 № 31-105Р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23.11.2015 № 4-15Р</w:t>
      </w:r>
      <w:r w:rsidR="00CB78B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 xml:space="preserve">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Ястребовский</w:t>
      </w:r>
      <w:proofErr w:type="spellEnd"/>
      <w:r w:rsidR="004A3078" w:rsidRPr="00CB78B4">
        <w:rPr>
          <w:sz w:val="28"/>
          <w:szCs w:val="28"/>
        </w:rPr>
        <w:t xml:space="preserve"> вестник», № 10, 21.04.2023);</w:t>
      </w:r>
    </w:p>
    <w:p w:rsidR="004A3078" w:rsidRPr="00CB78B4" w:rsidRDefault="0087705B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06.06.2023 № 32-115Р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23.11.2015 № 4-15Р</w:t>
      </w:r>
      <w:r w:rsidR="00CB78B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 xml:space="preserve">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Ястребовский</w:t>
      </w:r>
      <w:proofErr w:type="spellEnd"/>
      <w:r w:rsidR="004A3078" w:rsidRPr="00CB78B4">
        <w:rPr>
          <w:sz w:val="28"/>
          <w:szCs w:val="28"/>
        </w:rPr>
        <w:t xml:space="preserve"> вестник», № 14, 07.06.2023);</w:t>
      </w:r>
    </w:p>
    <w:p w:rsidR="004A3078" w:rsidRPr="00CB78B4" w:rsidRDefault="0087705B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25.12.2023 № 39-146Р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23.11.2015 № 4-15Р</w:t>
      </w:r>
      <w:r w:rsidR="00CB78B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 xml:space="preserve">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Ястребовский</w:t>
      </w:r>
      <w:proofErr w:type="spellEnd"/>
      <w:r w:rsidR="004A3078" w:rsidRPr="00CB78B4">
        <w:rPr>
          <w:sz w:val="28"/>
          <w:szCs w:val="28"/>
        </w:rPr>
        <w:t xml:space="preserve"> вестник», № 28, 25.12.2023);</w:t>
      </w:r>
    </w:p>
    <w:p w:rsidR="004A3078" w:rsidRPr="00CB78B4" w:rsidRDefault="0087705B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20.12.2024 № 48-179Р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№ 4-15Р от 23.11.2015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Ястребовский</w:t>
      </w:r>
      <w:proofErr w:type="spellEnd"/>
      <w:r w:rsidR="004A3078" w:rsidRPr="00CB78B4">
        <w:rPr>
          <w:sz w:val="28"/>
          <w:szCs w:val="28"/>
        </w:rPr>
        <w:t xml:space="preserve"> вестник», № 31, 20.12.2024);</w:t>
      </w:r>
    </w:p>
    <w:p w:rsidR="004A3078" w:rsidRPr="00CB78B4" w:rsidRDefault="0087705B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21.03.2025 № 50-188Р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№ 4-15Р от 23.11.2015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района, Красноярского края» («</w:t>
      </w:r>
      <w:proofErr w:type="spellStart"/>
      <w:r w:rsidR="004A3078" w:rsidRPr="00CB78B4">
        <w:rPr>
          <w:sz w:val="28"/>
          <w:szCs w:val="28"/>
        </w:rPr>
        <w:t>Ястребовский</w:t>
      </w:r>
      <w:proofErr w:type="spellEnd"/>
      <w:r w:rsidR="004A3078" w:rsidRPr="00CB78B4">
        <w:rPr>
          <w:sz w:val="28"/>
          <w:szCs w:val="28"/>
        </w:rPr>
        <w:t xml:space="preserve"> вестник», № 4, 21.03.2025).</w:t>
      </w:r>
    </w:p>
    <w:p w:rsidR="0087705B" w:rsidRPr="00CB78B4" w:rsidRDefault="00E32AC4" w:rsidP="008811D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8B4">
        <w:rPr>
          <w:rFonts w:ascii="Times New Roman" w:eastAsia="Times New Roman" w:hAnsi="Times New Roman" w:cs="Times New Roman"/>
          <w:sz w:val="28"/>
          <w:szCs w:val="28"/>
        </w:rPr>
        <w:t>16</w:t>
      </w:r>
      <w:r w:rsidR="0087705B" w:rsidRPr="00CB78B4">
        <w:rPr>
          <w:rFonts w:ascii="Times New Roman" w:eastAsia="Times New Roman" w:hAnsi="Times New Roman" w:cs="Times New Roman"/>
          <w:sz w:val="28"/>
          <w:szCs w:val="28"/>
        </w:rPr>
        <w:t xml:space="preserve">. Признать утратившими силу </w:t>
      </w:r>
      <w:r w:rsidR="0087705B"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</w:t>
      </w:r>
      <w:r w:rsidR="00354BBB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87705B"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7705B" w:rsidRPr="00CB78B4">
        <w:rPr>
          <w:rFonts w:ascii="Times New Roman" w:hAnsi="Times New Roman" w:cs="Times New Roman"/>
          <w:sz w:val="28"/>
          <w:szCs w:val="28"/>
        </w:rPr>
        <w:t xml:space="preserve">Березовского сельского Совета депутатов </w:t>
      </w:r>
      <w:proofErr w:type="spellStart"/>
      <w:r w:rsidR="0087705B" w:rsidRPr="00CB78B4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="0087705B" w:rsidRPr="00CB78B4">
        <w:rPr>
          <w:rFonts w:ascii="Times New Roman" w:hAnsi="Times New Roman" w:cs="Times New Roman"/>
          <w:sz w:val="28"/>
          <w:szCs w:val="28"/>
        </w:rPr>
        <w:t xml:space="preserve"> района Красноярского края</w:t>
      </w:r>
      <w:r w:rsidR="0087705B"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4A3078" w:rsidRPr="00CB78B4" w:rsidRDefault="0087705B" w:rsidP="008811D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B78B4">
        <w:rPr>
          <w:b/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27.09.2024 № 124 «Об установлении и введении в действие земельного налога на территории Березовского сельсовета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 Красноярского края» (</w:t>
      </w:r>
      <w:r w:rsidR="008D27E9" w:rsidRPr="00CB78B4">
        <w:rPr>
          <w:sz w:val="28"/>
          <w:szCs w:val="28"/>
        </w:rPr>
        <w:t>«</w:t>
      </w:r>
      <w:r w:rsidR="004A3078" w:rsidRPr="00CB78B4">
        <w:rPr>
          <w:bCs/>
          <w:sz w:val="28"/>
          <w:szCs w:val="28"/>
        </w:rPr>
        <w:t xml:space="preserve">Вестник </w:t>
      </w:r>
      <w:proofErr w:type="spellStart"/>
      <w:r w:rsidR="004A3078" w:rsidRPr="00CB78B4">
        <w:rPr>
          <w:bCs/>
          <w:sz w:val="28"/>
          <w:szCs w:val="28"/>
        </w:rPr>
        <w:t>Большеулуйского</w:t>
      </w:r>
      <w:proofErr w:type="spellEnd"/>
      <w:r w:rsidR="004A3078" w:rsidRPr="00CB78B4">
        <w:rPr>
          <w:bCs/>
          <w:sz w:val="28"/>
          <w:szCs w:val="28"/>
        </w:rPr>
        <w:t xml:space="preserve"> района</w:t>
      </w:r>
      <w:r w:rsidR="008D27E9" w:rsidRPr="00CB78B4">
        <w:rPr>
          <w:bCs/>
          <w:sz w:val="28"/>
          <w:szCs w:val="28"/>
        </w:rPr>
        <w:t>»</w:t>
      </w:r>
      <w:r w:rsidR="004A3078" w:rsidRPr="00CB78B4">
        <w:rPr>
          <w:bCs/>
          <w:sz w:val="28"/>
          <w:szCs w:val="28"/>
        </w:rPr>
        <w:t>, №</w:t>
      </w:r>
      <w:r w:rsidR="008D27E9" w:rsidRPr="00CB78B4">
        <w:rPr>
          <w:bCs/>
          <w:sz w:val="28"/>
          <w:szCs w:val="28"/>
        </w:rPr>
        <w:t xml:space="preserve"> 41, 11.10.2024).</w:t>
      </w:r>
    </w:p>
    <w:p w:rsidR="008D27E9" w:rsidRPr="00CB78B4" w:rsidRDefault="008D27E9" w:rsidP="008811D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8B4">
        <w:rPr>
          <w:rFonts w:ascii="Times New Roman" w:eastAsia="Times New Roman" w:hAnsi="Times New Roman" w:cs="Times New Roman"/>
          <w:sz w:val="28"/>
          <w:szCs w:val="28"/>
        </w:rPr>
        <w:t>1</w:t>
      </w:r>
      <w:r w:rsidR="00E32AC4" w:rsidRPr="00CB78B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B78B4">
        <w:rPr>
          <w:rFonts w:ascii="Times New Roman" w:eastAsia="Times New Roman" w:hAnsi="Times New Roman" w:cs="Times New Roman"/>
          <w:sz w:val="28"/>
          <w:szCs w:val="28"/>
        </w:rPr>
        <w:t xml:space="preserve">. Признать утратившими силу </w:t>
      </w:r>
      <w:r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r w:rsidRPr="00CB78B4">
        <w:rPr>
          <w:rFonts w:ascii="Times New Roman" w:hAnsi="Times New Roman" w:cs="Times New Roman"/>
          <w:sz w:val="28"/>
          <w:szCs w:val="28"/>
        </w:rPr>
        <w:t xml:space="preserve">Бобровского сельского Совета депутатов </w:t>
      </w:r>
      <w:proofErr w:type="spellStart"/>
      <w:r w:rsidRPr="00CB78B4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Pr="00CB78B4">
        <w:rPr>
          <w:rFonts w:ascii="Times New Roman" w:hAnsi="Times New Roman" w:cs="Times New Roman"/>
          <w:sz w:val="28"/>
          <w:szCs w:val="28"/>
        </w:rPr>
        <w:t xml:space="preserve"> района Красноярского края</w:t>
      </w:r>
      <w:r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4A3078" w:rsidRPr="00CB78B4" w:rsidRDefault="008D27E9" w:rsidP="008811D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B78B4">
        <w:rPr>
          <w:b/>
          <w:sz w:val="28"/>
          <w:szCs w:val="28"/>
        </w:rPr>
        <w:t xml:space="preserve">- </w:t>
      </w:r>
      <w:r w:rsidR="005055A2" w:rsidRPr="00CB78B4">
        <w:rPr>
          <w:b/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>от 18.09.2005 № 14</w:t>
      </w:r>
      <w:r w:rsidR="00E06BFA" w:rsidRPr="00CB78B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>«О земельном налоге» (</w:t>
      </w:r>
      <w:r w:rsidR="00CB524E" w:rsidRPr="00CB78B4">
        <w:rPr>
          <w:bCs/>
          <w:sz w:val="28"/>
          <w:szCs w:val="28"/>
        </w:rPr>
        <w:t>«В</w:t>
      </w:r>
      <w:r w:rsidR="004A3078" w:rsidRPr="00CB78B4">
        <w:rPr>
          <w:bCs/>
          <w:sz w:val="28"/>
          <w:szCs w:val="28"/>
        </w:rPr>
        <w:t>ести</w:t>
      </w:r>
      <w:r w:rsidR="00CB524E" w:rsidRPr="00CB78B4">
        <w:rPr>
          <w:bCs/>
          <w:sz w:val="28"/>
          <w:szCs w:val="28"/>
        </w:rPr>
        <w:t>»</w:t>
      </w:r>
      <w:r w:rsidR="005055A2" w:rsidRPr="00CB78B4">
        <w:rPr>
          <w:bCs/>
          <w:sz w:val="28"/>
          <w:szCs w:val="28"/>
        </w:rPr>
        <w:t>, 29.10.2005);</w:t>
      </w:r>
    </w:p>
    <w:p w:rsidR="004A3078" w:rsidRPr="00CB78B4" w:rsidRDefault="00F9702F" w:rsidP="008811DD">
      <w:pPr>
        <w:ind w:firstLine="708"/>
        <w:jc w:val="both"/>
        <w:rPr>
          <w:sz w:val="28"/>
          <w:szCs w:val="28"/>
        </w:rPr>
      </w:pPr>
      <w:r w:rsidRPr="00CB78B4">
        <w:rPr>
          <w:b/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10.11.2005 № 18 «О внесении изменений в Решение № 14 от 18 октября 2005 года» («Вести», № 48, 28.11.2005);</w:t>
      </w:r>
    </w:p>
    <w:p w:rsidR="004A3078" w:rsidRPr="00CB78B4" w:rsidRDefault="00F9702F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05.05.2006 № 13 «О внесении изменений в Решение</w:t>
      </w:r>
      <w:r w:rsidR="00354BBB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>№ 14 от 18.09.05» («Вести», 28.05.2006);</w:t>
      </w:r>
    </w:p>
    <w:p w:rsidR="004A3078" w:rsidRPr="00CB78B4" w:rsidRDefault="00F9702F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19.03.2008 № 86 «О внесении изменений в Решение</w:t>
      </w:r>
      <w:r w:rsidR="00354BBB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>№ 14 от 18.10.2005 «О земельном налоге»;</w:t>
      </w:r>
    </w:p>
    <w:p w:rsidR="004A3078" w:rsidRPr="00CB78B4" w:rsidRDefault="00F9702F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14.12.2010 № 26 «О внесении изменений и дополнений в Решение от 18.09.2005 № 14 «О земельном налоге</w:t>
      </w:r>
      <w:r w:rsidR="00CB524E" w:rsidRPr="00CB78B4">
        <w:rPr>
          <w:sz w:val="28"/>
          <w:szCs w:val="28"/>
        </w:rPr>
        <w:t>» («</w:t>
      </w:r>
      <w:r w:rsidR="004A3078" w:rsidRPr="00CB78B4">
        <w:rPr>
          <w:sz w:val="28"/>
          <w:szCs w:val="28"/>
        </w:rPr>
        <w:t>Селянка</w:t>
      </w:r>
      <w:r w:rsidR="00CB524E" w:rsidRPr="00CB78B4">
        <w:rPr>
          <w:sz w:val="28"/>
          <w:szCs w:val="28"/>
        </w:rPr>
        <w:t>»</w:t>
      </w:r>
      <w:r w:rsidR="004A3078" w:rsidRPr="00CB78B4">
        <w:rPr>
          <w:sz w:val="28"/>
          <w:szCs w:val="28"/>
        </w:rPr>
        <w:t>, № 12, 16.12.2010);</w:t>
      </w:r>
    </w:p>
    <w:p w:rsidR="004A3078" w:rsidRPr="00CB78B4" w:rsidRDefault="00F9702F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11.04.2011 № 42 «О внесении изменений в Решение № 14 от 18.09.05 «О земельном налоге»;</w:t>
      </w:r>
    </w:p>
    <w:p w:rsidR="004A3078" w:rsidRPr="00CB78B4" w:rsidRDefault="00F9702F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30.01.2012 № 70 «О внесении изменений в Решение Бобровского сельского Совета депутатов от 18.09.2005 № 14 «О земельном налоге»;</w:t>
      </w:r>
    </w:p>
    <w:p w:rsidR="004A3078" w:rsidRPr="00CB78B4" w:rsidRDefault="00F9702F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30.10.2012 № 87 (ред. от 25.12.2012) «О внесении изменений в Решение № 14 от 18.09.2005 «О земельном налоге»;</w:t>
      </w:r>
    </w:p>
    <w:p w:rsidR="004A3078" w:rsidRPr="00CB78B4" w:rsidRDefault="00F9702F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lastRenderedPageBreak/>
        <w:t xml:space="preserve">- </w:t>
      </w:r>
      <w:r w:rsidR="004A3078" w:rsidRPr="00CB78B4">
        <w:rPr>
          <w:sz w:val="28"/>
          <w:szCs w:val="28"/>
        </w:rPr>
        <w:t>от 25.12.2012 № 91 «О внесении изменений в Решение № 14 от 18.09.2005 «О земельном налоге»;</w:t>
      </w:r>
    </w:p>
    <w:p w:rsidR="004A3078" w:rsidRPr="00CB78B4" w:rsidRDefault="00F9702F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14.05.2014 № 118 «О внесении изменений в Решение  № 14 от 18.09.2005 «О земельном налоге»;</w:t>
      </w:r>
    </w:p>
    <w:p w:rsidR="004A3078" w:rsidRPr="00CB78B4" w:rsidRDefault="00F9702F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26.05.2014 № 121 «О внесении изменений в Решение Бобровского сельского Совета депутатов № 14 от 18.09.2005 «О земельном налоге»;</w:t>
      </w:r>
    </w:p>
    <w:p w:rsidR="004A3078" w:rsidRPr="00CB78B4" w:rsidRDefault="00F9702F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28.11.2019 № 06 «О внесении изменений в Решение Бобровского сельского совета депутатов № 14 от 1</w:t>
      </w:r>
      <w:r w:rsidR="00CB78B4" w:rsidRPr="00CB78B4">
        <w:rPr>
          <w:sz w:val="28"/>
          <w:szCs w:val="28"/>
        </w:rPr>
        <w:t>8.09.2005 «О земельном налоге»</w:t>
      </w:r>
      <w:r w:rsidR="004A3078" w:rsidRPr="00CB78B4">
        <w:rPr>
          <w:sz w:val="28"/>
          <w:szCs w:val="28"/>
        </w:rPr>
        <w:t>;</w:t>
      </w:r>
    </w:p>
    <w:p w:rsidR="004A3078" w:rsidRPr="00CB78B4" w:rsidRDefault="00F9702F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05.03.2021 № 14 «О внесении изменений в Решение Бобровского сельского Совета депутатов от 18.09.2005 № 14 «О земельном налоге»;</w:t>
      </w:r>
    </w:p>
    <w:p w:rsidR="004A3078" w:rsidRPr="00CB78B4" w:rsidRDefault="00F9702F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30.09.2021 № 30 «О внесении изменений в Решение Бобровского сельского Совета депутатов от 13.09</w:t>
      </w:r>
      <w:r w:rsidR="00CB78B4" w:rsidRPr="00CB78B4">
        <w:rPr>
          <w:sz w:val="28"/>
          <w:szCs w:val="28"/>
        </w:rPr>
        <w:t>.2005 № 14 «О земельном налоге»</w:t>
      </w:r>
      <w:r w:rsidR="004A3078" w:rsidRPr="00CB78B4">
        <w:rPr>
          <w:sz w:val="28"/>
          <w:szCs w:val="28"/>
        </w:rPr>
        <w:t>;</w:t>
      </w:r>
    </w:p>
    <w:p w:rsidR="004A3078" w:rsidRPr="00CB78B4" w:rsidRDefault="00F9702F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26.05.2023 № 63 «О внесении изменений в Решение Бобровского сельского Совета депутатов от 18.09.2005 № 14 «О земельном налоге»;</w:t>
      </w:r>
    </w:p>
    <w:p w:rsidR="004A3078" w:rsidRPr="00CB78B4" w:rsidRDefault="00F9702F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27.12.2023 № 79 «О внесении изменений в Решение от 18.09.2005 № 14 «</w:t>
      </w:r>
      <w:r w:rsidR="00E06BFA" w:rsidRPr="00CB78B4">
        <w:rPr>
          <w:sz w:val="28"/>
          <w:szCs w:val="28"/>
        </w:rPr>
        <w:t>О земельном налоге</w:t>
      </w:r>
      <w:r w:rsidR="004A3078" w:rsidRPr="00CB78B4">
        <w:rPr>
          <w:sz w:val="28"/>
          <w:szCs w:val="28"/>
        </w:rPr>
        <w:t xml:space="preserve"> на терр</w:t>
      </w:r>
      <w:r w:rsidR="00CB78B4" w:rsidRPr="00CB78B4">
        <w:rPr>
          <w:sz w:val="28"/>
          <w:szCs w:val="28"/>
        </w:rPr>
        <w:t>итории Бобровского сельсовета»</w:t>
      </w:r>
      <w:r w:rsidR="004A3078" w:rsidRPr="00CB78B4">
        <w:rPr>
          <w:sz w:val="28"/>
          <w:szCs w:val="28"/>
        </w:rPr>
        <w:t>;</w:t>
      </w:r>
    </w:p>
    <w:p w:rsidR="004A3078" w:rsidRPr="00CB78B4" w:rsidRDefault="00F9702F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20.11.2024 № 90 «О внесении изменений в Решение от 18.09.2005</w:t>
      </w:r>
      <w:r w:rsidR="00E06BFA" w:rsidRPr="00CB78B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>№ 14 «О земельном налоге</w:t>
      </w:r>
      <w:r w:rsidR="00E06BFA" w:rsidRPr="00CB78B4">
        <w:rPr>
          <w:sz w:val="28"/>
          <w:szCs w:val="28"/>
        </w:rPr>
        <w:t>»</w:t>
      </w:r>
      <w:r w:rsidR="004A3078" w:rsidRPr="00CB78B4">
        <w:rPr>
          <w:sz w:val="28"/>
          <w:szCs w:val="28"/>
        </w:rPr>
        <w:t xml:space="preserve"> на территории Бобровского сельсовета»;</w:t>
      </w:r>
    </w:p>
    <w:p w:rsidR="004A3078" w:rsidRPr="00CB78B4" w:rsidRDefault="00F9702F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20.02.2025 № 97 «О внесении изменений в Решение от 18.09.2005</w:t>
      </w:r>
      <w:r w:rsidR="00E06BFA" w:rsidRPr="00CB78B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>№ 14 «О земельном налоге» на территории Бобровского сельсовета»;</w:t>
      </w:r>
    </w:p>
    <w:p w:rsidR="004A3078" w:rsidRPr="00CB78B4" w:rsidRDefault="00F9702F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30.06.2025 № 106 «О внесении изменений в Решение от 18.09.2005 № 14 «О земельном налоге» на территории Бобровского сельсовета»;</w:t>
      </w:r>
    </w:p>
    <w:p w:rsidR="004A3078" w:rsidRPr="00CB78B4" w:rsidRDefault="00F9702F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04.04.2006 № 10 «О внесении изменений в Решение Бобровского сельсове</w:t>
      </w:r>
      <w:r w:rsidRPr="00CB78B4">
        <w:rPr>
          <w:sz w:val="28"/>
          <w:szCs w:val="28"/>
        </w:rPr>
        <w:t>та № 14 от 18.10.2005» («</w:t>
      </w:r>
      <w:r w:rsidR="004A3078" w:rsidRPr="00CB78B4">
        <w:rPr>
          <w:sz w:val="28"/>
          <w:szCs w:val="28"/>
        </w:rPr>
        <w:t>Вести</w:t>
      </w:r>
      <w:r w:rsidRPr="00CB78B4">
        <w:rPr>
          <w:sz w:val="28"/>
          <w:szCs w:val="28"/>
        </w:rPr>
        <w:t>»</w:t>
      </w:r>
      <w:r w:rsidR="004A3078" w:rsidRPr="00CB78B4">
        <w:rPr>
          <w:sz w:val="28"/>
          <w:szCs w:val="28"/>
        </w:rPr>
        <w:t>, № 20, 26.05.2006);</w:t>
      </w:r>
    </w:p>
    <w:p w:rsidR="004A3078" w:rsidRPr="00CB78B4" w:rsidRDefault="00F9702F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13.10.2009 № 155 «О внесении дополнений в Решение № 14 от 18</w:t>
      </w:r>
      <w:r w:rsidRPr="00CB78B4">
        <w:rPr>
          <w:sz w:val="28"/>
          <w:szCs w:val="28"/>
        </w:rPr>
        <w:t>.10.2005 «О земельном налоге» («</w:t>
      </w:r>
      <w:r w:rsidR="004A3078" w:rsidRPr="00CB78B4">
        <w:rPr>
          <w:sz w:val="28"/>
          <w:szCs w:val="28"/>
        </w:rPr>
        <w:t>Селянка</w:t>
      </w:r>
      <w:r w:rsidRPr="00CB78B4">
        <w:rPr>
          <w:sz w:val="28"/>
          <w:szCs w:val="28"/>
        </w:rPr>
        <w:t>», № 10, 13.10.2009).</w:t>
      </w:r>
    </w:p>
    <w:p w:rsidR="005055A2" w:rsidRPr="00CB78B4" w:rsidRDefault="005055A2" w:rsidP="008811D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8B4">
        <w:rPr>
          <w:rFonts w:ascii="Times New Roman" w:eastAsia="Times New Roman" w:hAnsi="Times New Roman" w:cs="Times New Roman"/>
          <w:sz w:val="28"/>
          <w:szCs w:val="28"/>
        </w:rPr>
        <w:t>1</w:t>
      </w:r>
      <w:r w:rsidR="00E32AC4" w:rsidRPr="00CB78B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B78B4">
        <w:rPr>
          <w:rFonts w:ascii="Times New Roman" w:eastAsia="Times New Roman" w:hAnsi="Times New Roman" w:cs="Times New Roman"/>
          <w:sz w:val="28"/>
          <w:szCs w:val="28"/>
        </w:rPr>
        <w:t xml:space="preserve">. Признать утратившими силу </w:t>
      </w:r>
      <w:r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proofErr w:type="spellStart"/>
      <w:r w:rsidRPr="00CB78B4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Pr="00CB78B4">
        <w:rPr>
          <w:rFonts w:ascii="Times New Roman" w:hAnsi="Times New Roman" w:cs="Times New Roman"/>
          <w:sz w:val="28"/>
          <w:szCs w:val="28"/>
        </w:rPr>
        <w:t xml:space="preserve"> сельского Совета депутатов </w:t>
      </w:r>
      <w:proofErr w:type="spellStart"/>
      <w:r w:rsidRPr="00CB78B4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Pr="00CB78B4">
        <w:rPr>
          <w:rFonts w:ascii="Times New Roman" w:hAnsi="Times New Roman" w:cs="Times New Roman"/>
          <w:sz w:val="28"/>
          <w:szCs w:val="28"/>
        </w:rPr>
        <w:t xml:space="preserve"> района Красноярского края</w:t>
      </w:r>
      <w:r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4A3078" w:rsidRPr="00CB78B4" w:rsidRDefault="005055A2" w:rsidP="008811D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B78B4">
        <w:rPr>
          <w:b/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24.11.2006 № 74</w:t>
      </w:r>
      <w:r w:rsidRPr="00CB78B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>«О земельном налоге» (</w:t>
      </w:r>
      <w:r w:rsidR="004A3078" w:rsidRPr="00CB78B4">
        <w:rPr>
          <w:bCs/>
          <w:sz w:val="28"/>
          <w:szCs w:val="28"/>
        </w:rPr>
        <w:t>«Вести», № 48, 02.12.2006)</w:t>
      </w:r>
      <w:r w:rsidRPr="00CB78B4">
        <w:rPr>
          <w:bCs/>
          <w:sz w:val="28"/>
          <w:szCs w:val="28"/>
        </w:rPr>
        <w:t>;</w:t>
      </w:r>
    </w:p>
    <w:p w:rsidR="004A3078" w:rsidRPr="00CB78B4" w:rsidRDefault="005055A2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b/>
          <w:bCs/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14.11.2007 № 120 «О внесении изменений в Решения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№ 13 от 26.10.2005 и № 74 от 24.11.2006» («Вести», № 45, 14.11.2007);</w:t>
      </w:r>
    </w:p>
    <w:p w:rsidR="004A3078" w:rsidRPr="00CB78B4" w:rsidRDefault="005055A2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07.04.2008 № 147 «О внесении изменений и дополнений в Решение № 74 от 24 ноября 2006 г. «О земельном налоге» («Вести», № 16, 18.04.2008);</w:t>
      </w:r>
    </w:p>
    <w:p w:rsidR="004A3078" w:rsidRPr="00CB78B4" w:rsidRDefault="00DB31C9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30.09.2009 № 255 «О внесении дополнений в Решение № 74 от 24.11.2006 «О земельном налоге» («Вестник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района», № 29, 08.10.2009);</w:t>
      </w:r>
    </w:p>
    <w:p w:rsidR="004A3078" w:rsidRPr="00CB78B4" w:rsidRDefault="00DB31C9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21.10.2010 № 45 «О внесении изменений в Решение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24.11.2006 № 74</w:t>
      </w:r>
      <w:r w:rsidR="00343F6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 xml:space="preserve">«О земельном налоге» («Вестник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района», № 45, 05.11.2010);</w:t>
      </w:r>
    </w:p>
    <w:p w:rsidR="004A3078" w:rsidRPr="00CB78B4" w:rsidRDefault="00DB31C9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17.02.2011 № 63 «О внесении изменений в Решение от 24.11.2006 № 74 «О земельном налоге» («Вестник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района», № 9, 03.03.2011);</w:t>
      </w:r>
    </w:p>
    <w:p w:rsidR="004A3078" w:rsidRPr="00CB78B4" w:rsidRDefault="00DB31C9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lastRenderedPageBreak/>
        <w:t xml:space="preserve">- </w:t>
      </w:r>
      <w:r w:rsidR="004A3078" w:rsidRPr="00CB78B4">
        <w:rPr>
          <w:sz w:val="28"/>
          <w:szCs w:val="28"/>
        </w:rPr>
        <w:t xml:space="preserve">от 12.05.2011 № 72 «О внесении изменений в Решение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24.11.2006 № 74</w:t>
      </w:r>
      <w:r w:rsidR="00E06BFA" w:rsidRPr="00CB78B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 xml:space="preserve">«О земельном налоге» («Вестник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района», № 20, 19.05.2011);</w:t>
      </w:r>
    </w:p>
    <w:p w:rsidR="004A3078" w:rsidRPr="00CB78B4" w:rsidRDefault="00DB31C9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17.11.2011 № 95 «О внесении изменений в Решение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24.11.2006 № 74</w:t>
      </w:r>
      <w:r w:rsidR="00343F6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 xml:space="preserve">«О земельном налоге» («Вестник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района», № 48, 01.12.2011);</w:t>
      </w:r>
    </w:p>
    <w:p w:rsidR="004A3078" w:rsidRPr="00CB78B4" w:rsidRDefault="00DB31C9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29.12.2011 № 103 «О внесении изменений в Решение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24.11.2006 № 74</w:t>
      </w:r>
      <w:r w:rsidR="00343F6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 xml:space="preserve">«О земельном налоге» («Вестник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района», № 6, 10.02.2012);</w:t>
      </w:r>
    </w:p>
    <w:p w:rsidR="004A3078" w:rsidRPr="00CB78B4" w:rsidRDefault="00DB31C9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25.10.2012 № 132 «О внесении изменений в Решение № 74 от 24.11.2006 «О земельном налоге» («Вестник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района»,</w:t>
      </w:r>
      <w:r w:rsidRPr="00CB78B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>№ 44, 01.11.2012);</w:t>
      </w:r>
    </w:p>
    <w:p w:rsidR="004A3078" w:rsidRPr="00CB78B4" w:rsidRDefault="00DB31C9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28.11.2013 № 184 «О внесении изменений и дополнений в Решение </w:t>
      </w:r>
      <w:r w:rsidR="00343F64">
        <w:rPr>
          <w:sz w:val="28"/>
          <w:szCs w:val="28"/>
        </w:rPr>
        <w:t xml:space="preserve">     </w:t>
      </w:r>
      <w:r w:rsidR="004A3078" w:rsidRPr="00CB78B4">
        <w:rPr>
          <w:sz w:val="28"/>
          <w:szCs w:val="28"/>
        </w:rPr>
        <w:t xml:space="preserve">№ 74 от 24.11.2006 «О земельном налоге» («Вестник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района», № 1, 10.01.2014);</w:t>
      </w:r>
    </w:p>
    <w:p w:rsidR="004A3078" w:rsidRPr="00CB78B4" w:rsidRDefault="00DB31C9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28.04.2014 № 203 «О внесении изменений в Решение № 74 от 24.11.2006 «О земельном налоге» («Вести», № 19, 09.05.2014);</w:t>
      </w:r>
    </w:p>
    <w:p w:rsidR="00DB31C9" w:rsidRPr="00CB78B4" w:rsidRDefault="00DB31C9" w:rsidP="008811D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B78B4">
        <w:rPr>
          <w:rFonts w:eastAsiaTheme="minorHAnsi"/>
          <w:sz w:val="28"/>
          <w:szCs w:val="28"/>
          <w:lang w:eastAsia="en-US"/>
        </w:rPr>
        <w:t>- от 26.06.2014 № 211 «О внесении изменений в Решение № 203 от 28.04.2014 «О внесении изменений в Решение № 74 от 24.11.2006</w:t>
      </w:r>
      <w:r w:rsidR="00CB78B4">
        <w:rPr>
          <w:rFonts w:eastAsiaTheme="minorHAnsi"/>
          <w:sz w:val="28"/>
          <w:szCs w:val="28"/>
          <w:lang w:eastAsia="en-US"/>
        </w:rPr>
        <w:t xml:space="preserve"> </w:t>
      </w:r>
      <w:r w:rsidRPr="00CB78B4">
        <w:rPr>
          <w:rFonts w:eastAsiaTheme="minorHAnsi"/>
          <w:sz w:val="28"/>
          <w:szCs w:val="28"/>
          <w:lang w:eastAsia="en-US"/>
        </w:rPr>
        <w:t xml:space="preserve">«О земельном налоге» («Вестник </w:t>
      </w:r>
      <w:proofErr w:type="spellStart"/>
      <w:r w:rsidRPr="00CB78B4">
        <w:rPr>
          <w:rFonts w:eastAsiaTheme="minorHAnsi"/>
          <w:sz w:val="28"/>
          <w:szCs w:val="28"/>
          <w:lang w:eastAsia="en-US"/>
        </w:rPr>
        <w:t>Большеулуйского</w:t>
      </w:r>
      <w:proofErr w:type="spellEnd"/>
      <w:r w:rsidRPr="00CB78B4">
        <w:rPr>
          <w:rFonts w:eastAsiaTheme="minorHAnsi"/>
          <w:sz w:val="28"/>
          <w:szCs w:val="28"/>
          <w:lang w:eastAsia="en-US"/>
        </w:rPr>
        <w:t xml:space="preserve"> района», </w:t>
      </w:r>
      <w:r w:rsidR="000E6701" w:rsidRPr="00CB78B4">
        <w:rPr>
          <w:rFonts w:eastAsiaTheme="minorHAnsi"/>
          <w:sz w:val="28"/>
          <w:szCs w:val="28"/>
          <w:lang w:eastAsia="en-US"/>
        </w:rPr>
        <w:t>№</w:t>
      </w:r>
      <w:r w:rsidRPr="00CB78B4">
        <w:rPr>
          <w:rFonts w:eastAsiaTheme="minorHAnsi"/>
          <w:sz w:val="28"/>
          <w:szCs w:val="28"/>
          <w:lang w:eastAsia="en-US"/>
        </w:rPr>
        <w:t xml:space="preserve"> 36, 04.09.2015);</w:t>
      </w:r>
    </w:p>
    <w:p w:rsidR="004A3078" w:rsidRPr="00CB78B4" w:rsidRDefault="00DB31C9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27.03.2015 № 238 «О внесении изменений в Решение № 74 от 24.11.2006 «О земельном налоге» («Вести», № 15, 10.04.2015);</w:t>
      </w:r>
    </w:p>
    <w:p w:rsidR="004A3078" w:rsidRPr="00CB78B4" w:rsidRDefault="00DB31C9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24.06.2015 № 251 «О внесении изменений в Решение № 74 от 24.11.2006 «О земельном налоге» («Вестник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района»,</w:t>
      </w:r>
      <w:r w:rsidR="00343F6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>№ 36, 04.09.2015);</w:t>
      </w:r>
    </w:p>
    <w:p w:rsidR="004A3078" w:rsidRPr="00CB78B4" w:rsidRDefault="00DB31C9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17.03.2016 № 25 «О внесении изменений в Решение сельского Совета депутатов от 24.11.2006 № 74 «О земельном налоге» («Вести», № 15, 08.04.2016);</w:t>
      </w:r>
    </w:p>
    <w:p w:rsidR="004A3078" w:rsidRPr="00CB78B4" w:rsidRDefault="00DB31C9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13.10.2016 № 61 «О внесении изменений в Решение № 74 от 24.11.2006 «О земельном налоге» («Вести», № 44, 28.10.2016);</w:t>
      </w:r>
    </w:p>
    <w:p w:rsidR="004A3078" w:rsidRPr="00CB78B4" w:rsidRDefault="00DB31C9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18.10.2019 № 181 «О внесении изменений в Решение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26.11.2006 № 74 «О земельном налоге» («Вести», № 44, 01.11.2019);</w:t>
      </w:r>
    </w:p>
    <w:p w:rsidR="004A3078" w:rsidRPr="00CB78B4" w:rsidRDefault="00DB31C9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29.11.2019 № 184 «О внесении изменений в Решение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сельского Сове</w:t>
      </w:r>
      <w:r w:rsidR="000E6701" w:rsidRPr="00CB78B4">
        <w:rPr>
          <w:sz w:val="28"/>
          <w:szCs w:val="28"/>
        </w:rPr>
        <w:t>та депутатов от 24.11.2006 № 74</w:t>
      </w:r>
      <w:r w:rsidR="00CB78B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 xml:space="preserve">«О земельном налоге» («Вестник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района», № 48, 29.11.2019);</w:t>
      </w:r>
    </w:p>
    <w:p w:rsidR="004A3078" w:rsidRPr="00CB78B4" w:rsidRDefault="00DB31C9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22.06.2020 № 204 «О внесении изменений в Решение от 29.11.2019 </w:t>
      </w:r>
      <w:r w:rsidR="00343F64">
        <w:rPr>
          <w:sz w:val="28"/>
          <w:szCs w:val="28"/>
        </w:rPr>
        <w:t xml:space="preserve">      </w:t>
      </w:r>
      <w:r w:rsidR="004A3078" w:rsidRPr="00CB78B4">
        <w:rPr>
          <w:sz w:val="28"/>
          <w:szCs w:val="28"/>
        </w:rPr>
        <w:t xml:space="preserve">№ 184 «О внесении изменений в Решение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24.11.2006 № 74 «О земельном налоге» («Вестник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района», № 48, 29.11.2019);</w:t>
      </w:r>
    </w:p>
    <w:p w:rsidR="004A3078" w:rsidRPr="00CB78B4" w:rsidRDefault="00DB31C9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24.12.2021 № 95 «О внесении изменений в Решение от 24.11.2006</w:t>
      </w:r>
      <w:r w:rsidR="000E6701" w:rsidRPr="00CB78B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 xml:space="preserve">№ 74 «О земельном налоге» («Вестник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района», № 4, 28.01.2022);</w:t>
      </w:r>
    </w:p>
    <w:p w:rsidR="004A3078" w:rsidRPr="00CB78B4" w:rsidRDefault="00DB31C9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06.03.2023 № 158 «О внесении изменений в Решение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24.11.2006 № 74 «О земельном налоге» («Вестник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района», № 11, 17.03.2023);</w:t>
      </w:r>
    </w:p>
    <w:p w:rsidR="004A3078" w:rsidRPr="00CB78B4" w:rsidRDefault="00DB31C9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20.02.2024 № 232 «О внесении изменений в Решение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06.03.2023 № 158 </w:t>
      </w:r>
      <w:r w:rsidR="000E6701" w:rsidRPr="00CB78B4">
        <w:rPr>
          <w:sz w:val="28"/>
          <w:szCs w:val="28"/>
        </w:rPr>
        <w:t>«</w:t>
      </w:r>
      <w:r w:rsidR="004A3078" w:rsidRPr="00CB78B4">
        <w:rPr>
          <w:sz w:val="28"/>
          <w:szCs w:val="28"/>
        </w:rPr>
        <w:t xml:space="preserve">О внесении изменений в </w:t>
      </w:r>
      <w:r w:rsidR="004A3078" w:rsidRPr="00CB78B4">
        <w:rPr>
          <w:sz w:val="28"/>
          <w:szCs w:val="28"/>
        </w:rPr>
        <w:lastRenderedPageBreak/>
        <w:t xml:space="preserve">Решение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24.11.2006 № 74 «О земельном налоге» («Вестник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района», № 9, 01.03.2024);</w:t>
      </w:r>
    </w:p>
    <w:p w:rsidR="004A3078" w:rsidRPr="00CB78B4" w:rsidRDefault="00DB31C9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17.08.2023 № 196 «О внесении изменений в Решение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24.11.2006 № 74</w:t>
      </w:r>
      <w:r w:rsidR="00343F6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 xml:space="preserve">«О земельном налоге» («Вестник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района», № 35, 01.09.2023);</w:t>
      </w:r>
    </w:p>
    <w:p w:rsidR="004A3078" w:rsidRPr="00CB78B4" w:rsidRDefault="00DB31C9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21.12.2023 № 221 «О внесении изменений в Решение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24.11.2006 № 74</w:t>
      </w:r>
      <w:r w:rsidR="00CB78B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 xml:space="preserve">«О земельном налоге» («Вестник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района», № 52, 29.12.2023);</w:t>
      </w:r>
    </w:p>
    <w:p w:rsidR="004A3078" w:rsidRPr="00CB78B4" w:rsidRDefault="00DB31C9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02.08.2024 № 253 «О внесении изменений в Решение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24.11.2006 № 74</w:t>
      </w:r>
      <w:r w:rsidR="00CB78B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 xml:space="preserve">«О земельном налоге» («Вестник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района», № 32, 09.08.2024);</w:t>
      </w:r>
    </w:p>
    <w:p w:rsidR="004A3078" w:rsidRPr="00CB78B4" w:rsidRDefault="00DB31C9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10.09.2025 № 327 «О внесении изменений в Решение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24.11.2006 № 74</w:t>
      </w:r>
      <w:r w:rsidR="00343F6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 xml:space="preserve">«О земельном налоге» («Вестник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района», № 38, 19.09.2025).</w:t>
      </w:r>
    </w:p>
    <w:p w:rsidR="001B1030" w:rsidRPr="00CB78B4" w:rsidRDefault="00E32AC4" w:rsidP="008811D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8B4">
        <w:rPr>
          <w:rFonts w:ascii="Times New Roman" w:eastAsia="Times New Roman" w:hAnsi="Times New Roman" w:cs="Times New Roman"/>
          <w:sz w:val="28"/>
          <w:szCs w:val="28"/>
        </w:rPr>
        <w:t>19</w:t>
      </w:r>
      <w:r w:rsidR="001B1030" w:rsidRPr="00CB78B4">
        <w:rPr>
          <w:rFonts w:ascii="Times New Roman" w:eastAsia="Times New Roman" w:hAnsi="Times New Roman" w:cs="Times New Roman"/>
          <w:sz w:val="28"/>
          <w:szCs w:val="28"/>
        </w:rPr>
        <w:t xml:space="preserve">. Признать утратившими силу </w:t>
      </w:r>
      <w:r w:rsidR="001B1030"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proofErr w:type="spellStart"/>
      <w:r w:rsidR="001B1030" w:rsidRPr="00CB78B4">
        <w:rPr>
          <w:rFonts w:ascii="Times New Roman" w:hAnsi="Times New Roman" w:cs="Times New Roman"/>
          <w:sz w:val="28"/>
          <w:szCs w:val="28"/>
        </w:rPr>
        <w:t>Бычковского</w:t>
      </w:r>
      <w:proofErr w:type="spellEnd"/>
      <w:r w:rsidR="001B1030" w:rsidRPr="00CB78B4">
        <w:rPr>
          <w:rFonts w:ascii="Times New Roman" w:hAnsi="Times New Roman" w:cs="Times New Roman"/>
          <w:sz w:val="28"/>
          <w:szCs w:val="28"/>
        </w:rPr>
        <w:t xml:space="preserve"> сельского Совета депутатов </w:t>
      </w:r>
      <w:proofErr w:type="spellStart"/>
      <w:r w:rsidR="001B1030" w:rsidRPr="00CB78B4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="001B1030" w:rsidRPr="00CB78B4">
        <w:rPr>
          <w:rFonts w:ascii="Times New Roman" w:hAnsi="Times New Roman" w:cs="Times New Roman"/>
          <w:sz w:val="28"/>
          <w:szCs w:val="28"/>
        </w:rPr>
        <w:t xml:space="preserve"> района Красноярского края</w:t>
      </w:r>
      <w:r w:rsidR="001B1030"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4A3078" w:rsidRPr="00CB78B4" w:rsidRDefault="001B1030" w:rsidP="008811D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 w:rsidRPr="00CB78B4">
        <w:rPr>
          <w:b/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26.12.2023 № 90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Бычковского</w:t>
      </w:r>
      <w:proofErr w:type="spellEnd"/>
      <w:r w:rsidR="004A3078" w:rsidRPr="00CB78B4">
        <w:rPr>
          <w:sz w:val="28"/>
          <w:szCs w:val="28"/>
        </w:rPr>
        <w:t xml:space="preserve"> сельсовета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района, Красноярского края» (</w:t>
      </w:r>
      <w:r w:rsidR="004A3078" w:rsidRPr="00CB78B4">
        <w:rPr>
          <w:bCs/>
          <w:sz w:val="28"/>
          <w:szCs w:val="28"/>
        </w:rPr>
        <w:t xml:space="preserve">«Вестник </w:t>
      </w:r>
      <w:proofErr w:type="spellStart"/>
      <w:r w:rsidR="004A3078" w:rsidRPr="00CB78B4">
        <w:rPr>
          <w:bCs/>
          <w:sz w:val="28"/>
          <w:szCs w:val="28"/>
        </w:rPr>
        <w:t>Большеулуйского</w:t>
      </w:r>
      <w:proofErr w:type="spellEnd"/>
      <w:r w:rsidR="004A3078" w:rsidRPr="00CB78B4">
        <w:rPr>
          <w:bCs/>
          <w:sz w:val="28"/>
          <w:szCs w:val="28"/>
        </w:rPr>
        <w:t xml:space="preserve"> района», № 3, 19.01.2024)</w:t>
      </w:r>
      <w:r w:rsidRPr="00CB78B4">
        <w:rPr>
          <w:bCs/>
          <w:sz w:val="28"/>
          <w:szCs w:val="28"/>
        </w:rPr>
        <w:t>;</w:t>
      </w:r>
      <w:proofErr w:type="gramEnd"/>
    </w:p>
    <w:p w:rsidR="004A3078" w:rsidRPr="00CB78B4" w:rsidRDefault="001B1030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20.09.2024 № 101 «О внесении изменений и дополнений Решение от 26.12.2023 № 90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Бычковского</w:t>
      </w:r>
      <w:proofErr w:type="spellEnd"/>
      <w:r w:rsidR="004A3078" w:rsidRPr="00CB78B4">
        <w:rPr>
          <w:sz w:val="28"/>
          <w:szCs w:val="28"/>
        </w:rPr>
        <w:t xml:space="preserve"> сельсовета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района, Красноярского края» («Вестник </w:t>
      </w:r>
      <w:proofErr w:type="spellStart"/>
      <w:r w:rsidR="004A3078" w:rsidRPr="00CB78B4">
        <w:rPr>
          <w:sz w:val="28"/>
          <w:szCs w:val="28"/>
        </w:rPr>
        <w:t>Большеулуйс</w:t>
      </w:r>
      <w:r w:rsidRPr="00CB78B4">
        <w:rPr>
          <w:sz w:val="28"/>
          <w:szCs w:val="28"/>
        </w:rPr>
        <w:t>кого</w:t>
      </w:r>
      <w:proofErr w:type="spellEnd"/>
      <w:r w:rsidRPr="00CB78B4">
        <w:rPr>
          <w:sz w:val="28"/>
          <w:szCs w:val="28"/>
        </w:rPr>
        <w:t xml:space="preserve"> района», № 42, 18.10.2024).</w:t>
      </w:r>
    </w:p>
    <w:p w:rsidR="001B1030" w:rsidRPr="00CB78B4" w:rsidRDefault="00E32AC4" w:rsidP="008811D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8B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1B1030" w:rsidRPr="00CB78B4">
        <w:rPr>
          <w:rFonts w:ascii="Times New Roman" w:eastAsia="Times New Roman" w:hAnsi="Times New Roman" w:cs="Times New Roman"/>
          <w:sz w:val="28"/>
          <w:szCs w:val="28"/>
        </w:rPr>
        <w:t xml:space="preserve">. Признать утратившими силу </w:t>
      </w:r>
      <w:r w:rsidR="001B1030"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proofErr w:type="spellStart"/>
      <w:r w:rsidR="001B1030" w:rsidRPr="00CB78B4">
        <w:rPr>
          <w:rFonts w:ascii="Times New Roman" w:hAnsi="Times New Roman" w:cs="Times New Roman"/>
          <w:sz w:val="28"/>
          <w:szCs w:val="28"/>
        </w:rPr>
        <w:t>Кытатского</w:t>
      </w:r>
      <w:proofErr w:type="spellEnd"/>
      <w:r w:rsidR="001B1030" w:rsidRPr="00CB78B4">
        <w:rPr>
          <w:rFonts w:ascii="Times New Roman" w:hAnsi="Times New Roman" w:cs="Times New Roman"/>
          <w:sz w:val="28"/>
          <w:szCs w:val="28"/>
        </w:rPr>
        <w:t xml:space="preserve"> сельского Совета депутатов </w:t>
      </w:r>
      <w:proofErr w:type="spellStart"/>
      <w:r w:rsidR="001B1030" w:rsidRPr="00CB78B4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="001B1030" w:rsidRPr="00CB78B4">
        <w:rPr>
          <w:rFonts w:ascii="Times New Roman" w:hAnsi="Times New Roman" w:cs="Times New Roman"/>
          <w:sz w:val="28"/>
          <w:szCs w:val="28"/>
        </w:rPr>
        <w:t xml:space="preserve"> района Красноярского края</w:t>
      </w:r>
      <w:r w:rsidR="001B1030"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4A3078" w:rsidRPr="00CB78B4" w:rsidRDefault="001B1030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19.08.2014 № 113 «О земельном налоге» («Вестник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района, № 36, 12.09.2014);</w:t>
      </w:r>
      <w:r w:rsidR="00075AAF" w:rsidRPr="00CB78B4">
        <w:rPr>
          <w:sz w:val="28"/>
          <w:szCs w:val="28"/>
        </w:rPr>
        <w:t xml:space="preserve"> </w:t>
      </w:r>
    </w:p>
    <w:p w:rsidR="004A3078" w:rsidRPr="00CB78B4" w:rsidRDefault="001B1030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08.04.2016 № 13 «О внесении изменений в Решение сельского Совета депутатов от 19.08.2014 № 113 «О земельном налоге» («Вестник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района», № 39, 07.10.2016);</w:t>
      </w:r>
    </w:p>
    <w:p w:rsidR="004A3078" w:rsidRPr="00CB78B4" w:rsidRDefault="001B1030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27.05.2016 № 17 «О внесении изменений в решение сельского Совета депутатов от 19.08.2014 № 113 «О земельном налоге» («Вестник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района, № 25, 01.07.2016);</w:t>
      </w:r>
    </w:p>
    <w:p w:rsidR="004A3078" w:rsidRPr="00CB78B4" w:rsidRDefault="001B1030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22.11.2019 № 114 «О внесении изменений в Решение № 113 от 19.08.2014 «О земельном налоге» («Вестник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района»,</w:t>
      </w:r>
      <w:r w:rsidR="00FC5A9A" w:rsidRPr="00CB78B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>№ 48, 29.11.2019);</w:t>
      </w:r>
    </w:p>
    <w:p w:rsidR="004A3078" w:rsidRPr="00CB78B4" w:rsidRDefault="001B1030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30.12.2021 № 57 «О внесении изменений и дополнений в решение </w:t>
      </w:r>
      <w:proofErr w:type="spellStart"/>
      <w:r w:rsidR="004A3078" w:rsidRPr="00CB78B4">
        <w:rPr>
          <w:sz w:val="28"/>
          <w:szCs w:val="28"/>
        </w:rPr>
        <w:t>Кытатского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 № 113 от 19.08.2014 «О земельном налоге» (Вестник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района, № 1-2 от 14.01.2022);</w:t>
      </w:r>
    </w:p>
    <w:p w:rsidR="004A3078" w:rsidRPr="00CB78B4" w:rsidRDefault="001B1030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06.06.2023 № 92 «О внесении изменений в решение </w:t>
      </w:r>
      <w:proofErr w:type="spellStart"/>
      <w:r w:rsidR="004A3078" w:rsidRPr="00CB78B4">
        <w:rPr>
          <w:sz w:val="28"/>
          <w:szCs w:val="28"/>
        </w:rPr>
        <w:t>Кытатского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№ 113 от 19.08.2014 «О земельном налоге» («Вестник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района» № 25 от 23.06.2023);</w:t>
      </w:r>
    </w:p>
    <w:p w:rsidR="004A3078" w:rsidRPr="00CB78B4" w:rsidRDefault="001B1030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lastRenderedPageBreak/>
        <w:t xml:space="preserve">- </w:t>
      </w:r>
      <w:r w:rsidR="004A3078" w:rsidRPr="00CB78B4">
        <w:rPr>
          <w:sz w:val="28"/>
          <w:szCs w:val="28"/>
        </w:rPr>
        <w:t xml:space="preserve">от 25.12.2023 № 113 «О внесении изменений в решение </w:t>
      </w:r>
      <w:proofErr w:type="spellStart"/>
      <w:r w:rsidR="004A3078" w:rsidRPr="00CB78B4">
        <w:rPr>
          <w:sz w:val="28"/>
          <w:szCs w:val="28"/>
        </w:rPr>
        <w:t>Кытатского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№ 113 от 19.08.2014 «О земельном налоге» («Вестник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района» № 52 от 29.12.2023);</w:t>
      </w:r>
    </w:p>
    <w:p w:rsidR="004A3078" w:rsidRPr="00CB78B4" w:rsidRDefault="001B1030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16.12.2024 № 137 «О внесении изменений в решение </w:t>
      </w:r>
      <w:proofErr w:type="spellStart"/>
      <w:r w:rsidR="004A3078" w:rsidRPr="00CB78B4">
        <w:rPr>
          <w:sz w:val="28"/>
          <w:szCs w:val="28"/>
        </w:rPr>
        <w:t>Кытатского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19.08.2014 № 113 «О земельном налоге» («Вестник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района» № 52 от 27.12.2024)</w:t>
      </w:r>
      <w:r w:rsidRPr="00CB78B4">
        <w:rPr>
          <w:sz w:val="28"/>
          <w:szCs w:val="28"/>
        </w:rPr>
        <w:t>.</w:t>
      </w:r>
    </w:p>
    <w:p w:rsidR="00FC5A9A" w:rsidRPr="00CB78B4" w:rsidRDefault="00FC5A9A" w:rsidP="008811D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8B4">
        <w:rPr>
          <w:rFonts w:ascii="Times New Roman" w:eastAsia="Times New Roman" w:hAnsi="Times New Roman" w:cs="Times New Roman"/>
          <w:sz w:val="28"/>
          <w:szCs w:val="28"/>
        </w:rPr>
        <w:t>2</w:t>
      </w:r>
      <w:r w:rsidR="00E32AC4" w:rsidRPr="00CB78B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B78B4">
        <w:rPr>
          <w:rFonts w:ascii="Times New Roman" w:eastAsia="Times New Roman" w:hAnsi="Times New Roman" w:cs="Times New Roman"/>
          <w:sz w:val="28"/>
          <w:szCs w:val="28"/>
        </w:rPr>
        <w:t xml:space="preserve">. Признать утратившими силу </w:t>
      </w:r>
      <w:r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proofErr w:type="spellStart"/>
      <w:r w:rsidRPr="00CB78B4">
        <w:rPr>
          <w:rFonts w:ascii="Times New Roman" w:hAnsi="Times New Roman" w:cs="Times New Roman"/>
          <w:sz w:val="28"/>
          <w:szCs w:val="28"/>
        </w:rPr>
        <w:t>Новоеловского</w:t>
      </w:r>
      <w:proofErr w:type="spellEnd"/>
      <w:r w:rsidRPr="00CB78B4">
        <w:rPr>
          <w:rFonts w:ascii="Times New Roman" w:hAnsi="Times New Roman" w:cs="Times New Roman"/>
          <w:sz w:val="28"/>
          <w:szCs w:val="28"/>
        </w:rPr>
        <w:t xml:space="preserve"> сельского Совета депутатов </w:t>
      </w:r>
      <w:proofErr w:type="spellStart"/>
      <w:r w:rsidRPr="00CB78B4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Pr="00CB78B4">
        <w:rPr>
          <w:rFonts w:ascii="Times New Roman" w:hAnsi="Times New Roman" w:cs="Times New Roman"/>
          <w:sz w:val="28"/>
          <w:szCs w:val="28"/>
        </w:rPr>
        <w:t xml:space="preserve"> района Красноярского края:</w:t>
      </w:r>
    </w:p>
    <w:p w:rsidR="004A3078" w:rsidRPr="00CB78B4" w:rsidRDefault="00FC5A9A" w:rsidP="008811DD">
      <w:pPr>
        <w:ind w:firstLine="708"/>
        <w:jc w:val="both"/>
        <w:rPr>
          <w:sz w:val="28"/>
          <w:szCs w:val="28"/>
        </w:rPr>
      </w:pPr>
      <w:r w:rsidRPr="00CB78B4">
        <w:rPr>
          <w:b/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21.12.2023 № 165 (ред. от 13.09.2024)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Новоеловского</w:t>
      </w:r>
      <w:proofErr w:type="spellEnd"/>
      <w:r w:rsidR="004A3078" w:rsidRPr="00CB78B4">
        <w:rPr>
          <w:sz w:val="28"/>
          <w:szCs w:val="28"/>
        </w:rPr>
        <w:t xml:space="preserve"> сельсовета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 Красноярского края» («Вестник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района», № 52, 29.12.2023).</w:t>
      </w:r>
    </w:p>
    <w:p w:rsidR="004A3078" w:rsidRPr="00CB78B4" w:rsidRDefault="00FC5A9A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13.09.2024 № 184 «О внесении изменений в Решение от 21.12.2023 № 165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Новоеловского</w:t>
      </w:r>
      <w:proofErr w:type="spellEnd"/>
      <w:r w:rsidR="004A3078" w:rsidRPr="00CB78B4">
        <w:rPr>
          <w:sz w:val="28"/>
          <w:szCs w:val="28"/>
        </w:rPr>
        <w:t xml:space="preserve"> сельсовета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 Красноярского края» («Вестник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района», № 39, 27.09.2024</w:t>
      </w:r>
      <w:r w:rsidR="001B1030" w:rsidRPr="00CB78B4">
        <w:rPr>
          <w:sz w:val="28"/>
          <w:szCs w:val="28"/>
        </w:rPr>
        <w:t>).</w:t>
      </w:r>
    </w:p>
    <w:p w:rsidR="00B93AEA" w:rsidRPr="00CB78B4" w:rsidRDefault="00B93AEA" w:rsidP="008811D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8B4">
        <w:rPr>
          <w:rFonts w:ascii="Times New Roman" w:eastAsia="Times New Roman" w:hAnsi="Times New Roman" w:cs="Times New Roman"/>
          <w:sz w:val="28"/>
          <w:szCs w:val="28"/>
        </w:rPr>
        <w:t>2</w:t>
      </w:r>
      <w:r w:rsidR="00E32AC4" w:rsidRPr="00CB78B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B78B4">
        <w:rPr>
          <w:rFonts w:ascii="Times New Roman" w:eastAsia="Times New Roman" w:hAnsi="Times New Roman" w:cs="Times New Roman"/>
          <w:sz w:val="28"/>
          <w:szCs w:val="28"/>
        </w:rPr>
        <w:t xml:space="preserve">. Признать утратившими силу </w:t>
      </w:r>
      <w:r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proofErr w:type="spellStart"/>
      <w:r w:rsidRPr="00CB78B4">
        <w:rPr>
          <w:rFonts w:ascii="Times New Roman" w:hAnsi="Times New Roman" w:cs="Times New Roman"/>
          <w:sz w:val="28"/>
          <w:szCs w:val="28"/>
        </w:rPr>
        <w:t>Сучковского</w:t>
      </w:r>
      <w:proofErr w:type="spellEnd"/>
      <w:r w:rsidRPr="00CB78B4">
        <w:rPr>
          <w:rFonts w:ascii="Times New Roman" w:hAnsi="Times New Roman" w:cs="Times New Roman"/>
          <w:sz w:val="28"/>
          <w:szCs w:val="28"/>
        </w:rPr>
        <w:t xml:space="preserve"> сельского Совета депутатов </w:t>
      </w:r>
      <w:proofErr w:type="spellStart"/>
      <w:r w:rsidRPr="00CB78B4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Pr="00CB78B4">
        <w:rPr>
          <w:rFonts w:ascii="Times New Roman" w:hAnsi="Times New Roman" w:cs="Times New Roman"/>
          <w:sz w:val="28"/>
          <w:szCs w:val="28"/>
        </w:rPr>
        <w:t xml:space="preserve"> района Красноярского края</w:t>
      </w:r>
      <w:r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4A3078" w:rsidRPr="00CB78B4" w:rsidRDefault="00B93AEA" w:rsidP="008811DD">
      <w:pPr>
        <w:ind w:firstLine="708"/>
        <w:jc w:val="both"/>
        <w:rPr>
          <w:sz w:val="28"/>
          <w:szCs w:val="28"/>
        </w:rPr>
      </w:pPr>
      <w:r w:rsidRPr="00CB78B4">
        <w:rPr>
          <w:b/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26.12.2023 № 133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Сучковского</w:t>
      </w:r>
      <w:proofErr w:type="spellEnd"/>
      <w:r w:rsidR="004A3078" w:rsidRPr="00CB78B4">
        <w:rPr>
          <w:sz w:val="28"/>
          <w:szCs w:val="28"/>
        </w:rPr>
        <w:t xml:space="preserve"> сельсовета» («Вестник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района», № 1-2, 12.01.2024</w:t>
      </w:r>
      <w:r w:rsidRPr="00CB78B4">
        <w:rPr>
          <w:sz w:val="28"/>
          <w:szCs w:val="28"/>
        </w:rPr>
        <w:t>);</w:t>
      </w:r>
    </w:p>
    <w:p w:rsidR="004A3078" w:rsidRPr="00CB78B4" w:rsidRDefault="00B93AEA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03.10.2024 № 156 «О внесении изменений в Решение </w:t>
      </w:r>
      <w:proofErr w:type="spellStart"/>
      <w:r w:rsidR="004A3078" w:rsidRPr="00CB78B4">
        <w:rPr>
          <w:sz w:val="28"/>
          <w:szCs w:val="28"/>
        </w:rPr>
        <w:t>Сучковского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26.12.2023 № 133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Сучковского</w:t>
      </w:r>
      <w:proofErr w:type="spellEnd"/>
      <w:r w:rsidR="004A3078" w:rsidRPr="00CB78B4">
        <w:rPr>
          <w:sz w:val="28"/>
          <w:szCs w:val="28"/>
        </w:rPr>
        <w:t xml:space="preserve"> сельсовета» («Вестник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района», № 41, 11.10.2024)</w:t>
      </w:r>
      <w:r w:rsidR="001B1030" w:rsidRPr="00CB78B4">
        <w:rPr>
          <w:sz w:val="28"/>
          <w:szCs w:val="28"/>
        </w:rPr>
        <w:t>.</w:t>
      </w:r>
    </w:p>
    <w:p w:rsidR="00B93AEA" w:rsidRPr="00CB78B4" w:rsidRDefault="00B93AEA" w:rsidP="008811D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8B4">
        <w:rPr>
          <w:rFonts w:ascii="Times New Roman" w:eastAsia="Times New Roman" w:hAnsi="Times New Roman" w:cs="Times New Roman"/>
          <w:sz w:val="28"/>
          <w:szCs w:val="28"/>
        </w:rPr>
        <w:t>2</w:t>
      </w:r>
      <w:r w:rsidR="00E32AC4" w:rsidRPr="00CB78B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B78B4">
        <w:rPr>
          <w:rFonts w:ascii="Times New Roman" w:eastAsia="Times New Roman" w:hAnsi="Times New Roman" w:cs="Times New Roman"/>
          <w:sz w:val="28"/>
          <w:szCs w:val="28"/>
        </w:rPr>
        <w:t xml:space="preserve">. Признать утратившими силу </w:t>
      </w:r>
      <w:r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r w:rsidRPr="00CB78B4">
        <w:rPr>
          <w:rFonts w:ascii="Times New Roman" w:hAnsi="Times New Roman" w:cs="Times New Roman"/>
          <w:sz w:val="28"/>
          <w:szCs w:val="28"/>
        </w:rPr>
        <w:t xml:space="preserve">Новоникольского сельского Совета депутатов </w:t>
      </w:r>
      <w:proofErr w:type="spellStart"/>
      <w:r w:rsidRPr="00CB78B4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Pr="00CB78B4">
        <w:rPr>
          <w:rFonts w:ascii="Times New Roman" w:hAnsi="Times New Roman" w:cs="Times New Roman"/>
          <w:sz w:val="28"/>
          <w:szCs w:val="28"/>
        </w:rPr>
        <w:t xml:space="preserve"> района Красноярского края</w:t>
      </w:r>
      <w:r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4A3078" w:rsidRPr="00CB78B4" w:rsidRDefault="00B93AEA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17.05.2022 № 60 «О введении земельного налога на территории Новоникольского сельсовета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 красноярского края» («Вестник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района», № 21, 27.05.2022);</w:t>
      </w:r>
    </w:p>
    <w:p w:rsidR="004A3078" w:rsidRPr="00CB78B4" w:rsidRDefault="00B93AEA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18.11.2022 № 75 «О внесении изменений в Решение Новоникольского сельского Совета депутатов от 17.05.2022 № 60</w:t>
      </w:r>
      <w:r w:rsidR="00CB78B4" w:rsidRPr="00CB78B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 xml:space="preserve">«О введении земельного налога на территории Новоникольского сельсовета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 Красноярского края» («Вестник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района», № 50, 16.12.2022);</w:t>
      </w:r>
    </w:p>
    <w:p w:rsidR="004A3078" w:rsidRPr="00CB78B4" w:rsidRDefault="00B93AEA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25.10.2024 № 119 «О внесении дополнений и изменений в Решение от 17.05.2022 № 60 «О введении земельного налога на территории Новоникольского сельсовета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 Красноярского края» («Вестник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района», № 45, 08.11.2024</w:t>
      </w:r>
      <w:r w:rsidR="001B1030" w:rsidRPr="00CB78B4">
        <w:rPr>
          <w:sz w:val="28"/>
          <w:szCs w:val="28"/>
        </w:rPr>
        <w:t>).</w:t>
      </w:r>
    </w:p>
    <w:p w:rsidR="003C0756" w:rsidRPr="00CB78B4" w:rsidRDefault="003C0756" w:rsidP="008811D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8B4">
        <w:rPr>
          <w:rFonts w:ascii="Times New Roman" w:eastAsia="Times New Roman" w:hAnsi="Times New Roman" w:cs="Times New Roman"/>
          <w:sz w:val="28"/>
          <w:szCs w:val="28"/>
        </w:rPr>
        <w:t xml:space="preserve">24. Признать утратившими силу </w:t>
      </w:r>
      <w:r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proofErr w:type="spellStart"/>
      <w:r w:rsidRPr="00CB78B4">
        <w:rPr>
          <w:rFonts w:ascii="Times New Roman" w:hAnsi="Times New Roman" w:cs="Times New Roman"/>
          <w:sz w:val="28"/>
          <w:szCs w:val="28"/>
        </w:rPr>
        <w:t>Удачинского</w:t>
      </w:r>
      <w:proofErr w:type="spellEnd"/>
      <w:r w:rsidRPr="00CB78B4">
        <w:rPr>
          <w:rFonts w:ascii="Times New Roman" w:hAnsi="Times New Roman" w:cs="Times New Roman"/>
          <w:sz w:val="28"/>
          <w:szCs w:val="28"/>
        </w:rPr>
        <w:t xml:space="preserve"> сельского Совета депутатов </w:t>
      </w:r>
      <w:proofErr w:type="spellStart"/>
      <w:r w:rsidRPr="00CB78B4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Pr="00CB78B4">
        <w:rPr>
          <w:rFonts w:ascii="Times New Roman" w:hAnsi="Times New Roman" w:cs="Times New Roman"/>
          <w:sz w:val="28"/>
          <w:szCs w:val="28"/>
        </w:rPr>
        <w:t xml:space="preserve"> района Красноярского края</w:t>
      </w:r>
      <w:r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4A3078" w:rsidRPr="00CB78B4" w:rsidRDefault="003C0756" w:rsidP="008811DD">
      <w:pPr>
        <w:ind w:firstLine="708"/>
        <w:jc w:val="both"/>
        <w:rPr>
          <w:sz w:val="28"/>
          <w:szCs w:val="28"/>
        </w:rPr>
      </w:pPr>
      <w:r w:rsidRPr="00CB78B4">
        <w:rPr>
          <w:b/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14.03.2016 №</w:t>
      </w:r>
      <w:r w:rsidRPr="00CB78B4">
        <w:rPr>
          <w:sz w:val="28"/>
          <w:szCs w:val="28"/>
        </w:rPr>
        <w:t xml:space="preserve"> 6-19 </w:t>
      </w:r>
      <w:r w:rsidR="004A3078" w:rsidRPr="00CB78B4">
        <w:rPr>
          <w:sz w:val="28"/>
          <w:szCs w:val="28"/>
        </w:rPr>
        <w:t xml:space="preserve">«О земельном налоге» («Вестник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</w:t>
      </w:r>
      <w:r w:rsidRPr="00CB78B4">
        <w:rPr>
          <w:sz w:val="28"/>
          <w:szCs w:val="28"/>
        </w:rPr>
        <w:t>», № 20, 27.05.2016);</w:t>
      </w:r>
    </w:p>
    <w:p w:rsidR="004A3078" w:rsidRPr="00CB78B4" w:rsidRDefault="003C0756" w:rsidP="008811DD">
      <w:pPr>
        <w:ind w:firstLine="708"/>
        <w:jc w:val="both"/>
        <w:rPr>
          <w:b/>
          <w:sz w:val="28"/>
          <w:szCs w:val="28"/>
        </w:rPr>
      </w:pPr>
      <w:r w:rsidRPr="00CB78B4">
        <w:rPr>
          <w:sz w:val="28"/>
          <w:szCs w:val="28"/>
        </w:rPr>
        <w:lastRenderedPageBreak/>
        <w:t xml:space="preserve">- </w:t>
      </w:r>
      <w:r w:rsidR="004A3078" w:rsidRPr="00CB78B4">
        <w:rPr>
          <w:sz w:val="28"/>
          <w:szCs w:val="28"/>
        </w:rPr>
        <w:t xml:space="preserve">от 14.11.2018 № 22-79 «О внесении изменений и дополнений в Решение </w:t>
      </w:r>
      <w:proofErr w:type="spellStart"/>
      <w:r w:rsidR="004A3078" w:rsidRPr="00CB78B4">
        <w:rPr>
          <w:sz w:val="28"/>
          <w:szCs w:val="28"/>
        </w:rPr>
        <w:t>Удачинского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14.03.2016 № 6-19</w:t>
      </w:r>
      <w:r w:rsidR="00CB78B4" w:rsidRPr="00CB78B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>«О земельном налоге</w:t>
      </w:r>
      <w:r w:rsidR="004A3078" w:rsidRPr="00CB78B4">
        <w:rPr>
          <w:b/>
          <w:sz w:val="28"/>
          <w:szCs w:val="28"/>
        </w:rPr>
        <w:t xml:space="preserve">» </w:t>
      </w:r>
      <w:r w:rsidR="004A3078" w:rsidRPr="00CB78B4">
        <w:rPr>
          <w:sz w:val="28"/>
          <w:szCs w:val="28"/>
        </w:rPr>
        <w:t xml:space="preserve">(«Вестник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района», № 49, 06.12.2019);</w:t>
      </w:r>
    </w:p>
    <w:p w:rsidR="004A3078" w:rsidRPr="00CB78B4" w:rsidRDefault="003C0756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28.02.2019 № 25-89 «О внесении изменений и дополнений в Решение </w:t>
      </w:r>
      <w:proofErr w:type="spellStart"/>
      <w:r w:rsidR="004A3078" w:rsidRPr="00CB78B4">
        <w:rPr>
          <w:sz w:val="28"/>
          <w:szCs w:val="28"/>
        </w:rPr>
        <w:t>Удачинского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14.03.2016 № 6-19</w:t>
      </w:r>
      <w:r w:rsidR="00CB78B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 xml:space="preserve">«О земельном налоге» («Вестник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района», № 32, 09.08.2019);</w:t>
      </w:r>
    </w:p>
    <w:p w:rsidR="004A3078" w:rsidRPr="00CB78B4" w:rsidRDefault="003C0756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14.11.2019 № 30-106 «О внесении изменений и дополнений в Решение </w:t>
      </w:r>
      <w:proofErr w:type="spellStart"/>
      <w:r w:rsidR="004A3078" w:rsidRPr="00CB78B4">
        <w:rPr>
          <w:sz w:val="28"/>
          <w:szCs w:val="28"/>
        </w:rPr>
        <w:t>Удачинского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14.03.2016 № 6-19</w:t>
      </w:r>
      <w:r w:rsidR="00CB78B4" w:rsidRPr="00CB78B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 xml:space="preserve">«О земельном налоге» («Вестник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района», № 47, 22.11.2019);</w:t>
      </w:r>
    </w:p>
    <w:p w:rsidR="004A3078" w:rsidRPr="00CB78B4" w:rsidRDefault="003C0756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24.08.2021 № 8-35 «О внесении изменений и дополнений в Решение </w:t>
      </w:r>
      <w:proofErr w:type="spellStart"/>
      <w:r w:rsidR="004A3078" w:rsidRPr="00CB78B4">
        <w:rPr>
          <w:sz w:val="28"/>
          <w:szCs w:val="28"/>
        </w:rPr>
        <w:t>Удачинского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14.03.2016 № 6-19 «О земельном налоге» («Вестник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района», № 37, 17.09.2021);</w:t>
      </w:r>
    </w:p>
    <w:p w:rsidR="004A3078" w:rsidRPr="00CB78B4" w:rsidRDefault="003C0756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27.12.2021 № 10-50 «О внесении изменений и дополнений в Решение </w:t>
      </w:r>
      <w:proofErr w:type="spellStart"/>
      <w:r w:rsidR="004A3078" w:rsidRPr="00CB78B4">
        <w:rPr>
          <w:sz w:val="28"/>
          <w:szCs w:val="28"/>
        </w:rPr>
        <w:t>Удачинского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14.03.2016 № 6-19</w:t>
      </w:r>
      <w:r w:rsidR="00CB78B4" w:rsidRPr="00CB78B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 xml:space="preserve">«О земельном налоге» («Вестник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района», № 6, 11.02.2022);</w:t>
      </w:r>
    </w:p>
    <w:p w:rsidR="004A3078" w:rsidRPr="00CB78B4" w:rsidRDefault="003C0756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26.12.2023 № 21-109 «О внесении изменений в Решение от 14.03.2016 № 6-19 «О земельном налоге» («Вестник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района», № 1-2, 12.01.2024);</w:t>
      </w:r>
    </w:p>
    <w:p w:rsidR="004A3078" w:rsidRPr="00CB78B4" w:rsidRDefault="003C0756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20.08.2024 № 26-126 «О внесении изменений в Решение от 14.03.2016 № 6-19 «О земельном налоге» («Вестник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района», № 37, 13.09.2024);</w:t>
      </w:r>
    </w:p>
    <w:p w:rsidR="004A3078" w:rsidRPr="00CB78B4" w:rsidRDefault="003C0756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14.11.2024 № 27-129 «О внесении изменений в Решение от 14.03.2016 № 6-19 «О земельном налоге» («Вестник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района», № 48, 29.11.2024).</w:t>
      </w:r>
    </w:p>
    <w:p w:rsidR="00D33330" w:rsidRPr="00CB78B4" w:rsidRDefault="003C0756" w:rsidP="008811DD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8B4">
        <w:rPr>
          <w:rFonts w:ascii="Times New Roman" w:hAnsi="Times New Roman" w:cs="Times New Roman"/>
          <w:sz w:val="28"/>
          <w:szCs w:val="28"/>
        </w:rPr>
        <w:t>25</w:t>
      </w:r>
      <w:r w:rsidR="00CC0DB6" w:rsidRPr="00CB78B4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D33330" w:rsidRPr="00CB78B4">
        <w:rPr>
          <w:rFonts w:ascii="Times New Roman" w:eastAsia="Times New Roman" w:hAnsi="Times New Roman" w:cs="Times New Roman"/>
          <w:sz w:val="28"/>
          <w:szCs w:val="28"/>
        </w:rPr>
        <w:t>Решение вступает в силу не ранее чем по истечении одного месяца со дня его официального опубликования в газете «</w:t>
      </w:r>
      <w:proofErr w:type="spellStart"/>
      <w:r w:rsidR="00D33330" w:rsidRPr="00CB78B4">
        <w:rPr>
          <w:rFonts w:ascii="Times New Roman" w:eastAsia="Times New Roman" w:hAnsi="Times New Roman" w:cs="Times New Roman"/>
          <w:sz w:val="28"/>
          <w:szCs w:val="28"/>
        </w:rPr>
        <w:t>Ачинская</w:t>
      </w:r>
      <w:proofErr w:type="spellEnd"/>
      <w:r w:rsidR="00D33330" w:rsidRPr="00CB78B4">
        <w:rPr>
          <w:rFonts w:ascii="Times New Roman" w:eastAsia="Times New Roman" w:hAnsi="Times New Roman" w:cs="Times New Roman"/>
          <w:sz w:val="28"/>
          <w:szCs w:val="28"/>
        </w:rPr>
        <w:t xml:space="preserve"> газета», газете «Уголок России», газете «Вестник </w:t>
      </w:r>
      <w:proofErr w:type="spellStart"/>
      <w:r w:rsidR="00D33330" w:rsidRPr="00CB78B4">
        <w:rPr>
          <w:rFonts w:ascii="Times New Roman" w:eastAsia="Times New Roman" w:hAnsi="Times New Roman" w:cs="Times New Roman"/>
          <w:sz w:val="28"/>
          <w:szCs w:val="28"/>
        </w:rPr>
        <w:t>Большеулуйского</w:t>
      </w:r>
      <w:proofErr w:type="spellEnd"/>
      <w:r w:rsidR="00D33330" w:rsidRPr="00CB78B4">
        <w:rPr>
          <w:rFonts w:ascii="Times New Roman" w:eastAsia="Times New Roman" w:hAnsi="Times New Roman" w:cs="Times New Roman"/>
          <w:sz w:val="28"/>
          <w:szCs w:val="28"/>
        </w:rPr>
        <w:t xml:space="preserve"> района» и размещения на официальном сайте в информационно-коммуникационной сети Интернет: https://achinsk.gosuslugi.ru/, и распространяет свое действие на правоотношения, возникшие с 1 января 2026 года.</w:t>
      </w:r>
      <w:proofErr w:type="gramEnd"/>
    </w:p>
    <w:p w:rsidR="00CC0DB6" w:rsidRPr="00CB78B4" w:rsidRDefault="00CC0DB6" w:rsidP="008811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F64" w:rsidRPr="00CB78B4" w:rsidRDefault="00343F64" w:rsidP="008811DD">
      <w:pPr>
        <w:pStyle w:val="11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88"/>
        <w:tblW w:w="9883" w:type="dxa"/>
        <w:tblLook w:val="0000" w:firstRow="0" w:lastRow="0" w:firstColumn="0" w:lastColumn="0" w:noHBand="0" w:noVBand="0"/>
      </w:tblPr>
      <w:tblGrid>
        <w:gridCol w:w="9693"/>
        <w:gridCol w:w="222"/>
        <w:gridCol w:w="222"/>
      </w:tblGrid>
      <w:tr w:rsidR="00CC0DB6" w:rsidRPr="00CB78B4" w:rsidTr="00B161F4">
        <w:trPr>
          <w:trHeight w:val="791"/>
        </w:trPr>
        <w:tc>
          <w:tcPr>
            <w:tcW w:w="4007" w:type="dxa"/>
          </w:tcPr>
          <w:tbl>
            <w:tblPr>
              <w:tblpPr w:leftFromText="180" w:rightFromText="180" w:vertAnchor="text" w:horzAnchor="margin" w:tblpY="88"/>
              <w:tblW w:w="10065" w:type="dxa"/>
              <w:tblLook w:val="0000" w:firstRow="0" w:lastRow="0" w:firstColumn="0" w:lastColumn="0" w:noHBand="0" w:noVBand="0"/>
            </w:tblPr>
            <w:tblGrid>
              <w:gridCol w:w="4007"/>
              <w:gridCol w:w="1380"/>
              <w:gridCol w:w="4678"/>
            </w:tblGrid>
            <w:tr w:rsidR="008F1A6F" w:rsidRPr="00CB78B4" w:rsidTr="00BA3D51">
              <w:trPr>
                <w:trHeight w:val="791"/>
              </w:trPr>
              <w:tc>
                <w:tcPr>
                  <w:tcW w:w="4007" w:type="dxa"/>
                </w:tcPr>
                <w:p w:rsidR="008F1A6F" w:rsidRPr="00CB78B4" w:rsidRDefault="008F1A6F" w:rsidP="008811DD">
                  <w:pPr>
                    <w:pStyle w:val="ConsPlusNormal"/>
                    <w:ind w:hanging="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78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 Ачинского окружного Совета депутатов</w:t>
                  </w:r>
                </w:p>
                <w:p w:rsidR="008F1A6F" w:rsidRPr="00CB78B4" w:rsidRDefault="008F1A6F" w:rsidP="008811DD">
                  <w:pPr>
                    <w:pStyle w:val="ConsPlusNormal"/>
                    <w:ind w:hanging="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F1A6F" w:rsidRPr="00CB78B4" w:rsidRDefault="008F1A6F" w:rsidP="008811DD">
                  <w:pPr>
                    <w:pStyle w:val="ConsPlusNormal"/>
                    <w:ind w:hanging="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78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_____________С.Н. Никитин</w:t>
                  </w:r>
                </w:p>
              </w:tc>
              <w:tc>
                <w:tcPr>
                  <w:tcW w:w="1380" w:type="dxa"/>
                </w:tcPr>
                <w:p w:rsidR="008F1A6F" w:rsidRPr="00CB78B4" w:rsidRDefault="008F1A6F" w:rsidP="008811D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78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</w:t>
                  </w:r>
                </w:p>
              </w:tc>
              <w:tc>
                <w:tcPr>
                  <w:tcW w:w="4678" w:type="dxa"/>
                </w:tcPr>
                <w:p w:rsidR="007A38AF" w:rsidRDefault="007A38AF" w:rsidP="007A38AF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2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Глава </w:t>
                  </w:r>
                  <w:bookmarkStart w:id="3" w:name="_GoBack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Ачинского </w:t>
                  </w:r>
                </w:p>
                <w:p w:rsidR="007A38AF" w:rsidRPr="00022667" w:rsidRDefault="007A38AF" w:rsidP="007A38AF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муниципального округа</w:t>
                  </w:r>
                </w:p>
                <w:p w:rsidR="007A38AF" w:rsidRPr="00022667" w:rsidRDefault="007A38AF" w:rsidP="007A38AF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2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</w:t>
                  </w:r>
                </w:p>
                <w:p w:rsidR="008F1A6F" w:rsidRPr="00CB78B4" w:rsidRDefault="007A38AF" w:rsidP="007A38AF">
                  <w:pPr>
                    <w:pStyle w:val="ConsPlusNormal"/>
                    <w:ind w:right="-46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2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</w:t>
                  </w:r>
                  <w:bookmarkEnd w:id="3"/>
                </w:p>
              </w:tc>
            </w:tr>
          </w:tbl>
          <w:p w:rsidR="00CC0DB6" w:rsidRPr="00CB78B4" w:rsidRDefault="00CC0DB6" w:rsidP="008811DD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CC0DB6" w:rsidRPr="00CB78B4" w:rsidRDefault="00CC0DB6" w:rsidP="008811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</w:tcPr>
          <w:p w:rsidR="00CC0DB6" w:rsidRPr="00CB78B4" w:rsidRDefault="00CC0DB6" w:rsidP="008811DD">
            <w:pPr>
              <w:pStyle w:val="ConsPlusNormal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637F" w:rsidRPr="00D33330" w:rsidRDefault="007F637F" w:rsidP="00BA3D51">
      <w:pPr>
        <w:rPr>
          <w:sz w:val="28"/>
          <w:szCs w:val="28"/>
        </w:rPr>
      </w:pPr>
    </w:p>
    <w:sectPr w:rsidR="007F637F" w:rsidRPr="00D33330" w:rsidSect="00BA3D51">
      <w:footerReference w:type="default" r:id="rId8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ADA" w:rsidRDefault="00DD1ADA" w:rsidP="00343F64">
      <w:r>
        <w:separator/>
      </w:r>
    </w:p>
  </w:endnote>
  <w:endnote w:type="continuationSeparator" w:id="0">
    <w:p w:rsidR="00DD1ADA" w:rsidRDefault="00DD1ADA" w:rsidP="0034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8935345"/>
      <w:docPartObj>
        <w:docPartGallery w:val="Page Numbers (Bottom of Page)"/>
        <w:docPartUnique/>
      </w:docPartObj>
    </w:sdtPr>
    <w:sdtEndPr/>
    <w:sdtContent>
      <w:p w:rsidR="00DD1ADA" w:rsidRDefault="00DD1A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8AF">
          <w:rPr>
            <w:noProof/>
          </w:rPr>
          <w:t>20</w:t>
        </w:r>
        <w:r>
          <w:fldChar w:fldCharType="end"/>
        </w:r>
      </w:p>
    </w:sdtContent>
  </w:sdt>
  <w:p w:rsidR="00DD1ADA" w:rsidRDefault="00DD1AD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ADA" w:rsidRDefault="00DD1ADA" w:rsidP="00343F64">
      <w:r>
        <w:separator/>
      </w:r>
    </w:p>
  </w:footnote>
  <w:footnote w:type="continuationSeparator" w:id="0">
    <w:p w:rsidR="00DD1ADA" w:rsidRDefault="00DD1ADA" w:rsidP="00343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625"/>
    <w:rsid w:val="0001610F"/>
    <w:rsid w:val="00024F2B"/>
    <w:rsid w:val="00046A85"/>
    <w:rsid w:val="00075AAF"/>
    <w:rsid w:val="00091D4A"/>
    <w:rsid w:val="00093754"/>
    <w:rsid w:val="000E40D2"/>
    <w:rsid w:val="000E6701"/>
    <w:rsid w:val="0013459F"/>
    <w:rsid w:val="0014641C"/>
    <w:rsid w:val="00152705"/>
    <w:rsid w:val="001617BD"/>
    <w:rsid w:val="00176C3A"/>
    <w:rsid w:val="00182042"/>
    <w:rsid w:val="001A0941"/>
    <w:rsid w:val="001B1030"/>
    <w:rsid w:val="001B42C1"/>
    <w:rsid w:val="001C7C3D"/>
    <w:rsid w:val="001E1484"/>
    <w:rsid w:val="001E55F9"/>
    <w:rsid w:val="001E5895"/>
    <w:rsid w:val="00226D0C"/>
    <w:rsid w:val="00270823"/>
    <w:rsid w:val="002746BD"/>
    <w:rsid w:val="002D274E"/>
    <w:rsid w:val="002E72E2"/>
    <w:rsid w:val="0031474F"/>
    <w:rsid w:val="00343F64"/>
    <w:rsid w:val="00354BBB"/>
    <w:rsid w:val="00367DC0"/>
    <w:rsid w:val="003801E0"/>
    <w:rsid w:val="00381CFB"/>
    <w:rsid w:val="003C0756"/>
    <w:rsid w:val="003D1E4F"/>
    <w:rsid w:val="003E5EEC"/>
    <w:rsid w:val="00436590"/>
    <w:rsid w:val="00441E8E"/>
    <w:rsid w:val="00447B50"/>
    <w:rsid w:val="004571F2"/>
    <w:rsid w:val="00463AB8"/>
    <w:rsid w:val="004A3078"/>
    <w:rsid w:val="004A4130"/>
    <w:rsid w:val="004B306B"/>
    <w:rsid w:val="004C582C"/>
    <w:rsid w:val="004D0A14"/>
    <w:rsid w:val="004D68A4"/>
    <w:rsid w:val="004E3498"/>
    <w:rsid w:val="0050346A"/>
    <w:rsid w:val="00503B7D"/>
    <w:rsid w:val="005055A2"/>
    <w:rsid w:val="00524BDF"/>
    <w:rsid w:val="00534089"/>
    <w:rsid w:val="00537ACE"/>
    <w:rsid w:val="00545915"/>
    <w:rsid w:val="00580809"/>
    <w:rsid w:val="0058244C"/>
    <w:rsid w:val="00592A02"/>
    <w:rsid w:val="005A0732"/>
    <w:rsid w:val="005E7385"/>
    <w:rsid w:val="00602F65"/>
    <w:rsid w:val="00631AD6"/>
    <w:rsid w:val="00651A40"/>
    <w:rsid w:val="00664CD3"/>
    <w:rsid w:val="00667498"/>
    <w:rsid w:val="00671EFB"/>
    <w:rsid w:val="00682773"/>
    <w:rsid w:val="00694043"/>
    <w:rsid w:val="006C3964"/>
    <w:rsid w:val="006D36E0"/>
    <w:rsid w:val="006D4A3B"/>
    <w:rsid w:val="006E7331"/>
    <w:rsid w:val="006F719E"/>
    <w:rsid w:val="00705802"/>
    <w:rsid w:val="00730CF7"/>
    <w:rsid w:val="007434AA"/>
    <w:rsid w:val="0076186E"/>
    <w:rsid w:val="00762330"/>
    <w:rsid w:val="007A2756"/>
    <w:rsid w:val="007A38AF"/>
    <w:rsid w:val="007A4C9A"/>
    <w:rsid w:val="007B643C"/>
    <w:rsid w:val="007F12DA"/>
    <w:rsid w:val="007F637F"/>
    <w:rsid w:val="00821EAA"/>
    <w:rsid w:val="008300AE"/>
    <w:rsid w:val="00835063"/>
    <w:rsid w:val="00841C98"/>
    <w:rsid w:val="00863AA7"/>
    <w:rsid w:val="0087705B"/>
    <w:rsid w:val="008801D5"/>
    <w:rsid w:val="008811DD"/>
    <w:rsid w:val="008A2625"/>
    <w:rsid w:val="008B7F5F"/>
    <w:rsid w:val="008D27E9"/>
    <w:rsid w:val="008F1A6F"/>
    <w:rsid w:val="008F53A7"/>
    <w:rsid w:val="00957446"/>
    <w:rsid w:val="00971588"/>
    <w:rsid w:val="009C1B0A"/>
    <w:rsid w:val="009E6153"/>
    <w:rsid w:val="00A20E9E"/>
    <w:rsid w:val="00A20F40"/>
    <w:rsid w:val="00A250AB"/>
    <w:rsid w:val="00A272D3"/>
    <w:rsid w:val="00A747C6"/>
    <w:rsid w:val="00A74C36"/>
    <w:rsid w:val="00A766E5"/>
    <w:rsid w:val="00A81DDE"/>
    <w:rsid w:val="00AA03E0"/>
    <w:rsid w:val="00AA6049"/>
    <w:rsid w:val="00AB1514"/>
    <w:rsid w:val="00AE4E20"/>
    <w:rsid w:val="00AE781A"/>
    <w:rsid w:val="00AF0D32"/>
    <w:rsid w:val="00B056E4"/>
    <w:rsid w:val="00B161F4"/>
    <w:rsid w:val="00B573C0"/>
    <w:rsid w:val="00B601EA"/>
    <w:rsid w:val="00B93AEA"/>
    <w:rsid w:val="00BA3D51"/>
    <w:rsid w:val="00BC0BCF"/>
    <w:rsid w:val="00BD65B2"/>
    <w:rsid w:val="00BD6A17"/>
    <w:rsid w:val="00BF1898"/>
    <w:rsid w:val="00C038C7"/>
    <w:rsid w:val="00C1617E"/>
    <w:rsid w:val="00C210C1"/>
    <w:rsid w:val="00C3290E"/>
    <w:rsid w:val="00C37C1A"/>
    <w:rsid w:val="00C53AC2"/>
    <w:rsid w:val="00C924E0"/>
    <w:rsid w:val="00C94784"/>
    <w:rsid w:val="00CB524E"/>
    <w:rsid w:val="00CB78B4"/>
    <w:rsid w:val="00CC0DB6"/>
    <w:rsid w:val="00CD4CA6"/>
    <w:rsid w:val="00CD77C1"/>
    <w:rsid w:val="00CE3E1A"/>
    <w:rsid w:val="00CE72AF"/>
    <w:rsid w:val="00D1783B"/>
    <w:rsid w:val="00D33330"/>
    <w:rsid w:val="00D34BAB"/>
    <w:rsid w:val="00D54455"/>
    <w:rsid w:val="00D629E6"/>
    <w:rsid w:val="00D762F9"/>
    <w:rsid w:val="00D9795C"/>
    <w:rsid w:val="00DA2254"/>
    <w:rsid w:val="00DB10C2"/>
    <w:rsid w:val="00DB31C9"/>
    <w:rsid w:val="00DC16B1"/>
    <w:rsid w:val="00DC1F71"/>
    <w:rsid w:val="00DC4A94"/>
    <w:rsid w:val="00DD1ADA"/>
    <w:rsid w:val="00DE4534"/>
    <w:rsid w:val="00E06BFA"/>
    <w:rsid w:val="00E1572E"/>
    <w:rsid w:val="00E222FC"/>
    <w:rsid w:val="00E277A1"/>
    <w:rsid w:val="00E32AC4"/>
    <w:rsid w:val="00E34781"/>
    <w:rsid w:val="00E4302A"/>
    <w:rsid w:val="00E56C23"/>
    <w:rsid w:val="00E64CAB"/>
    <w:rsid w:val="00E76A16"/>
    <w:rsid w:val="00E80090"/>
    <w:rsid w:val="00E85284"/>
    <w:rsid w:val="00EC2CFB"/>
    <w:rsid w:val="00EC73D0"/>
    <w:rsid w:val="00EE2069"/>
    <w:rsid w:val="00EF53BF"/>
    <w:rsid w:val="00F274DD"/>
    <w:rsid w:val="00F4551F"/>
    <w:rsid w:val="00F619C9"/>
    <w:rsid w:val="00F924E1"/>
    <w:rsid w:val="00F9702F"/>
    <w:rsid w:val="00FA2624"/>
    <w:rsid w:val="00FB5FB8"/>
    <w:rsid w:val="00FC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64C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9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A26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A26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A26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Nonformat">
    <w:name w:val="ConsNonformat"/>
    <w:rsid w:val="001E589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Обычный1"/>
    <w:rsid w:val="00CC0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79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9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4C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older">
    <w:name w:val="bolder"/>
    <w:basedOn w:val="a0"/>
    <w:rsid w:val="00664CD3"/>
  </w:style>
  <w:style w:type="paragraph" w:styleId="a5">
    <w:name w:val="List Paragraph"/>
    <w:basedOn w:val="a"/>
    <w:uiPriority w:val="34"/>
    <w:qFormat/>
    <w:rsid w:val="000937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A094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43F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F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43F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F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A38AF"/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64C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9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A26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A26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A26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Nonformat">
    <w:name w:val="ConsNonformat"/>
    <w:rsid w:val="001E589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Обычный1"/>
    <w:rsid w:val="00CC0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79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9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4C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older">
    <w:name w:val="bolder"/>
    <w:basedOn w:val="a0"/>
    <w:rsid w:val="00664CD3"/>
  </w:style>
  <w:style w:type="paragraph" w:styleId="a5">
    <w:name w:val="List Paragraph"/>
    <w:basedOn w:val="a"/>
    <w:uiPriority w:val="34"/>
    <w:qFormat/>
    <w:rsid w:val="000937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A094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43F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F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43F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F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A38AF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2170</TotalTime>
  <Pages>20</Pages>
  <Words>7984</Words>
  <Characters>45514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Belova</dc:creator>
  <cp:lastModifiedBy>Лямина</cp:lastModifiedBy>
  <cp:revision>135</cp:revision>
  <cp:lastPrinted>2025-10-29T03:56:00Z</cp:lastPrinted>
  <dcterms:created xsi:type="dcterms:W3CDTF">2025-05-22T04:40:00Z</dcterms:created>
  <dcterms:modified xsi:type="dcterms:W3CDTF">2025-10-29T10:30:00Z</dcterms:modified>
</cp:coreProperties>
</file>